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91B11" w14:textId="77777777" w:rsidR="0019660E" w:rsidRDefault="0019660E" w:rsidP="003F3A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7E603BD4" w14:textId="00AD6387" w:rsidR="0019660E" w:rsidRDefault="00585C57" w:rsidP="003F3A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19660E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r w:rsidR="00E047B4">
        <w:rPr>
          <w:rFonts w:ascii="Times New Roman" w:hAnsi="Times New Roman"/>
          <w:sz w:val="28"/>
          <w:szCs w:val="28"/>
        </w:rPr>
        <w:t>г</w:t>
      </w:r>
      <w:r w:rsidR="0019660E">
        <w:rPr>
          <w:rFonts w:ascii="Times New Roman" w:hAnsi="Times New Roman"/>
          <w:sz w:val="28"/>
          <w:szCs w:val="28"/>
        </w:rPr>
        <w:t>орода Пскова</w:t>
      </w:r>
    </w:p>
    <w:p w14:paraId="4CE4405B" w14:textId="29E2B449" w:rsidR="0019660E" w:rsidRPr="00380915" w:rsidRDefault="000D0959" w:rsidP="003F3A8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2F9B">
        <w:rPr>
          <w:rFonts w:ascii="Times New Roman" w:hAnsi="Times New Roman"/>
          <w:sz w:val="28"/>
          <w:szCs w:val="28"/>
        </w:rPr>
        <w:t>29.05.</w:t>
      </w:r>
      <w:r>
        <w:rPr>
          <w:rFonts w:ascii="Times New Roman" w:hAnsi="Times New Roman"/>
          <w:sz w:val="28"/>
          <w:szCs w:val="28"/>
        </w:rPr>
        <w:t>202</w:t>
      </w:r>
      <w:r w:rsidR="00251E60">
        <w:rPr>
          <w:rFonts w:ascii="Times New Roman" w:hAnsi="Times New Roman"/>
          <w:sz w:val="28"/>
          <w:szCs w:val="28"/>
        </w:rPr>
        <w:t>4</w:t>
      </w:r>
      <w:r w:rsidR="0019660E">
        <w:rPr>
          <w:rFonts w:ascii="Times New Roman" w:hAnsi="Times New Roman"/>
          <w:sz w:val="28"/>
          <w:szCs w:val="28"/>
        </w:rPr>
        <w:t xml:space="preserve">г. № </w:t>
      </w:r>
      <w:r w:rsidR="00AC2F9B">
        <w:rPr>
          <w:rFonts w:ascii="Times New Roman" w:hAnsi="Times New Roman"/>
          <w:sz w:val="28"/>
          <w:szCs w:val="28"/>
        </w:rPr>
        <w:t xml:space="preserve"> 962</w:t>
      </w:r>
    </w:p>
    <w:p w14:paraId="6B85C523" w14:textId="77777777" w:rsidR="0019660E" w:rsidRDefault="0019660E" w:rsidP="005A0C08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</w:p>
    <w:p w14:paraId="05E8C701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272B6F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BA1265" w14:textId="77777777" w:rsidR="0019660E" w:rsidRDefault="0019660E" w:rsidP="005A0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609B10" w14:textId="77777777" w:rsidR="0019660E" w:rsidRDefault="0019660E" w:rsidP="005A0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297DA6" w14:textId="77777777" w:rsidR="0019660E" w:rsidRDefault="0019660E" w:rsidP="005A0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C5EBB3" w14:textId="77777777" w:rsidR="0019660E" w:rsidRDefault="0019660E" w:rsidP="005A0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EFF3D0" w14:textId="77777777" w:rsidR="0019660E" w:rsidRPr="005A0C08" w:rsidRDefault="0019660E" w:rsidP="005A0C0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5A0C08">
        <w:rPr>
          <w:rFonts w:ascii="Times New Roman" w:hAnsi="Times New Roman"/>
          <w:b/>
          <w:sz w:val="56"/>
          <w:szCs w:val="56"/>
        </w:rPr>
        <w:t xml:space="preserve">Программа </w:t>
      </w:r>
    </w:p>
    <w:p w14:paraId="62695ED5" w14:textId="77777777" w:rsidR="0019660E" w:rsidRDefault="0019660E" w:rsidP="005A0C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0C08">
        <w:rPr>
          <w:rFonts w:ascii="Times New Roman" w:hAnsi="Times New Roman"/>
          <w:b/>
          <w:sz w:val="36"/>
          <w:szCs w:val="36"/>
        </w:rPr>
        <w:t xml:space="preserve">проведения проверки готовности </w:t>
      </w:r>
    </w:p>
    <w:p w14:paraId="7F67FD59" w14:textId="77777777" w:rsidR="0019660E" w:rsidRDefault="005E1682" w:rsidP="005A0C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потребителей тепловой энергии, теплоснабжающих и теплосетевых организаций</w:t>
      </w:r>
      <w:r w:rsidR="0019660E" w:rsidRPr="005A0C08">
        <w:rPr>
          <w:rFonts w:ascii="Times New Roman" w:hAnsi="Times New Roman"/>
          <w:b/>
          <w:sz w:val="36"/>
          <w:szCs w:val="36"/>
        </w:rPr>
        <w:t xml:space="preserve"> </w:t>
      </w:r>
    </w:p>
    <w:p w14:paraId="536F35B8" w14:textId="77777777" w:rsidR="0019660E" w:rsidRPr="005A0C08" w:rsidRDefault="00585C57" w:rsidP="005A0C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19660E" w:rsidRPr="005A0C08">
        <w:rPr>
          <w:rFonts w:ascii="Times New Roman" w:hAnsi="Times New Roman"/>
          <w:b/>
          <w:sz w:val="36"/>
          <w:szCs w:val="36"/>
        </w:rPr>
        <w:t xml:space="preserve">униципального образования «Город Псков» </w:t>
      </w:r>
    </w:p>
    <w:p w14:paraId="6C6CAD61" w14:textId="48649E18" w:rsidR="0019660E" w:rsidRPr="005A0C08" w:rsidRDefault="0019660E" w:rsidP="005A0C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0C08">
        <w:rPr>
          <w:rFonts w:ascii="Times New Roman" w:hAnsi="Times New Roman"/>
          <w:b/>
          <w:sz w:val="36"/>
          <w:szCs w:val="36"/>
        </w:rPr>
        <w:t>к отопительному периоду 20</w:t>
      </w:r>
      <w:r w:rsidR="000D0959">
        <w:rPr>
          <w:rFonts w:ascii="Times New Roman" w:hAnsi="Times New Roman"/>
          <w:b/>
          <w:sz w:val="36"/>
          <w:szCs w:val="36"/>
        </w:rPr>
        <w:t>2</w:t>
      </w:r>
      <w:r w:rsidR="00251E60">
        <w:rPr>
          <w:rFonts w:ascii="Times New Roman" w:hAnsi="Times New Roman"/>
          <w:b/>
          <w:sz w:val="36"/>
          <w:szCs w:val="36"/>
        </w:rPr>
        <w:t>4</w:t>
      </w:r>
      <w:r w:rsidR="0054248E">
        <w:rPr>
          <w:rFonts w:ascii="Times New Roman" w:hAnsi="Times New Roman"/>
          <w:b/>
          <w:sz w:val="36"/>
          <w:szCs w:val="36"/>
        </w:rPr>
        <w:t>/</w:t>
      </w:r>
      <w:r w:rsidR="00DD55EE">
        <w:rPr>
          <w:rFonts w:ascii="Times New Roman" w:hAnsi="Times New Roman"/>
          <w:b/>
          <w:sz w:val="36"/>
          <w:szCs w:val="36"/>
        </w:rPr>
        <w:t>202</w:t>
      </w:r>
      <w:r w:rsidR="00251E60">
        <w:rPr>
          <w:rFonts w:ascii="Times New Roman" w:hAnsi="Times New Roman"/>
          <w:b/>
          <w:sz w:val="36"/>
          <w:szCs w:val="36"/>
        </w:rPr>
        <w:t>5</w:t>
      </w:r>
      <w:r w:rsidR="000D0959">
        <w:rPr>
          <w:rFonts w:ascii="Times New Roman" w:hAnsi="Times New Roman"/>
          <w:b/>
          <w:sz w:val="36"/>
          <w:szCs w:val="36"/>
        </w:rPr>
        <w:t xml:space="preserve"> </w:t>
      </w:r>
      <w:r w:rsidRPr="005A0C08">
        <w:rPr>
          <w:rFonts w:ascii="Times New Roman" w:hAnsi="Times New Roman"/>
          <w:b/>
          <w:sz w:val="36"/>
          <w:szCs w:val="36"/>
        </w:rPr>
        <w:t>годов</w:t>
      </w:r>
    </w:p>
    <w:p w14:paraId="204464C4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A76DC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0ED6F3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FA07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7C9889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F4B03D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19E05E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11F37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D722C6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DDCB2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87F8A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71BA08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FAAA23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DC379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0F318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1A9632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0B1A9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C94C2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D3B3B0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A13F46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5668E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3C0E75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03732D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664290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47783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39B754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3AEA16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2F5ED" w14:textId="77777777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Псков</w:t>
      </w:r>
    </w:p>
    <w:p w14:paraId="58117E2E" w14:textId="158AABEE" w:rsidR="0019660E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27606">
        <w:rPr>
          <w:rFonts w:ascii="Times New Roman" w:hAnsi="Times New Roman"/>
          <w:b/>
          <w:sz w:val="28"/>
          <w:szCs w:val="28"/>
        </w:rPr>
        <w:t>2</w:t>
      </w:r>
      <w:r w:rsidR="00403D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22298EE" w14:textId="7EF0A15D" w:rsidR="0019660E" w:rsidRPr="00B64564" w:rsidRDefault="0019660E" w:rsidP="00B6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564">
        <w:rPr>
          <w:rFonts w:ascii="Times New Roman" w:hAnsi="Times New Roman"/>
          <w:b/>
          <w:sz w:val="28"/>
          <w:szCs w:val="28"/>
        </w:rPr>
        <w:lastRenderedPageBreak/>
        <w:t>Программа проведения проверки готовности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4564">
        <w:rPr>
          <w:rFonts w:ascii="Times New Roman" w:hAnsi="Times New Roman"/>
          <w:b/>
          <w:sz w:val="28"/>
          <w:szCs w:val="28"/>
        </w:rPr>
        <w:t>к отопительному периоду 20</w:t>
      </w:r>
      <w:r w:rsidR="00827606">
        <w:rPr>
          <w:rFonts w:ascii="Times New Roman" w:hAnsi="Times New Roman"/>
          <w:b/>
          <w:sz w:val="28"/>
          <w:szCs w:val="28"/>
        </w:rPr>
        <w:t>2</w:t>
      </w:r>
      <w:r w:rsidR="00251E60">
        <w:rPr>
          <w:rFonts w:ascii="Times New Roman" w:hAnsi="Times New Roman"/>
          <w:b/>
          <w:sz w:val="28"/>
          <w:szCs w:val="28"/>
        </w:rPr>
        <w:t>4</w:t>
      </w:r>
      <w:r w:rsidRPr="00B64564">
        <w:rPr>
          <w:rFonts w:ascii="Times New Roman" w:hAnsi="Times New Roman"/>
          <w:b/>
          <w:sz w:val="28"/>
          <w:szCs w:val="28"/>
        </w:rPr>
        <w:t>/20</w:t>
      </w:r>
      <w:r w:rsidR="00A92788">
        <w:rPr>
          <w:rFonts w:ascii="Times New Roman" w:hAnsi="Times New Roman"/>
          <w:b/>
          <w:sz w:val="28"/>
          <w:szCs w:val="28"/>
        </w:rPr>
        <w:t>2</w:t>
      </w:r>
      <w:r w:rsidR="00251E60">
        <w:rPr>
          <w:rFonts w:ascii="Times New Roman" w:hAnsi="Times New Roman"/>
          <w:b/>
          <w:sz w:val="28"/>
          <w:szCs w:val="28"/>
        </w:rPr>
        <w:t>5</w:t>
      </w:r>
      <w:r w:rsidRPr="00B64564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451C3B7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CE3AD6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Объектами проверки являются </w:t>
      </w:r>
      <w:proofErr w:type="spellStart"/>
      <w:r w:rsidRPr="00B64564">
        <w:rPr>
          <w:rFonts w:ascii="Times New Roman" w:hAnsi="Times New Roman"/>
          <w:sz w:val="28"/>
          <w:szCs w:val="28"/>
        </w:rPr>
        <w:t>теплопотребляющие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установки, которые подключены к системе теплоснабжения, принадлежащие потребителям тепловой энергии, теплоснабжающим и теплосетевым организациям на праве собственности или ином законном основании. </w:t>
      </w:r>
    </w:p>
    <w:p w14:paraId="25B43195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1.</w:t>
      </w:r>
      <w:r w:rsidR="008D16F4"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 xml:space="preserve">Список объектов, подлежащих проверке, указан в Приложении 1 </w:t>
      </w:r>
      <w:r w:rsidR="00004497">
        <w:rPr>
          <w:rFonts w:ascii="Times New Roman" w:hAnsi="Times New Roman"/>
          <w:sz w:val="28"/>
          <w:szCs w:val="28"/>
        </w:rPr>
        <w:t xml:space="preserve">         </w:t>
      </w:r>
      <w:r w:rsidRPr="00B64564">
        <w:rPr>
          <w:rFonts w:ascii="Times New Roman" w:hAnsi="Times New Roman"/>
          <w:sz w:val="28"/>
          <w:szCs w:val="28"/>
        </w:rPr>
        <w:t>к Программе.</w:t>
      </w:r>
    </w:p>
    <w:p w14:paraId="0CDEF521" w14:textId="7DD66848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2. Сроки проведения проверки готовности к отопительному периоду 20</w:t>
      </w:r>
      <w:r w:rsidR="00827606">
        <w:rPr>
          <w:rFonts w:ascii="Times New Roman" w:hAnsi="Times New Roman"/>
          <w:sz w:val="28"/>
          <w:szCs w:val="28"/>
        </w:rPr>
        <w:t>2</w:t>
      </w:r>
      <w:r w:rsidR="008245B8">
        <w:rPr>
          <w:rFonts w:ascii="Times New Roman" w:hAnsi="Times New Roman"/>
          <w:sz w:val="28"/>
          <w:szCs w:val="28"/>
        </w:rPr>
        <w:t>4</w:t>
      </w:r>
      <w:r w:rsidRPr="00B64564">
        <w:rPr>
          <w:rFonts w:ascii="Times New Roman" w:hAnsi="Times New Roman"/>
          <w:sz w:val="28"/>
          <w:szCs w:val="28"/>
        </w:rPr>
        <w:t>/20</w:t>
      </w:r>
      <w:r w:rsidR="00CE0285">
        <w:rPr>
          <w:rFonts w:ascii="Times New Roman" w:hAnsi="Times New Roman"/>
          <w:sz w:val="28"/>
          <w:szCs w:val="28"/>
        </w:rPr>
        <w:t>2</w:t>
      </w:r>
      <w:r w:rsidR="008245B8">
        <w:rPr>
          <w:rFonts w:ascii="Times New Roman" w:hAnsi="Times New Roman"/>
          <w:sz w:val="28"/>
          <w:szCs w:val="28"/>
        </w:rPr>
        <w:t>5</w:t>
      </w:r>
      <w:r w:rsidRPr="00B64564">
        <w:rPr>
          <w:rFonts w:ascii="Times New Roman" w:hAnsi="Times New Roman"/>
          <w:sz w:val="28"/>
          <w:szCs w:val="28"/>
        </w:rPr>
        <w:t xml:space="preserve"> годов для потребителей тепловой энерги</w:t>
      </w:r>
      <w:r>
        <w:rPr>
          <w:rFonts w:ascii="Times New Roman" w:hAnsi="Times New Roman"/>
          <w:sz w:val="28"/>
          <w:szCs w:val="28"/>
        </w:rPr>
        <w:t xml:space="preserve">и: </w:t>
      </w:r>
      <w:r w:rsidRPr="005A4911">
        <w:rPr>
          <w:rFonts w:ascii="Times New Roman" w:hAnsi="Times New Roman"/>
          <w:sz w:val="28"/>
          <w:szCs w:val="28"/>
        </w:rPr>
        <w:t>с</w:t>
      </w:r>
      <w:r w:rsidR="008C3729">
        <w:rPr>
          <w:rFonts w:ascii="Times New Roman" w:hAnsi="Times New Roman"/>
          <w:sz w:val="28"/>
          <w:szCs w:val="28"/>
        </w:rPr>
        <w:t>о</w:t>
      </w:r>
      <w:r w:rsidRPr="005A4911">
        <w:rPr>
          <w:rFonts w:ascii="Times New Roman" w:hAnsi="Times New Roman"/>
          <w:sz w:val="28"/>
          <w:szCs w:val="28"/>
        </w:rPr>
        <w:t xml:space="preserve"> </w:t>
      </w:r>
      <w:r w:rsidR="00403D02">
        <w:rPr>
          <w:rFonts w:ascii="Times New Roman" w:hAnsi="Times New Roman"/>
          <w:sz w:val="28"/>
          <w:szCs w:val="28"/>
        </w:rPr>
        <w:t>2</w:t>
      </w:r>
      <w:r w:rsidRPr="005A4911">
        <w:rPr>
          <w:rFonts w:ascii="Times New Roman" w:hAnsi="Times New Roman"/>
          <w:sz w:val="28"/>
          <w:szCs w:val="28"/>
        </w:rPr>
        <w:t xml:space="preserve"> сентября </w:t>
      </w:r>
      <w:r w:rsidR="00004497">
        <w:rPr>
          <w:rFonts w:ascii="Times New Roman" w:hAnsi="Times New Roman"/>
          <w:sz w:val="28"/>
          <w:szCs w:val="28"/>
        </w:rPr>
        <w:t xml:space="preserve">                     по </w:t>
      </w:r>
      <w:r w:rsidRPr="005A4911">
        <w:rPr>
          <w:rFonts w:ascii="Times New Roman" w:hAnsi="Times New Roman"/>
          <w:sz w:val="28"/>
          <w:szCs w:val="28"/>
        </w:rPr>
        <w:t>1</w:t>
      </w:r>
      <w:r w:rsidR="001F24D3">
        <w:rPr>
          <w:rFonts w:ascii="Times New Roman" w:hAnsi="Times New Roman"/>
          <w:sz w:val="28"/>
          <w:szCs w:val="28"/>
        </w:rPr>
        <w:t>5</w:t>
      </w:r>
      <w:r w:rsidR="002B0FFB">
        <w:rPr>
          <w:rFonts w:ascii="Times New Roman" w:hAnsi="Times New Roman"/>
          <w:sz w:val="28"/>
          <w:szCs w:val="28"/>
        </w:rPr>
        <w:t xml:space="preserve"> </w:t>
      </w:r>
      <w:r w:rsidRPr="005A4911">
        <w:rPr>
          <w:rFonts w:ascii="Times New Roman" w:hAnsi="Times New Roman"/>
          <w:sz w:val="28"/>
          <w:szCs w:val="28"/>
        </w:rPr>
        <w:t>сентября 20</w:t>
      </w:r>
      <w:r w:rsidR="00827606">
        <w:rPr>
          <w:rFonts w:ascii="Times New Roman" w:hAnsi="Times New Roman"/>
          <w:sz w:val="28"/>
          <w:szCs w:val="28"/>
        </w:rPr>
        <w:t>2</w:t>
      </w:r>
      <w:r w:rsidR="00251E60">
        <w:rPr>
          <w:rFonts w:ascii="Times New Roman" w:hAnsi="Times New Roman"/>
          <w:sz w:val="28"/>
          <w:szCs w:val="28"/>
        </w:rPr>
        <w:t>4</w:t>
      </w:r>
      <w:r w:rsidRPr="005A4911">
        <w:rPr>
          <w:rFonts w:ascii="Times New Roman" w:hAnsi="Times New Roman"/>
          <w:sz w:val="28"/>
          <w:szCs w:val="28"/>
        </w:rPr>
        <w:t xml:space="preserve"> года.</w:t>
      </w:r>
    </w:p>
    <w:p w14:paraId="606E97DA" w14:textId="05D7DBDB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3. Сроки проведения проверки готовности к отопительному периоду </w:t>
      </w:r>
      <w:r w:rsidRPr="005A4911">
        <w:rPr>
          <w:rFonts w:ascii="Times New Roman" w:hAnsi="Times New Roman"/>
          <w:sz w:val="28"/>
          <w:szCs w:val="28"/>
        </w:rPr>
        <w:t>20</w:t>
      </w:r>
      <w:r w:rsidR="00942289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5A4911">
        <w:rPr>
          <w:rFonts w:ascii="Times New Roman" w:hAnsi="Times New Roman"/>
          <w:sz w:val="28"/>
          <w:szCs w:val="28"/>
        </w:rPr>
        <w:t>/20</w:t>
      </w:r>
      <w:r w:rsidR="00CE0285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 w:rsidR="007541AE" w:rsidRPr="005A4911">
        <w:rPr>
          <w:rFonts w:ascii="Times New Roman" w:hAnsi="Times New Roman"/>
          <w:sz w:val="28"/>
          <w:szCs w:val="28"/>
        </w:rPr>
        <w:t xml:space="preserve"> </w:t>
      </w:r>
      <w:r w:rsidRPr="005A4911">
        <w:rPr>
          <w:rFonts w:ascii="Times New Roman" w:hAnsi="Times New Roman"/>
          <w:sz w:val="28"/>
          <w:szCs w:val="28"/>
        </w:rPr>
        <w:t xml:space="preserve">годов для теплоснабжающих и теплосетевых </w:t>
      </w:r>
      <w:proofErr w:type="gramStart"/>
      <w:r w:rsidRPr="005A4911">
        <w:rPr>
          <w:rFonts w:ascii="Times New Roman" w:hAnsi="Times New Roman"/>
          <w:sz w:val="28"/>
          <w:szCs w:val="28"/>
        </w:rPr>
        <w:t>организаций:</w:t>
      </w:r>
      <w:r w:rsidR="005A4911" w:rsidRPr="005A4911">
        <w:rPr>
          <w:rFonts w:ascii="Times New Roman" w:hAnsi="Times New Roman"/>
          <w:sz w:val="28"/>
          <w:szCs w:val="28"/>
        </w:rPr>
        <w:t xml:space="preserve"> </w:t>
      </w:r>
      <w:r w:rsidR="00A76BD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6BD2">
        <w:rPr>
          <w:rFonts w:ascii="Times New Roman" w:hAnsi="Times New Roman"/>
          <w:sz w:val="28"/>
          <w:szCs w:val="28"/>
        </w:rPr>
        <w:t xml:space="preserve">                     </w:t>
      </w:r>
      <w:r w:rsidR="001F24D3">
        <w:rPr>
          <w:rFonts w:ascii="Times New Roman" w:hAnsi="Times New Roman"/>
          <w:sz w:val="28"/>
          <w:szCs w:val="28"/>
        </w:rPr>
        <w:t xml:space="preserve">не позднее </w:t>
      </w:r>
      <w:r w:rsidR="005822E2">
        <w:rPr>
          <w:rFonts w:ascii="Times New Roman" w:hAnsi="Times New Roman"/>
          <w:sz w:val="28"/>
          <w:szCs w:val="28"/>
        </w:rPr>
        <w:t>31</w:t>
      </w:r>
      <w:r w:rsidR="00316B39" w:rsidRPr="00482F37">
        <w:rPr>
          <w:rFonts w:ascii="Times New Roman" w:hAnsi="Times New Roman"/>
          <w:sz w:val="28"/>
          <w:szCs w:val="28"/>
        </w:rPr>
        <w:t xml:space="preserve"> </w:t>
      </w:r>
      <w:r w:rsidR="0036661E" w:rsidRPr="00482F37">
        <w:rPr>
          <w:rFonts w:ascii="Times New Roman" w:hAnsi="Times New Roman"/>
          <w:sz w:val="28"/>
          <w:szCs w:val="28"/>
        </w:rPr>
        <w:t>октября</w:t>
      </w:r>
      <w:r w:rsidRPr="00482F37">
        <w:rPr>
          <w:rFonts w:ascii="Times New Roman" w:hAnsi="Times New Roman"/>
          <w:sz w:val="28"/>
          <w:szCs w:val="28"/>
        </w:rPr>
        <w:t xml:space="preserve"> 20</w:t>
      </w:r>
      <w:r w:rsidR="00827606" w:rsidRPr="00482F37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482F37">
        <w:rPr>
          <w:rFonts w:ascii="Times New Roman" w:hAnsi="Times New Roman"/>
          <w:sz w:val="28"/>
          <w:szCs w:val="28"/>
        </w:rPr>
        <w:t xml:space="preserve"> года.</w:t>
      </w:r>
    </w:p>
    <w:p w14:paraId="0DC46E20" w14:textId="46B05454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4. В ходе проверки готовности потребителей тепловой энергии </w:t>
      </w:r>
      <w:r w:rsidR="00004497">
        <w:rPr>
          <w:rFonts w:ascii="Times New Roman" w:hAnsi="Times New Roman"/>
          <w:sz w:val="28"/>
          <w:szCs w:val="28"/>
        </w:rPr>
        <w:t xml:space="preserve">                </w:t>
      </w:r>
      <w:r w:rsidRPr="00B64564">
        <w:rPr>
          <w:rFonts w:ascii="Times New Roman" w:hAnsi="Times New Roman"/>
          <w:sz w:val="28"/>
          <w:szCs w:val="28"/>
        </w:rPr>
        <w:t>к отопительному периоду 20</w:t>
      </w:r>
      <w:r w:rsidR="00827606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B64564">
        <w:rPr>
          <w:rFonts w:ascii="Times New Roman" w:hAnsi="Times New Roman"/>
          <w:sz w:val="28"/>
          <w:szCs w:val="28"/>
        </w:rPr>
        <w:t>/20</w:t>
      </w:r>
      <w:r w:rsidR="00503012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 w:rsidR="000E4159"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>годов проверяются документы, подтверждающие и указывающие на:</w:t>
      </w:r>
    </w:p>
    <w:p w14:paraId="43C172A1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F575C62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B64564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установок;</w:t>
      </w:r>
    </w:p>
    <w:p w14:paraId="058009E6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3) разработку эксплуатационных режимов, а также мероприятий по их внедрению;</w:t>
      </w:r>
    </w:p>
    <w:p w14:paraId="1C087E6B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4) выполнение плана ремонтных работ и качество их выполнения;</w:t>
      </w:r>
    </w:p>
    <w:p w14:paraId="0CE69BC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14:paraId="05F1D62B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9B1D2B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25EC8414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D93BA72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9) работоспособность защиты систем теплопотребления;</w:t>
      </w:r>
    </w:p>
    <w:p w14:paraId="276496AF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10) наличие паспортов </w:t>
      </w:r>
      <w:proofErr w:type="spellStart"/>
      <w:r w:rsidRPr="00B64564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58F5875F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11) отсутствие прямых соединений оборудования тепловых пунктов </w:t>
      </w:r>
      <w:r w:rsidR="00004497">
        <w:rPr>
          <w:rFonts w:ascii="Times New Roman" w:hAnsi="Times New Roman"/>
          <w:sz w:val="28"/>
          <w:szCs w:val="28"/>
        </w:rPr>
        <w:t xml:space="preserve">       </w:t>
      </w:r>
      <w:r w:rsidRPr="00B64564">
        <w:rPr>
          <w:rFonts w:ascii="Times New Roman" w:hAnsi="Times New Roman"/>
          <w:sz w:val="28"/>
          <w:szCs w:val="28"/>
        </w:rPr>
        <w:t>с водопроводом и канализацией;</w:t>
      </w:r>
    </w:p>
    <w:p w14:paraId="5E573282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12) плотность оборудования тепловых пунктов;</w:t>
      </w:r>
    </w:p>
    <w:p w14:paraId="52398DC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13) наличие пломб на расчетных шайбах и соплах элеваторов;</w:t>
      </w:r>
    </w:p>
    <w:p w14:paraId="04FFE781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6860F0CA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64564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установок;</w:t>
      </w:r>
    </w:p>
    <w:p w14:paraId="6A0266AC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lastRenderedPageBreak/>
        <w:t xml:space="preserve">16) проведение испытания оборудования </w:t>
      </w:r>
      <w:proofErr w:type="spellStart"/>
      <w:r w:rsidRPr="00B64564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установок на плотность и прочность;</w:t>
      </w:r>
    </w:p>
    <w:p w14:paraId="7929C6E6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17) надежность теплоснабжения потребителей тепловой энергии </w:t>
      </w:r>
      <w:r w:rsidR="00004497">
        <w:rPr>
          <w:rFonts w:ascii="Times New Roman" w:hAnsi="Times New Roman"/>
          <w:sz w:val="28"/>
          <w:szCs w:val="28"/>
        </w:rPr>
        <w:t xml:space="preserve">            </w:t>
      </w:r>
      <w:r w:rsidRPr="00B64564">
        <w:rPr>
          <w:rFonts w:ascii="Times New Roman" w:hAnsi="Times New Roman"/>
          <w:sz w:val="28"/>
          <w:szCs w:val="28"/>
        </w:rPr>
        <w:t xml:space="preserve">с учетом климатических условий в соответствии с критериями, приведенными </w:t>
      </w:r>
      <w:r w:rsidR="00004497">
        <w:rPr>
          <w:rFonts w:ascii="Times New Roman" w:hAnsi="Times New Roman"/>
          <w:sz w:val="28"/>
          <w:szCs w:val="28"/>
        </w:rPr>
        <w:t xml:space="preserve">  </w:t>
      </w:r>
      <w:r w:rsidRPr="00B64564">
        <w:rPr>
          <w:rFonts w:ascii="Times New Roman" w:hAnsi="Times New Roman"/>
          <w:sz w:val="28"/>
          <w:szCs w:val="28"/>
        </w:rPr>
        <w:t>в приложении 3 к Правилам оценки готовности к отопительному периоду, утверждённы</w:t>
      </w:r>
      <w:r w:rsidR="008B4A28">
        <w:rPr>
          <w:rFonts w:ascii="Times New Roman" w:hAnsi="Times New Roman"/>
          <w:sz w:val="28"/>
          <w:szCs w:val="28"/>
        </w:rPr>
        <w:t>м</w:t>
      </w:r>
      <w:r w:rsidRPr="00B64564">
        <w:rPr>
          <w:rFonts w:ascii="Times New Roman" w:hAnsi="Times New Roman"/>
          <w:sz w:val="28"/>
          <w:szCs w:val="28"/>
        </w:rPr>
        <w:t xml:space="preserve"> приказом Минэнерго РФ от 12.03.2013 № 103.</w:t>
      </w:r>
    </w:p>
    <w:p w14:paraId="52C04D68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</w:t>
      </w:r>
      <w:r w:rsidR="00004497">
        <w:rPr>
          <w:rFonts w:ascii="Times New Roman" w:hAnsi="Times New Roman"/>
          <w:sz w:val="28"/>
          <w:szCs w:val="28"/>
        </w:rPr>
        <w:t xml:space="preserve">         </w:t>
      </w:r>
      <w:r w:rsidRPr="00B64564">
        <w:rPr>
          <w:rFonts w:ascii="Times New Roman" w:hAnsi="Times New Roman"/>
          <w:sz w:val="28"/>
          <w:szCs w:val="28"/>
        </w:rPr>
        <w:t>с указанием сроков устранения замечаний, относятся несоблюдение требований, указанных в подпунктах 8, 13, 14 и 17 пункта 4 настоящей Программы.</w:t>
      </w:r>
    </w:p>
    <w:p w14:paraId="36665F54" w14:textId="6D963130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5. В ходе проверки готовности теплоснабжающих и теплосетевых организаций к отопительному периоду 20</w:t>
      </w:r>
      <w:r w:rsidR="00122C4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B64564">
        <w:rPr>
          <w:rFonts w:ascii="Times New Roman" w:hAnsi="Times New Roman"/>
          <w:sz w:val="28"/>
          <w:szCs w:val="28"/>
        </w:rPr>
        <w:t>/20</w:t>
      </w:r>
      <w:r w:rsidR="006455C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 w:rsidR="006A485F"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 xml:space="preserve">годов в отношении данных организаций проверяются документы, подтверждающие и указывающие на: </w:t>
      </w:r>
    </w:p>
    <w:p w14:paraId="1063FD79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установленном Федеральным законом</w:t>
      </w:r>
      <w:r w:rsidR="00BB506D">
        <w:rPr>
          <w:rFonts w:ascii="Times New Roman" w:hAnsi="Times New Roman"/>
          <w:sz w:val="28"/>
          <w:szCs w:val="28"/>
        </w:rPr>
        <w:t xml:space="preserve"> от </w:t>
      </w:r>
      <w:r w:rsidRPr="00B64564">
        <w:rPr>
          <w:rFonts w:ascii="Times New Roman" w:hAnsi="Times New Roman"/>
          <w:sz w:val="28"/>
          <w:szCs w:val="28"/>
        </w:rPr>
        <w:t>27.07.2010 № 190-ФЗ «О теплоснабжении»;</w:t>
      </w:r>
    </w:p>
    <w:p w14:paraId="66FFCA45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7DFFA58F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537F5FC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14:paraId="58892BE1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21653C7E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укомплектованность указанных служб персоналом;</w:t>
      </w:r>
    </w:p>
    <w:p w14:paraId="43CE7AE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634CB9B1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6) проведение наладки принадлежащих им тепловых сетей;</w:t>
      </w:r>
    </w:p>
    <w:p w14:paraId="117C9EBC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7) организацию контроля режимов потребления тепловой энергии;</w:t>
      </w:r>
    </w:p>
    <w:p w14:paraId="74E24731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8) обеспечение качества теплоносителей;</w:t>
      </w:r>
    </w:p>
    <w:p w14:paraId="27D22C25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9) организацию коммерческого учета приобретаемой и реализуемой тепловой энергии;</w:t>
      </w:r>
    </w:p>
    <w:p w14:paraId="44F45F55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6DFA1C3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11) обеспечение безаварийной работы объектов теплоснабжения </w:t>
      </w:r>
      <w:r w:rsidR="00A76BD2">
        <w:rPr>
          <w:rFonts w:ascii="Times New Roman" w:hAnsi="Times New Roman"/>
          <w:sz w:val="28"/>
          <w:szCs w:val="28"/>
        </w:rPr>
        <w:t xml:space="preserve">                    </w:t>
      </w:r>
      <w:r w:rsidRPr="00B64564">
        <w:rPr>
          <w:rFonts w:ascii="Times New Roman" w:hAnsi="Times New Roman"/>
          <w:sz w:val="28"/>
          <w:szCs w:val="28"/>
        </w:rPr>
        <w:t>и надежного теплоснабжения потребителей тепловой энергии, а именно:</w:t>
      </w:r>
    </w:p>
    <w:p w14:paraId="2F18554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B64564">
        <w:rPr>
          <w:rFonts w:ascii="Times New Roman" w:hAnsi="Times New Roman"/>
          <w:sz w:val="28"/>
          <w:szCs w:val="28"/>
        </w:rPr>
        <w:t>топливоприготовления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</w:t>
      </w:r>
      <w:r w:rsidR="00A76BD2">
        <w:rPr>
          <w:rFonts w:ascii="Times New Roman" w:hAnsi="Times New Roman"/>
          <w:sz w:val="28"/>
          <w:szCs w:val="28"/>
        </w:rPr>
        <w:t xml:space="preserve">                  </w:t>
      </w:r>
      <w:r w:rsidRPr="00B64564">
        <w:rPr>
          <w:rFonts w:ascii="Times New Roman" w:hAnsi="Times New Roman"/>
          <w:sz w:val="28"/>
          <w:szCs w:val="28"/>
        </w:rPr>
        <w:t>и топливоподачи;</w:t>
      </w:r>
    </w:p>
    <w:p w14:paraId="538B3CCF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соблюдение водно-химического режима;</w:t>
      </w:r>
    </w:p>
    <w:p w14:paraId="1FA8B2C2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5DE82FC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lastRenderedPageBreak/>
        <w:t xml:space="preserve">наличие утвержденных графиков ограничения теплоснабжения </w:t>
      </w:r>
      <w:r w:rsidR="00004497">
        <w:rPr>
          <w:rFonts w:ascii="Times New Roman" w:hAnsi="Times New Roman"/>
          <w:sz w:val="28"/>
          <w:szCs w:val="28"/>
        </w:rPr>
        <w:t xml:space="preserve">          </w:t>
      </w:r>
      <w:r w:rsidRPr="00B64564">
        <w:rPr>
          <w:rFonts w:ascii="Times New Roman" w:hAnsi="Times New Roman"/>
          <w:sz w:val="28"/>
          <w:szCs w:val="28"/>
        </w:rPr>
        <w:t>при дефиците тепловой мощности тепловых источников и пропускной способности тепловых сетей;</w:t>
      </w:r>
    </w:p>
    <w:p w14:paraId="6453D476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7F0AA7AD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</w:t>
      </w:r>
      <w:r w:rsidR="00A76BD2">
        <w:rPr>
          <w:rFonts w:ascii="Times New Roman" w:hAnsi="Times New Roman"/>
          <w:sz w:val="28"/>
          <w:szCs w:val="28"/>
        </w:rPr>
        <w:t xml:space="preserve">                         </w:t>
      </w:r>
      <w:r w:rsidRPr="00B6456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B64564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B64564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6CF9EDE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проведение гидравлических и тепловых испытаний тепловых сетей;</w:t>
      </w:r>
    </w:p>
    <w:p w14:paraId="760E90C6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</w:t>
      </w:r>
      <w:r w:rsidR="00004497">
        <w:rPr>
          <w:rFonts w:ascii="Times New Roman" w:hAnsi="Times New Roman"/>
          <w:sz w:val="28"/>
          <w:szCs w:val="28"/>
        </w:rPr>
        <w:t xml:space="preserve">                      </w:t>
      </w:r>
      <w:r w:rsidRPr="00B64564">
        <w:rPr>
          <w:rFonts w:ascii="Times New Roman" w:hAnsi="Times New Roman"/>
          <w:sz w:val="28"/>
          <w:szCs w:val="28"/>
        </w:rPr>
        <w:t>в обеспечении теплоснабжения;</w:t>
      </w:r>
    </w:p>
    <w:p w14:paraId="27D4EBE0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2E69B23D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7E79B0A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7B33900B" w14:textId="77777777" w:rsidR="0019660E" w:rsidRPr="00B64564" w:rsidRDefault="00BB506D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отсутствие не</w:t>
      </w:r>
      <w:r w:rsidR="0019660E" w:rsidRPr="00B64564">
        <w:rPr>
          <w:rFonts w:ascii="Times New Roman" w:hAnsi="Times New Roman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29E5CB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14) работоспособность автоматических регуляторов при их наличии.</w:t>
      </w:r>
    </w:p>
    <w:p w14:paraId="56615085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</w:t>
      </w:r>
      <w:r w:rsidR="00004497">
        <w:rPr>
          <w:rFonts w:ascii="Times New Roman" w:hAnsi="Times New Roman"/>
          <w:sz w:val="28"/>
          <w:szCs w:val="28"/>
        </w:rPr>
        <w:t xml:space="preserve">  </w:t>
      </w:r>
      <w:r w:rsidRPr="00B64564">
        <w:rPr>
          <w:rFonts w:ascii="Times New Roman" w:hAnsi="Times New Roman"/>
          <w:sz w:val="28"/>
          <w:szCs w:val="28"/>
        </w:rPr>
        <w:t>с законодательством об электроэнергетике.</w:t>
      </w:r>
    </w:p>
    <w:p w14:paraId="6E5AEBDC" w14:textId="77777777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</w:t>
      </w:r>
      <w:r w:rsidRPr="00B62F92">
        <w:rPr>
          <w:rFonts w:ascii="Times New Roman" w:hAnsi="Times New Roman"/>
          <w:sz w:val="28"/>
          <w:szCs w:val="28"/>
        </w:rPr>
        <w:t xml:space="preserve">акт </w:t>
      </w:r>
      <w:r w:rsidR="00004497">
        <w:rPr>
          <w:rFonts w:ascii="Times New Roman" w:hAnsi="Times New Roman"/>
          <w:sz w:val="28"/>
          <w:szCs w:val="28"/>
        </w:rPr>
        <w:t xml:space="preserve">                        </w:t>
      </w:r>
      <w:r w:rsidRPr="00B62F92">
        <w:rPr>
          <w:rFonts w:ascii="Times New Roman" w:hAnsi="Times New Roman"/>
          <w:sz w:val="28"/>
          <w:szCs w:val="28"/>
        </w:rPr>
        <w:t>с приложением Перечня</w:t>
      </w:r>
      <w:r w:rsidRPr="00B64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замечаний с указанием сроков их устранения</w:t>
      </w:r>
      <w:r w:rsidRPr="00B64564">
        <w:rPr>
          <w:rFonts w:ascii="Times New Roman" w:hAnsi="Times New Roman"/>
          <w:sz w:val="28"/>
          <w:szCs w:val="28"/>
        </w:rPr>
        <w:t>, относится несоблюдение требований, указанных в подпунктах 1, 7, 9 и 10 пункта 5 Программы.</w:t>
      </w:r>
    </w:p>
    <w:p w14:paraId="31174631" w14:textId="34CDD6FD" w:rsidR="0019660E" w:rsidRPr="00B64564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 xml:space="preserve">6. Результаты проверки оформляются актом проверки готовности </w:t>
      </w:r>
      <w:r w:rsidR="00004497">
        <w:rPr>
          <w:rFonts w:ascii="Times New Roman" w:hAnsi="Times New Roman"/>
          <w:sz w:val="28"/>
          <w:szCs w:val="28"/>
        </w:rPr>
        <w:t xml:space="preserve">           </w:t>
      </w:r>
      <w:r w:rsidRPr="00B64564">
        <w:rPr>
          <w:rFonts w:ascii="Times New Roman" w:hAnsi="Times New Roman"/>
          <w:sz w:val="28"/>
          <w:szCs w:val="28"/>
        </w:rPr>
        <w:t>к отопительному периоду 20</w:t>
      </w:r>
      <w:r w:rsidR="00122C4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B64564">
        <w:rPr>
          <w:rFonts w:ascii="Times New Roman" w:hAnsi="Times New Roman"/>
          <w:sz w:val="28"/>
          <w:szCs w:val="28"/>
        </w:rPr>
        <w:t>/20</w:t>
      </w:r>
      <w:r w:rsidR="006455C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 w:rsidR="00E66773"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>годов</w:t>
      </w:r>
      <w:r w:rsidR="00BB506D">
        <w:rPr>
          <w:rFonts w:ascii="Times New Roman" w:hAnsi="Times New Roman"/>
          <w:sz w:val="28"/>
          <w:szCs w:val="28"/>
        </w:rPr>
        <w:t>,</w:t>
      </w:r>
      <w:r w:rsidRPr="00B64564">
        <w:rPr>
          <w:rFonts w:ascii="Times New Roman" w:hAnsi="Times New Roman"/>
          <w:sz w:val="28"/>
          <w:szCs w:val="28"/>
        </w:rPr>
        <w:t xml:space="preserve"> составленным по форме, </w:t>
      </w:r>
      <w:r>
        <w:rPr>
          <w:rFonts w:ascii="Times New Roman" w:hAnsi="Times New Roman"/>
          <w:sz w:val="28"/>
          <w:szCs w:val="28"/>
        </w:rPr>
        <w:t>утвержденн</w:t>
      </w:r>
      <w:r w:rsidR="00BB506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>приказом Минэнерго РФ от 12.03.2013 № 103.</w:t>
      </w:r>
    </w:p>
    <w:p w14:paraId="64EC9599" w14:textId="2659967D" w:rsidR="0019660E" w:rsidRPr="00CA09B6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4564">
        <w:rPr>
          <w:rFonts w:ascii="Times New Roman" w:hAnsi="Times New Roman"/>
          <w:sz w:val="28"/>
          <w:szCs w:val="28"/>
        </w:rPr>
        <w:t>7. Сроки выдачи паспорта готовности к отопительному периоду 20</w:t>
      </w:r>
      <w:r w:rsidR="00122C4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B64564">
        <w:rPr>
          <w:rFonts w:ascii="Times New Roman" w:hAnsi="Times New Roman"/>
          <w:sz w:val="28"/>
          <w:szCs w:val="28"/>
        </w:rPr>
        <w:t>/20</w:t>
      </w:r>
      <w:r w:rsidR="006455C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 w:rsidR="00E66773">
        <w:rPr>
          <w:rFonts w:ascii="Times New Roman" w:hAnsi="Times New Roman"/>
          <w:sz w:val="28"/>
          <w:szCs w:val="28"/>
        </w:rPr>
        <w:t xml:space="preserve"> </w:t>
      </w:r>
      <w:r w:rsidRPr="00B64564">
        <w:rPr>
          <w:rFonts w:ascii="Times New Roman" w:hAnsi="Times New Roman"/>
          <w:sz w:val="28"/>
          <w:szCs w:val="28"/>
        </w:rPr>
        <w:t xml:space="preserve">годов (далее – паспорт) </w:t>
      </w:r>
      <w:r w:rsidRPr="00CA09B6">
        <w:rPr>
          <w:rFonts w:ascii="Times New Roman" w:hAnsi="Times New Roman"/>
          <w:sz w:val="28"/>
          <w:szCs w:val="28"/>
        </w:rPr>
        <w:t xml:space="preserve">для потребителей тепловой энергии – </w:t>
      </w:r>
      <w:r w:rsidR="00004497">
        <w:rPr>
          <w:rFonts w:ascii="Times New Roman" w:hAnsi="Times New Roman"/>
          <w:sz w:val="28"/>
          <w:szCs w:val="28"/>
        </w:rPr>
        <w:t xml:space="preserve">          </w:t>
      </w:r>
      <w:r w:rsidRPr="00CA09B6">
        <w:rPr>
          <w:rFonts w:ascii="Times New Roman" w:hAnsi="Times New Roman"/>
          <w:sz w:val="28"/>
          <w:szCs w:val="28"/>
        </w:rPr>
        <w:t>не позднее 1</w:t>
      </w:r>
      <w:r w:rsidR="008D2257">
        <w:rPr>
          <w:rFonts w:ascii="Times New Roman" w:hAnsi="Times New Roman"/>
          <w:sz w:val="28"/>
          <w:szCs w:val="28"/>
        </w:rPr>
        <w:t>5</w:t>
      </w:r>
      <w:r w:rsidRPr="00CA09B6">
        <w:rPr>
          <w:rFonts w:ascii="Times New Roman" w:hAnsi="Times New Roman"/>
          <w:sz w:val="28"/>
          <w:szCs w:val="28"/>
        </w:rPr>
        <w:t xml:space="preserve"> сентября 20</w:t>
      </w:r>
      <w:r w:rsidR="00122C4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="0000024B">
        <w:rPr>
          <w:rFonts w:ascii="Times New Roman" w:hAnsi="Times New Roman"/>
          <w:sz w:val="28"/>
          <w:szCs w:val="28"/>
        </w:rPr>
        <w:t xml:space="preserve"> </w:t>
      </w:r>
      <w:r w:rsidRPr="00CA09B6">
        <w:rPr>
          <w:rFonts w:ascii="Times New Roman" w:hAnsi="Times New Roman"/>
          <w:sz w:val="28"/>
          <w:szCs w:val="28"/>
        </w:rPr>
        <w:t>года.</w:t>
      </w:r>
    </w:p>
    <w:p w14:paraId="6333F994" w14:textId="4CA05401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9B6">
        <w:rPr>
          <w:rFonts w:ascii="Times New Roman" w:hAnsi="Times New Roman"/>
          <w:sz w:val="28"/>
          <w:szCs w:val="28"/>
        </w:rPr>
        <w:t xml:space="preserve">8. Сроки выдачи паспорта для теплоснабжающих и теплосетевых организаций – не позднее </w:t>
      </w:r>
      <w:r w:rsidR="00570FFD">
        <w:rPr>
          <w:rFonts w:ascii="Times New Roman" w:hAnsi="Times New Roman"/>
          <w:sz w:val="28"/>
          <w:szCs w:val="28"/>
        </w:rPr>
        <w:t>31</w:t>
      </w:r>
      <w:r w:rsidRPr="00CA09B6">
        <w:rPr>
          <w:rFonts w:ascii="Times New Roman" w:hAnsi="Times New Roman"/>
          <w:sz w:val="28"/>
          <w:szCs w:val="28"/>
        </w:rPr>
        <w:t xml:space="preserve"> </w:t>
      </w:r>
      <w:r w:rsidR="00297621" w:rsidRPr="00CA09B6">
        <w:rPr>
          <w:rFonts w:ascii="Times New Roman" w:hAnsi="Times New Roman"/>
          <w:sz w:val="28"/>
          <w:szCs w:val="28"/>
        </w:rPr>
        <w:t>октября</w:t>
      </w:r>
      <w:r w:rsidRPr="00CA09B6">
        <w:rPr>
          <w:rFonts w:ascii="Times New Roman" w:hAnsi="Times New Roman"/>
          <w:sz w:val="28"/>
          <w:szCs w:val="28"/>
        </w:rPr>
        <w:t xml:space="preserve"> 20</w:t>
      </w:r>
      <w:r w:rsidR="00122C41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 w:rsidRPr="00CA09B6">
        <w:rPr>
          <w:rFonts w:ascii="Times New Roman" w:hAnsi="Times New Roman"/>
          <w:sz w:val="28"/>
          <w:szCs w:val="28"/>
        </w:rPr>
        <w:t xml:space="preserve"> года.</w:t>
      </w:r>
    </w:p>
    <w:p w14:paraId="5BFA8B4A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5BE7EA2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0CE424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992A5E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FB4A90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685E29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F141CF" w14:textId="4FD9ACDE" w:rsidR="0019660E" w:rsidRDefault="0019660E" w:rsidP="005A0C0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B6B1D">
        <w:rPr>
          <w:rFonts w:ascii="Times New Roman" w:hAnsi="Times New Roman"/>
          <w:sz w:val="28"/>
          <w:szCs w:val="28"/>
        </w:rPr>
        <w:t xml:space="preserve"> 1</w:t>
      </w:r>
    </w:p>
    <w:p w14:paraId="4A765FDD" w14:textId="77777777" w:rsidR="0019660E" w:rsidRDefault="0019660E" w:rsidP="005A0C0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проведения проверки</w:t>
      </w:r>
    </w:p>
    <w:p w14:paraId="3A488DEF" w14:textId="77777777" w:rsidR="0019660E" w:rsidRDefault="0019660E" w:rsidP="005A0C0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потребителей тепловой энергии</w:t>
      </w:r>
    </w:p>
    <w:p w14:paraId="0C79CBD7" w14:textId="6BE0DC5B" w:rsidR="0019660E" w:rsidRDefault="0019660E" w:rsidP="005A0C08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«Город Псков»</w:t>
      </w:r>
      <w:r w:rsidR="00BB1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отопительному сезону 20</w:t>
      </w:r>
      <w:r w:rsidR="000F228B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0F228B">
        <w:rPr>
          <w:rFonts w:ascii="Times New Roman" w:hAnsi="Times New Roman"/>
          <w:sz w:val="28"/>
          <w:szCs w:val="28"/>
        </w:rPr>
        <w:t>2</w:t>
      </w:r>
      <w:r w:rsidR="00403D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гг.</w:t>
      </w:r>
    </w:p>
    <w:p w14:paraId="378DAB8E" w14:textId="77777777" w:rsidR="0019660E" w:rsidRDefault="0019660E" w:rsidP="00B645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FB461E" w14:textId="77777777" w:rsidR="0019660E" w:rsidRDefault="0019660E" w:rsidP="000F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3F7">
        <w:rPr>
          <w:rFonts w:ascii="Times New Roman" w:hAnsi="Times New Roman"/>
          <w:b/>
          <w:sz w:val="28"/>
          <w:szCs w:val="28"/>
          <w:lang w:eastAsia="ru-RU"/>
        </w:rPr>
        <w:t>Потребители тепловой энергии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14:paraId="52BDDD71" w14:textId="77777777" w:rsidR="0019660E" w:rsidRPr="003C13F7" w:rsidRDefault="0019660E" w:rsidP="000F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«Город Псков»</w:t>
      </w:r>
      <w:r w:rsidRPr="003C13F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8E50B25" w14:textId="768F11BF" w:rsidR="0019660E" w:rsidRPr="003C13F7" w:rsidRDefault="0019660E" w:rsidP="003C13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13F7">
        <w:rPr>
          <w:rFonts w:ascii="Times New Roman" w:hAnsi="Times New Roman"/>
          <w:b/>
          <w:sz w:val="28"/>
          <w:szCs w:val="28"/>
          <w:lang w:eastAsia="ru-RU"/>
        </w:rPr>
        <w:t>Учреждения Управления культуры Администрации города Пскова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964"/>
      </w:tblGrid>
      <w:tr w:rsidR="009165B6" w:rsidRPr="009165B6" w14:paraId="177EEEA2" w14:textId="77777777" w:rsidTr="00FF25AF">
        <w:trPr>
          <w:trHeight w:val="557"/>
        </w:trPr>
        <w:tc>
          <w:tcPr>
            <w:tcW w:w="675" w:type="dxa"/>
          </w:tcPr>
          <w:p w14:paraId="65E97523" w14:textId="77777777" w:rsidR="009165B6" w:rsidRPr="009165B6" w:rsidRDefault="009165B6" w:rsidP="00916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B6">
              <w:rPr>
                <w:rFonts w:ascii="Times New Roman" w:hAnsi="Times New Roman"/>
                <w:sz w:val="28"/>
                <w:szCs w:val="28"/>
              </w:rPr>
              <w:t>№ п</w:t>
            </w:r>
            <w:r w:rsidR="00FF25AF">
              <w:rPr>
                <w:rFonts w:ascii="Times New Roman" w:hAnsi="Times New Roman"/>
                <w:sz w:val="28"/>
                <w:szCs w:val="28"/>
              </w:rPr>
              <w:t>/</w:t>
            </w:r>
            <w:r w:rsidRPr="009165B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964" w:type="dxa"/>
          </w:tcPr>
          <w:p w14:paraId="4EB882CE" w14:textId="6F4A7AB3" w:rsidR="009165B6" w:rsidRPr="009165B6" w:rsidRDefault="009165B6" w:rsidP="00CD5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5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D5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5AF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74520C" w:rsidRPr="009165B6" w14:paraId="67BD361A" w14:textId="77777777" w:rsidTr="00FF25AF">
        <w:trPr>
          <w:trHeight w:val="831"/>
        </w:trPr>
        <w:tc>
          <w:tcPr>
            <w:tcW w:w="675" w:type="dxa"/>
          </w:tcPr>
          <w:p w14:paraId="7B956F80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2EE3799D" w14:textId="7AFC0F5A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МБУ ДО «Детская музыкальная школа № 1 им. Н.А. Римского-Корсакова», ул. Советская,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74520C" w:rsidRPr="009165B6" w14:paraId="19321301" w14:textId="77777777" w:rsidTr="00FF25AF">
        <w:trPr>
          <w:trHeight w:val="846"/>
        </w:trPr>
        <w:tc>
          <w:tcPr>
            <w:tcW w:w="675" w:type="dxa"/>
          </w:tcPr>
          <w:p w14:paraId="60D17AE1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5F63F81B" w14:textId="31133952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№ 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М.П. Мусоргского», ул. Красноармейская,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4520C" w:rsidRPr="009165B6" w14:paraId="661829A1" w14:textId="77777777" w:rsidTr="00FF25AF">
        <w:trPr>
          <w:trHeight w:val="569"/>
        </w:trPr>
        <w:tc>
          <w:tcPr>
            <w:tcW w:w="675" w:type="dxa"/>
          </w:tcPr>
          <w:p w14:paraId="310FD61F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4796250C" w14:textId="04F760D1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№ 4» ул. Советская, д. 85</w:t>
            </w:r>
          </w:p>
        </w:tc>
      </w:tr>
      <w:tr w:rsidR="0074520C" w:rsidRPr="009165B6" w14:paraId="5523997A" w14:textId="77777777" w:rsidTr="00FF25AF">
        <w:trPr>
          <w:trHeight w:val="554"/>
        </w:trPr>
        <w:tc>
          <w:tcPr>
            <w:tcW w:w="675" w:type="dxa"/>
          </w:tcPr>
          <w:p w14:paraId="4801F163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0D962C06" w14:textId="031DE049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№ 5», ул. Коммунальная, д. 48</w:t>
            </w:r>
          </w:p>
        </w:tc>
      </w:tr>
      <w:tr w:rsidR="0074520C" w:rsidRPr="009165B6" w14:paraId="2E766239" w14:textId="77777777" w:rsidTr="00FF25AF">
        <w:trPr>
          <w:trHeight w:val="569"/>
        </w:trPr>
        <w:tc>
          <w:tcPr>
            <w:tcW w:w="675" w:type="dxa"/>
          </w:tcPr>
          <w:p w14:paraId="51C3B91B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5CA12E34" w14:textId="498AC419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 ДО «Детская школа искусств», ул. Олега Кошевого, д. 8</w:t>
            </w:r>
          </w:p>
        </w:tc>
      </w:tr>
      <w:tr w:rsidR="0074520C" w:rsidRPr="009165B6" w14:paraId="0B4F6D88" w14:textId="77777777" w:rsidTr="00FF25AF">
        <w:trPr>
          <w:trHeight w:val="554"/>
        </w:trPr>
        <w:tc>
          <w:tcPr>
            <w:tcW w:w="675" w:type="dxa"/>
          </w:tcPr>
          <w:p w14:paraId="0EA2FCAD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1DC435C4" w14:textId="18A8D6C9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 ДО «Детская художественная школа города Пскова», ул. Конная,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4520C" w:rsidRPr="009165B6" w14:paraId="2301D2CD" w14:textId="77777777" w:rsidTr="00FF25AF">
        <w:trPr>
          <w:trHeight w:val="1415"/>
        </w:trPr>
        <w:tc>
          <w:tcPr>
            <w:tcW w:w="675" w:type="dxa"/>
          </w:tcPr>
          <w:p w14:paraId="0129BF45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1D7B51AB" w14:textId="60E7FAC2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МБУК «Городской культурный центр»,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пл. Победы,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1</w:t>
            </w:r>
            <w:r w:rsidR="00F008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F8CD56" w14:textId="17272084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-филиал «Рижский пр.,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64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EA2945" w14:textId="531727F1" w:rsidR="0074520C" w:rsidRPr="0074520C" w:rsidRDefault="0074520C" w:rsidP="00745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-филиал, ул. Советская,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1/3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0C2C07" w14:textId="3A642709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-филиал, ул. Юбилейная,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34</w:t>
            </w:r>
            <w:r w:rsidR="00F00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20C" w:rsidRPr="009165B6" w14:paraId="5DEB1B81" w14:textId="77777777" w:rsidTr="00FF25AF">
        <w:trPr>
          <w:trHeight w:val="1432"/>
        </w:trPr>
        <w:tc>
          <w:tcPr>
            <w:tcW w:w="675" w:type="dxa"/>
          </w:tcPr>
          <w:p w14:paraId="1800B62D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6248C90F" w14:textId="50D22B11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МАУК «Централизованная библиотечная система» г. Пскова, </w:t>
            </w:r>
          </w:p>
          <w:p w14:paraId="1D561F57" w14:textId="39F6EC40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ул. Конная, 6</w:t>
            </w:r>
            <w:r w:rsidR="00F008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BFD0CBF" w14:textId="0F5EC75F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-Центральная городская библиотека, ул. Конная,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6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DEC173" w14:textId="288E1B85" w:rsidR="0074520C" w:rsidRPr="0074520C" w:rsidRDefault="0074520C" w:rsidP="007452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– Центр общения и информации, ул. Юбилейная,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87-а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B005E2" w14:textId="5F2BCDDE" w:rsidR="0074520C" w:rsidRPr="0074520C" w:rsidRDefault="0074520C" w:rsidP="007452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– Центр детского чтения, ул. Розы Люксембург,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23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DE9646" w14:textId="52A8E463" w:rsidR="0074520C" w:rsidRPr="0074520C" w:rsidRDefault="0074520C" w:rsidP="007452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>-Детская библиотека «</w:t>
            </w:r>
            <w:proofErr w:type="spellStart"/>
            <w:r w:rsidRPr="0074520C">
              <w:rPr>
                <w:rFonts w:ascii="Times New Roman" w:hAnsi="Times New Roman"/>
                <w:sz w:val="28"/>
                <w:szCs w:val="28"/>
              </w:rPr>
              <w:t>ЛиК</w:t>
            </w:r>
            <w:proofErr w:type="spellEnd"/>
            <w:r w:rsidRPr="0074520C">
              <w:rPr>
                <w:rFonts w:ascii="Times New Roman" w:hAnsi="Times New Roman"/>
                <w:sz w:val="28"/>
                <w:szCs w:val="28"/>
              </w:rPr>
              <w:t xml:space="preserve">», Октябрьский пр.,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21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380035" w14:textId="03ACCA96" w:rsidR="0074520C" w:rsidRPr="0074520C" w:rsidRDefault="0074520C" w:rsidP="007452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-Детская экологическая библиотека «Радуга», ул. Новосёлов,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11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6C9FA2" w14:textId="4D769050" w:rsidR="0074520C" w:rsidRPr="0074520C" w:rsidRDefault="0074520C" w:rsidP="007452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«Родник» им. С.А. </w:t>
            </w:r>
            <w:proofErr w:type="spellStart"/>
            <w:r w:rsidRPr="0074520C">
              <w:rPr>
                <w:rFonts w:ascii="Times New Roman" w:hAnsi="Times New Roman"/>
                <w:sz w:val="28"/>
                <w:szCs w:val="28"/>
              </w:rPr>
              <w:t>Золотцева</w:t>
            </w:r>
            <w:proofErr w:type="spellEnd"/>
            <w:r w:rsidRPr="0074520C">
              <w:rPr>
                <w:rFonts w:ascii="Times New Roman" w:hAnsi="Times New Roman"/>
                <w:sz w:val="28"/>
                <w:szCs w:val="28"/>
              </w:rPr>
              <w:t xml:space="preserve">, ул. Труда,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20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34F466" w14:textId="50CBEECE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-Историко-краеведческая библиотека им. И.И. Василёва, Октябрьский пр.,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19-а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90D248" w14:textId="3496F064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семейного чтения, ул. Алёхина,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20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DFFD49" w14:textId="7FFEE604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«Диалог», ул. Посёлочная,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15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0486EE" w14:textId="484ED69F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микрорайона </w:t>
            </w:r>
            <w:proofErr w:type="spellStart"/>
            <w:r w:rsidRPr="0074520C">
              <w:rPr>
                <w:rFonts w:ascii="Times New Roman" w:hAnsi="Times New Roman"/>
                <w:sz w:val="28"/>
                <w:szCs w:val="28"/>
              </w:rPr>
              <w:t>Любятово</w:t>
            </w:r>
            <w:proofErr w:type="spellEnd"/>
            <w:r w:rsidRPr="0074520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4520C">
              <w:rPr>
                <w:rFonts w:ascii="Times New Roman" w:hAnsi="Times New Roman"/>
                <w:sz w:val="28"/>
                <w:szCs w:val="28"/>
              </w:rPr>
              <w:t>БиблиоЛюб</w:t>
            </w:r>
            <w:proofErr w:type="spellEnd"/>
            <w:r w:rsidRPr="0074520C">
              <w:rPr>
                <w:rFonts w:ascii="Times New Roman" w:hAnsi="Times New Roman"/>
                <w:sz w:val="28"/>
                <w:szCs w:val="28"/>
              </w:rPr>
              <w:t xml:space="preserve">», ул. Николая Васильева,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83-а</w:t>
            </w:r>
            <w:r w:rsidR="00F008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B90EC8" w14:textId="77777777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-Библиотека - общественный центр микрорайона </w:t>
            </w:r>
            <w:proofErr w:type="spellStart"/>
            <w:r w:rsidRPr="0074520C">
              <w:rPr>
                <w:rFonts w:ascii="Times New Roman" w:hAnsi="Times New Roman"/>
                <w:sz w:val="28"/>
                <w:szCs w:val="28"/>
              </w:rPr>
              <w:t>Псковкирпич</w:t>
            </w:r>
            <w:proofErr w:type="spellEnd"/>
            <w:r w:rsidRPr="007452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6C6A66B" w14:textId="0E67E820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ул. Карбышева,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4</w:t>
            </w:r>
            <w:r w:rsidR="00F00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20C" w:rsidRPr="009165B6" w14:paraId="7278B5C5" w14:textId="77777777" w:rsidTr="00FF25AF">
        <w:trPr>
          <w:trHeight w:val="148"/>
        </w:trPr>
        <w:tc>
          <w:tcPr>
            <w:tcW w:w="675" w:type="dxa"/>
          </w:tcPr>
          <w:p w14:paraId="1F8B0C64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34671AB7" w14:textId="458C0FE4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МБУ «Планетарий», ул. Советская,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64-а</w:t>
            </w:r>
          </w:p>
        </w:tc>
      </w:tr>
      <w:tr w:rsidR="0074520C" w:rsidRPr="009165B6" w14:paraId="35FC3E4F" w14:textId="77777777" w:rsidTr="00FF25AF">
        <w:trPr>
          <w:trHeight w:val="148"/>
        </w:trPr>
        <w:tc>
          <w:tcPr>
            <w:tcW w:w="675" w:type="dxa"/>
          </w:tcPr>
          <w:p w14:paraId="1BE237DC" w14:textId="77777777" w:rsidR="0074520C" w:rsidRPr="009165B6" w:rsidRDefault="0074520C" w:rsidP="0074520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</w:tcPr>
          <w:p w14:paraId="5085BEF9" w14:textId="3F440811" w:rsidR="0074520C" w:rsidRPr="0074520C" w:rsidRDefault="0074520C" w:rsidP="0074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20C">
              <w:rPr>
                <w:rFonts w:ascii="Times New Roman" w:hAnsi="Times New Roman"/>
                <w:sz w:val="28"/>
                <w:szCs w:val="28"/>
              </w:rPr>
              <w:t xml:space="preserve">МБУК «Дом офицеров», ул. Комдива Кирсанова, </w:t>
            </w:r>
            <w:r w:rsidR="00F008A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452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51A3A2D2" w14:textId="77777777" w:rsidR="009165B6" w:rsidRDefault="009165B6" w:rsidP="004402E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DAA3ABE" w14:textId="69A8D055" w:rsidR="004402E8" w:rsidRPr="004402E8" w:rsidRDefault="0019660E" w:rsidP="004402E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1F28">
        <w:rPr>
          <w:rFonts w:ascii="Times New Roman" w:hAnsi="Times New Roman"/>
          <w:b/>
          <w:sz w:val="28"/>
          <w:szCs w:val="28"/>
          <w:lang w:eastAsia="ru-RU"/>
        </w:rPr>
        <w:t>Учреждения Управления образования Администрации города Пскова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8E23C7" w:rsidRPr="008E23C7" w14:paraId="7B4DF7C8" w14:textId="77777777" w:rsidTr="008E23C7">
        <w:trPr>
          <w:trHeight w:val="465"/>
        </w:trPr>
        <w:tc>
          <w:tcPr>
            <w:tcW w:w="709" w:type="dxa"/>
          </w:tcPr>
          <w:p w14:paraId="569C4671" w14:textId="77777777" w:rsidR="008E23C7" w:rsidRPr="00CD5D35" w:rsidRDefault="008E23C7" w:rsidP="008E23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D3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44473877" w14:textId="585A1571" w:rsidR="008E23C7" w:rsidRPr="00CD5D35" w:rsidRDefault="00CD5D35" w:rsidP="008E2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D3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8E23C7" w:rsidRPr="00CD5D35">
              <w:rPr>
                <w:rFonts w:ascii="Times New Roman" w:hAnsi="Times New Roman"/>
                <w:bCs/>
                <w:sz w:val="28"/>
                <w:szCs w:val="28"/>
              </w:rPr>
              <w:t>аименование организации</w:t>
            </w:r>
          </w:p>
        </w:tc>
      </w:tr>
      <w:tr w:rsidR="008E23C7" w:rsidRPr="008E23C7" w14:paraId="3F454567" w14:textId="77777777" w:rsidTr="008E23C7">
        <w:tc>
          <w:tcPr>
            <w:tcW w:w="709" w:type="dxa"/>
          </w:tcPr>
          <w:p w14:paraId="7927A99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1A20277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№1 им.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Л.М.Поземского</w:t>
            </w:r>
            <w:proofErr w:type="spellEnd"/>
            <w:r w:rsidRPr="008E2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E4704A7" w14:textId="77777777" w:rsidTr="008E23C7">
        <w:tc>
          <w:tcPr>
            <w:tcW w:w="709" w:type="dxa"/>
          </w:tcPr>
          <w:p w14:paraId="5F8466C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5677D83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</w:tr>
      <w:tr w:rsidR="008E23C7" w:rsidRPr="008E23C7" w14:paraId="3724C2D4" w14:textId="77777777" w:rsidTr="008E23C7">
        <w:tc>
          <w:tcPr>
            <w:tcW w:w="709" w:type="dxa"/>
          </w:tcPr>
          <w:p w14:paraId="258A2A1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07DDA19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8E23C7" w:rsidRPr="008E23C7" w14:paraId="14BFBC50" w14:textId="77777777" w:rsidTr="008E23C7">
        <w:tc>
          <w:tcPr>
            <w:tcW w:w="709" w:type="dxa"/>
          </w:tcPr>
          <w:p w14:paraId="18531F6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E76FFB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№4 «Многопрофильный»</w:t>
            </w:r>
          </w:p>
        </w:tc>
      </w:tr>
      <w:tr w:rsidR="008E23C7" w:rsidRPr="008E23C7" w14:paraId="0325889D" w14:textId="77777777" w:rsidTr="008E23C7">
        <w:tc>
          <w:tcPr>
            <w:tcW w:w="709" w:type="dxa"/>
          </w:tcPr>
          <w:p w14:paraId="1AA8118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CB4E798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№5 имени Героя РФ М.Н.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Евтюхина</w:t>
            </w:r>
            <w:proofErr w:type="spellEnd"/>
            <w:r w:rsidRPr="008E2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7FB5D92" w14:textId="77777777" w:rsidTr="008E23C7">
        <w:tc>
          <w:tcPr>
            <w:tcW w:w="709" w:type="dxa"/>
          </w:tcPr>
          <w:p w14:paraId="51F6B312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04090B0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«Многопрофильный правовой лицей №8»</w:t>
            </w:r>
          </w:p>
        </w:tc>
      </w:tr>
      <w:tr w:rsidR="008E23C7" w:rsidRPr="008E23C7" w14:paraId="0D067407" w14:textId="77777777" w:rsidTr="008E23C7">
        <w:tc>
          <w:tcPr>
            <w:tcW w:w="709" w:type="dxa"/>
          </w:tcPr>
          <w:p w14:paraId="11417546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73CA805" w14:textId="275B098A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EC051F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№9 им.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="00EC05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A86D866" w14:textId="77777777" w:rsidTr="008E23C7">
        <w:tc>
          <w:tcPr>
            <w:tcW w:w="709" w:type="dxa"/>
          </w:tcPr>
          <w:p w14:paraId="4B9DEA76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389A5F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 xml:space="preserve">автономное 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«Лицей экономики и основ предпринимательства №10»</w:t>
            </w:r>
          </w:p>
        </w:tc>
      </w:tr>
      <w:tr w:rsidR="008E23C7" w:rsidRPr="008E23C7" w14:paraId="64BC33A9" w14:textId="77777777" w:rsidTr="008E23C7">
        <w:tc>
          <w:tcPr>
            <w:tcW w:w="709" w:type="dxa"/>
          </w:tcPr>
          <w:p w14:paraId="72288922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821D384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№11»</w:t>
            </w:r>
          </w:p>
        </w:tc>
      </w:tr>
      <w:tr w:rsidR="008E23C7" w:rsidRPr="008E23C7" w14:paraId="47F9E662" w14:textId="77777777" w:rsidTr="008E23C7">
        <w:tc>
          <w:tcPr>
            <w:tcW w:w="709" w:type="dxa"/>
          </w:tcPr>
          <w:p w14:paraId="2316C9E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C4BEE18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 w:rsidR="00822CB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№12 имени Героя России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А.Ю.Ширяева</w:t>
            </w:r>
            <w:proofErr w:type="spellEnd"/>
            <w:r w:rsidR="00822C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7DF66882" w14:textId="77777777" w:rsidTr="008E23C7">
        <w:tc>
          <w:tcPr>
            <w:tcW w:w="709" w:type="dxa"/>
          </w:tcPr>
          <w:p w14:paraId="59082B5F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974B953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</w:tr>
      <w:tr w:rsidR="008E23C7" w:rsidRPr="008E23C7" w14:paraId="1525E98D" w14:textId="77777777" w:rsidTr="008E23C7">
        <w:tc>
          <w:tcPr>
            <w:tcW w:w="709" w:type="dxa"/>
          </w:tcPr>
          <w:p w14:paraId="71144EB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31DB141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 xml:space="preserve"> автономное</w:t>
            </w:r>
            <w:r w:rsidRPr="008E23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«Гуманитарный лицей»</w:t>
            </w:r>
          </w:p>
        </w:tc>
      </w:tr>
      <w:tr w:rsidR="008E23C7" w:rsidRPr="008E23C7" w14:paraId="76469FA7" w14:textId="77777777" w:rsidTr="008E23C7">
        <w:tc>
          <w:tcPr>
            <w:tcW w:w="709" w:type="dxa"/>
          </w:tcPr>
          <w:p w14:paraId="6A7D7F0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B7EB084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№16 им. Героя России Алексея Воробьева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7EE81F2" w14:textId="77777777" w:rsidTr="008E23C7">
        <w:tc>
          <w:tcPr>
            <w:tcW w:w="709" w:type="dxa"/>
          </w:tcPr>
          <w:p w14:paraId="0E67B27F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B376A1C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№17 имени Валерия и Анатолия Молотковых»</w:t>
            </w:r>
          </w:p>
        </w:tc>
      </w:tr>
      <w:tr w:rsidR="008E23C7" w:rsidRPr="008E23C7" w14:paraId="0A42E904" w14:textId="77777777" w:rsidTr="008E23C7">
        <w:tc>
          <w:tcPr>
            <w:tcW w:w="709" w:type="dxa"/>
          </w:tcPr>
          <w:p w14:paraId="73FC0F9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7EEABD6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 w:rsidR="00AF54D5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№18 имени Героя Советского Союза генерала армии В.Ф. Маргелова» </w:t>
            </w:r>
          </w:p>
        </w:tc>
      </w:tr>
      <w:tr w:rsidR="008E23C7" w:rsidRPr="008E23C7" w14:paraId="59037DAB" w14:textId="77777777" w:rsidTr="008E23C7">
        <w:tc>
          <w:tcPr>
            <w:tcW w:w="709" w:type="dxa"/>
          </w:tcPr>
          <w:p w14:paraId="43F201BD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6398DD9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«Развитие»</w:t>
            </w:r>
          </w:p>
        </w:tc>
      </w:tr>
      <w:tr w:rsidR="008E23C7" w:rsidRPr="008E23C7" w14:paraId="7C10DBBF" w14:textId="77777777" w:rsidTr="008E23C7">
        <w:tc>
          <w:tcPr>
            <w:tcW w:w="709" w:type="dxa"/>
          </w:tcPr>
          <w:p w14:paraId="75F90008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C8316DC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«Естественно-математический лицей № 20»</w:t>
            </w:r>
          </w:p>
        </w:tc>
      </w:tr>
      <w:tr w:rsidR="008E23C7" w:rsidRPr="008E23C7" w14:paraId="44860C9D" w14:textId="77777777" w:rsidTr="008E23C7">
        <w:tc>
          <w:tcPr>
            <w:tcW w:w="709" w:type="dxa"/>
          </w:tcPr>
          <w:p w14:paraId="2DCB28E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5ECB26E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«Социально-экономический лицей №21 имени Героя России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С.В.Самойлова</w:t>
            </w:r>
            <w:proofErr w:type="spellEnd"/>
            <w:r w:rsidRPr="008E2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293F548" w14:textId="77777777" w:rsidTr="008E23C7">
        <w:tc>
          <w:tcPr>
            <w:tcW w:w="709" w:type="dxa"/>
          </w:tcPr>
          <w:p w14:paraId="659EB70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4E07923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 Муниципальное бюджетное общеобразовательное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Погранично-таможенно-правовой лицей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51D04AD" w14:textId="77777777" w:rsidTr="008E23C7">
        <w:tc>
          <w:tcPr>
            <w:tcW w:w="709" w:type="dxa"/>
          </w:tcPr>
          <w:p w14:paraId="01357C2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BE902CA" w14:textId="77777777" w:rsidR="008E23C7" w:rsidRPr="008E23C7" w:rsidRDefault="00B82BF1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8E23C7" w:rsidRPr="008E23C7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23C7" w:rsidRPr="008E23C7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№23 с углубленным изучением английского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35B752E" w14:textId="77777777" w:rsidTr="008E23C7">
        <w:tc>
          <w:tcPr>
            <w:tcW w:w="709" w:type="dxa"/>
          </w:tcPr>
          <w:p w14:paraId="35492CE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34C5B68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№24 имени Л.И. 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Малякова</w:t>
            </w:r>
            <w:proofErr w:type="spellEnd"/>
            <w:r w:rsidRPr="008E2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3607329" w14:textId="77777777" w:rsidTr="008E23C7">
        <w:tc>
          <w:tcPr>
            <w:tcW w:w="709" w:type="dxa"/>
          </w:tcPr>
          <w:p w14:paraId="56AB3BB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21F3C7F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«Центр образования «Псковский педагогический комплекс»</w:t>
            </w:r>
          </w:p>
        </w:tc>
      </w:tr>
      <w:tr w:rsidR="008E23C7" w:rsidRPr="008E23C7" w14:paraId="727A1EA2" w14:textId="77777777" w:rsidTr="008E23C7">
        <w:tc>
          <w:tcPr>
            <w:tcW w:w="709" w:type="dxa"/>
          </w:tcPr>
          <w:p w14:paraId="262EA70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6CA1AFC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«Псковский технический лицей»</w:t>
            </w:r>
          </w:p>
        </w:tc>
      </w:tr>
      <w:tr w:rsidR="008E23C7" w:rsidRPr="008E23C7" w14:paraId="577AD6BE" w14:textId="77777777" w:rsidTr="008E23C7">
        <w:tc>
          <w:tcPr>
            <w:tcW w:w="709" w:type="dxa"/>
          </w:tcPr>
          <w:p w14:paraId="51F6105B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7DE554A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«Псковская инженерно-лингвистическая гимназия»</w:t>
            </w:r>
          </w:p>
        </w:tc>
      </w:tr>
      <w:tr w:rsidR="008E23C7" w:rsidRPr="008E23C7" w14:paraId="63DFD9CC" w14:textId="77777777" w:rsidTr="008E23C7">
        <w:tc>
          <w:tcPr>
            <w:tcW w:w="709" w:type="dxa"/>
          </w:tcPr>
          <w:p w14:paraId="1E8D0F3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48D82CE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«Псковская гимназия с изучением основ православной культуры № 28» </w:t>
            </w:r>
          </w:p>
        </w:tc>
      </w:tr>
      <w:tr w:rsidR="008E23C7" w:rsidRPr="008E23C7" w14:paraId="18C31DAA" w14:textId="77777777" w:rsidTr="008E23C7">
        <w:tc>
          <w:tcPr>
            <w:tcW w:w="709" w:type="dxa"/>
          </w:tcPr>
          <w:p w14:paraId="1DB3537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957C02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>автономное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«Средняя общеобразовательная школа №47»</w:t>
            </w:r>
          </w:p>
        </w:tc>
      </w:tr>
      <w:tr w:rsidR="008E23C7" w:rsidRPr="008E23C7" w14:paraId="32D617DD" w14:textId="77777777" w:rsidTr="008E23C7">
        <w:tc>
          <w:tcPr>
            <w:tcW w:w="709" w:type="dxa"/>
          </w:tcPr>
          <w:p w14:paraId="1055BA6F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DDE63A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№ 29»</w:t>
            </w:r>
          </w:p>
        </w:tc>
      </w:tr>
      <w:tr w:rsidR="008E23C7" w:rsidRPr="008E23C7" w14:paraId="5DB05D50" w14:textId="77777777" w:rsidTr="008E23C7">
        <w:tc>
          <w:tcPr>
            <w:tcW w:w="709" w:type="dxa"/>
          </w:tcPr>
          <w:p w14:paraId="5A5E362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B4F5658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№1»</w:t>
            </w:r>
          </w:p>
        </w:tc>
      </w:tr>
      <w:tr w:rsidR="008E23C7" w:rsidRPr="008E23C7" w14:paraId="5570189E" w14:textId="77777777" w:rsidTr="008E23C7">
        <w:tc>
          <w:tcPr>
            <w:tcW w:w="709" w:type="dxa"/>
          </w:tcPr>
          <w:p w14:paraId="51F89CE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9A837C3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Псковская общеобразовательная школа-интернат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BFD2D9A" w14:textId="77777777" w:rsidTr="008E23C7">
        <w:tc>
          <w:tcPr>
            <w:tcW w:w="709" w:type="dxa"/>
          </w:tcPr>
          <w:p w14:paraId="486D4B0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3E32488" w14:textId="77777777" w:rsidR="008E23C7" w:rsidRPr="008E23C7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</w:tr>
      <w:tr w:rsidR="008E23C7" w:rsidRPr="008E23C7" w14:paraId="041D54CB" w14:textId="77777777" w:rsidTr="008E23C7">
        <w:tc>
          <w:tcPr>
            <w:tcW w:w="709" w:type="dxa"/>
          </w:tcPr>
          <w:p w14:paraId="1ACB4FA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BA8F6F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«Детский оздоровительно-образовательный спортивный центр «Юность»</w:t>
            </w:r>
          </w:p>
        </w:tc>
      </w:tr>
      <w:tr w:rsidR="008E23C7" w:rsidRPr="008E23C7" w14:paraId="7848F01E" w14:textId="77777777" w:rsidTr="008E23C7">
        <w:tc>
          <w:tcPr>
            <w:tcW w:w="709" w:type="dxa"/>
          </w:tcPr>
          <w:p w14:paraId="744A9D73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D873D56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  <w:tr w:rsidR="008E23C7" w:rsidRPr="008E23C7" w14:paraId="6AE466F1" w14:textId="77777777" w:rsidTr="008E23C7">
        <w:tc>
          <w:tcPr>
            <w:tcW w:w="709" w:type="dxa"/>
          </w:tcPr>
          <w:p w14:paraId="2130B40C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47801A8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«Детский центр «Надежда»</w:t>
            </w:r>
          </w:p>
        </w:tc>
      </w:tr>
      <w:tr w:rsidR="008E23C7" w:rsidRPr="008E23C7" w14:paraId="26B21F24" w14:textId="77777777" w:rsidTr="008E23C7">
        <w:tc>
          <w:tcPr>
            <w:tcW w:w="709" w:type="dxa"/>
          </w:tcPr>
          <w:p w14:paraId="574E0E6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88A8F8E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и юношеского туризма и экскурсий»</w:t>
            </w:r>
          </w:p>
        </w:tc>
      </w:tr>
      <w:tr w:rsidR="008E23C7" w:rsidRPr="008E23C7" w14:paraId="011496BB" w14:textId="77777777" w:rsidTr="008E23C7">
        <w:tc>
          <w:tcPr>
            <w:tcW w:w="709" w:type="dxa"/>
          </w:tcPr>
          <w:p w14:paraId="1A6178C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86335D3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«Эколого-биологический центр»</w:t>
            </w:r>
          </w:p>
        </w:tc>
      </w:tr>
      <w:tr w:rsidR="008E23C7" w:rsidRPr="008E23C7" w14:paraId="5D07F87A" w14:textId="77777777" w:rsidTr="008E23C7">
        <w:tc>
          <w:tcPr>
            <w:tcW w:w="709" w:type="dxa"/>
          </w:tcPr>
          <w:p w14:paraId="0DE7247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76E4989" w14:textId="77777777" w:rsidR="008E23C7" w:rsidRPr="00E3024E" w:rsidRDefault="008E23C7" w:rsidP="00AF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«Военно-патриотический центр «Патриот»</w:t>
            </w:r>
          </w:p>
        </w:tc>
      </w:tr>
      <w:tr w:rsidR="008E23C7" w:rsidRPr="008E23C7" w14:paraId="3FCE89F4" w14:textId="77777777" w:rsidTr="008E23C7">
        <w:tc>
          <w:tcPr>
            <w:tcW w:w="709" w:type="dxa"/>
          </w:tcPr>
          <w:p w14:paraId="15D4518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D48E038" w14:textId="77777777" w:rsidR="008E23C7" w:rsidRPr="00E3024E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3024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образования «Наставник» </w:t>
            </w:r>
          </w:p>
        </w:tc>
      </w:tr>
      <w:tr w:rsidR="008E23C7" w:rsidRPr="008E23C7" w14:paraId="1B0B73D9" w14:textId="77777777" w:rsidTr="008E23C7">
        <w:tc>
          <w:tcPr>
            <w:tcW w:w="709" w:type="dxa"/>
          </w:tcPr>
          <w:p w14:paraId="718F25A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BA4C44D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>автономное</w:t>
            </w:r>
            <w:r w:rsidRPr="008E23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№1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Аистенок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D5B5156" w14:textId="77777777" w:rsidTr="008E23C7">
        <w:tc>
          <w:tcPr>
            <w:tcW w:w="709" w:type="dxa"/>
          </w:tcPr>
          <w:p w14:paraId="2168165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2CC3AB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№3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375916C" w14:textId="77777777" w:rsidTr="008E23C7">
        <w:tc>
          <w:tcPr>
            <w:tcW w:w="709" w:type="dxa"/>
          </w:tcPr>
          <w:p w14:paraId="534C1E6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A36CD7A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</w:t>
            </w:r>
            <w:r w:rsidR="00B82BF1">
              <w:rPr>
                <w:rFonts w:ascii="Times New Roman" w:hAnsi="Times New Roman"/>
                <w:sz w:val="28"/>
                <w:szCs w:val="28"/>
              </w:rPr>
              <w:t>ное образовательное учреждение «Детский сад №4 «Дружба»</w:t>
            </w:r>
          </w:p>
        </w:tc>
      </w:tr>
      <w:tr w:rsidR="008E23C7" w:rsidRPr="008E23C7" w14:paraId="3ABB910B" w14:textId="77777777" w:rsidTr="008E23C7">
        <w:tc>
          <w:tcPr>
            <w:tcW w:w="709" w:type="dxa"/>
          </w:tcPr>
          <w:p w14:paraId="20589662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18DDF48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№ 5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Академия детства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9DBB762" w14:textId="77777777" w:rsidTr="008E23C7">
        <w:tc>
          <w:tcPr>
            <w:tcW w:w="709" w:type="dxa"/>
          </w:tcPr>
          <w:p w14:paraId="48B81C3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A1EC796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>автономное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</w:t>
            </w:r>
            <w:r w:rsidRPr="008E23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познавательно-речевого развития воспитанников №6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Звездочка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DB15159" w14:textId="77777777" w:rsidTr="008E23C7">
        <w:tc>
          <w:tcPr>
            <w:tcW w:w="709" w:type="dxa"/>
          </w:tcPr>
          <w:p w14:paraId="2D17080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79C2E83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Центр развития ребенка - детский сад №7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Росток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BE89920" w14:textId="77777777" w:rsidTr="008E23C7">
        <w:tc>
          <w:tcPr>
            <w:tcW w:w="709" w:type="dxa"/>
          </w:tcPr>
          <w:p w14:paraId="468AA38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FB0C7AA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познавательно-речевого развития детей №9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0F7FDCA" w14:textId="77777777" w:rsidTr="008E23C7">
        <w:tc>
          <w:tcPr>
            <w:tcW w:w="709" w:type="dxa"/>
          </w:tcPr>
          <w:p w14:paraId="35474EB2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A2D5FD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физического развития детей №10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Нез</w:t>
            </w:r>
            <w:r w:rsidR="00AF54D5">
              <w:rPr>
                <w:rFonts w:ascii="Times New Roman" w:hAnsi="Times New Roman"/>
                <w:sz w:val="28"/>
                <w:szCs w:val="28"/>
              </w:rPr>
              <w:t>а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будка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EF91560" w14:textId="77777777" w:rsidTr="008E23C7">
        <w:tc>
          <w:tcPr>
            <w:tcW w:w="709" w:type="dxa"/>
          </w:tcPr>
          <w:p w14:paraId="44CFEEAC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804107A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социально-личностного развития детей №11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E66A797" w14:textId="77777777" w:rsidTr="008E23C7">
        <w:tc>
          <w:tcPr>
            <w:tcW w:w="709" w:type="dxa"/>
          </w:tcPr>
          <w:p w14:paraId="44B5E3DC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0F33C8D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познавательно-речевого развития воспитанников №12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2B009C0" w14:textId="77777777" w:rsidTr="008E23C7">
        <w:tc>
          <w:tcPr>
            <w:tcW w:w="709" w:type="dxa"/>
          </w:tcPr>
          <w:p w14:paraId="233838C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EE7EE5C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№14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22DE37F0" w14:textId="77777777" w:rsidTr="008E23C7">
        <w:tc>
          <w:tcPr>
            <w:tcW w:w="709" w:type="dxa"/>
          </w:tcPr>
          <w:p w14:paraId="1672EBC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1CC3A1C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компенсирующего вида №15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1938FD0" w14:textId="77777777" w:rsidTr="008E23C7">
        <w:tc>
          <w:tcPr>
            <w:tcW w:w="709" w:type="dxa"/>
          </w:tcPr>
          <w:p w14:paraId="4214BE0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0CA7266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познавательно-речевого развития детей №16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1811BFB" w14:textId="77777777" w:rsidTr="008E23C7">
        <w:tc>
          <w:tcPr>
            <w:tcW w:w="709" w:type="dxa"/>
          </w:tcPr>
          <w:p w14:paraId="750119D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6485F69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компенсирующего вида №17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4D820A3" w14:textId="77777777" w:rsidTr="008E23C7">
        <w:tc>
          <w:tcPr>
            <w:tcW w:w="709" w:type="dxa"/>
          </w:tcPr>
          <w:p w14:paraId="311B480C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A7C25B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№18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BE53F30" w14:textId="77777777" w:rsidTr="008E23C7">
        <w:tc>
          <w:tcPr>
            <w:tcW w:w="709" w:type="dxa"/>
          </w:tcPr>
          <w:p w14:paraId="7268BF3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77B9A8F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компенсирующего вида №19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7DC1BB24" w14:textId="77777777" w:rsidTr="008E23C7">
        <w:tc>
          <w:tcPr>
            <w:tcW w:w="709" w:type="dxa"/>
          </w:tcPr>
          <w:p w14:paraId="44B5C2B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BFCD69B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социально-личностного развития детей №20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FF4B7F7" w14:textId="77777777" w:rsidTr="008E23C7">
        <w:tc>
          <w:tcPr>
            <w:tcW w:w="709" w:type="dxa"/>
          </w:tcPr>
          <w:p w14:paraId="0C35552F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5119E59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общеразвивающего вида с приоритетным осуществлением физического развития воспитанников №21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2D88A9B1" w14:textId="77777777" w:rsidTr="008E23C7">
        <w:tc>
          <w:tcPr>
            <w:tcW w:w="709" w:type="dxa"/>
          </w:tcPr>
          <w:p w14:paraId="2A424D7B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CA33DDA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</w:t>
            </w:r>
            <w:r w:rsidR="00AF54D5">
              <w:rPr>
                <w:rFonts w:ascii="Times New Roman" w:hAnsi="Times New Roman"/>
                <w:sz w:val="28"/>
                <w:szCs w:val="28"/>
              </w:rPr>
              <w:t>ий «Детский сад №22 «Теремок»</w:t>
            </w:r>
          </w:p>
        </w:tc>
      </w:tr>
      <w:tr w:rsidR="008E23C7" w:rsidRPr="008E23C7" w14:paraId="1FF07E18" w14:textId="77777777" w:rsidTr="008E23C7">
        <w:tc>
          <w:tcPr>
            <w:tcW w:w="709" w:type="dxa"/>
          </w:tcPr>
          <w:p w14:paraId="6EE2A87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864D949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детей №23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Березка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2D91E5E" w14:textId="77777777" w:rsidTr="008E23C7">
        <w:tc>
          <w:tcPr>
            <w:tcW w:w="709" w:type="dxa"/>
          </w:tcPr>
          <w:p w14:paraId="68221783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ECF0A6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№24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E9C13A6" w14:textId="77777777" w:rsidTr="008E23C7">
        <w:tc>
          <w:tcPr>
            <w:tcW w:w="709" w:type="dxa"/>
          </w:tcPr>
          <w:p w14:paraId="3E6EE4F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F5302B8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познавательно-речевого развития воспитанников №25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Золотой ключик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DF82197" w14:textId="77777777" w:rsidTr="008E23C7">
        <w:tc>
          <w:tcPr>
            <w:tcW w:w="709" w:type="dxa"/>
          </w:tcPr>
          <w:p w14:paraId="74AABA18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4B20F0C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детей №26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Ласточка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A21A84E" w14:textId="77777777" w:rsidTr="008E23C7">
        <w:tc>
          <w:tcPr>
            <w:tcW w:w="709" w:type="dxa"/>
          </w:tcPr>
          <w:p w14:paraId="432D7CB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31650AC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воспитанников №27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Аленушка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7219FF86" w14:textId="77777777" w:rsidTr="008E23C7">
        <w:tc>
          <w:tcPr>
            <w:tcW w:w="709" w:type="dxa"/>
          </w:tcPr>
          <w:p w14:paraId="08429FA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F402BD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№28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Искорка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41CA997" w14:textId="77777777" w:rsidTr="008E23C7">
        <w:tc>
          <w:tcPr>
            <w:tcW w:w="709" w:type="dxa"/>
          </w:tcPr>
          <w:p w14:paraId="6A6CA30D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4B80ECD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 №29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03C589D" w14:textId="77777777" w:rsidTr="008E23C7">
        <w:tc>
          <w:tcPr>
            <w:tcW w:w="709" w:type="dxa"/>
          </w:tcPr>
          <w:p w14:paraId="5AA2B48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F4CBD4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познавательно-речевого развития детей №31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Росинка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9514912" w14:textId="77777777" w:rsidTr="008E23C7">
        <w:tc>
          <w:tcPr>
            <w:tcW w:w="709" w:type="dxa"/>
          </w:tcPr>
          <w:p w14:paraId="2620354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CA8F87B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компенсирующего вида №32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Чебурашка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650BEC0" w14:textId="77777777" w:rsidTr="008E23C7">
        <w:tc>
          <w:tcPr>
            <w:tcW w:w="709" w:type="dxa"/>
          </w:tcPr>
          <w:p w14:paraId="7E6D0ED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8DECC4F" w14:textId="77777777" w:rsidR="008E23C7" w:rsidRPr="008E23C7" w:rsidRDefault="008E23C7" w:rsidP="00B82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познавательно-речевого развития детей №33 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Огонек</w:t>
            </w:r>
            <w:r w:rsidR="00B82B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471650F" w14:textId="77777777" w:rsidTr="008E23C7">
        <w:tc>
          <w:tcPr>
            <w:tcW w:w="709" w:type="dxa"/>
          </w:tcPr>
          <w:p w14:paraId="72B2B399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CA0EB58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физического развития воспитанников №34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7FB5582" w14:textId="77777777" w:rsidTr="008E23C7">
        <w:tc>
          <w:tcPr>
            <w:tcW w:w="709" w:type="dxa"/>
          </w:tcPr>
          <w:p w14:paraId="1D3EE557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0F0FBDF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№35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Ромашка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6D8BECBC" w14:textId="77777777" w:rsidTr="008E23C7">
        <w:tc>
          <w:tcPr>
            <w:tcW w:w="709" w:type="dxa"/>
          </w:tcPr>
          <w:p w14:paraId="500C183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B0AEF51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36»</w:t>
            </w:r>
          </w:p>
        </w:tc>
      </w:tr>
      <w:tr w:rsidR="008E23C7" w:rsidRPr="008E23C7" w14:paraId="6039C3BD" w14:textId="77777777" w:rsidTr="008E23C7">
        <w:tc>
          <w:tcPr>
            <w:tcW w:w="709" w:type="dxa"/>
          </w:tcPr>
          <w:p w14:paraId="2C05E14F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8A154A9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детей №37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Кораблик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966C7A3" w14:textId="77777777" w:rsidTr="008E23C7">
        <w:tc>
          <w:tcPr>
            <w:tcW w:w="709" w:type="dxa"/>
          </w:tcPr>
          <w:p w14:paraId="23171CAD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8B3EBB8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познавательно-речевого развития воспитанников №38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Умка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27740312" w14:textId="77777777" w:rsidTr="008E23C7">
        <w:tc>
          <w:tcPr>
            <w:tcW w:w="709" w:type="dxa"/>
          </w:tcPr>
          <w:p w14:paraId="3705913B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BA1562E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воспитанников №39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Малышок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787267C6" w14:textId="77777777" w:rsidTr="008E23C7">
        <w:tc>
          <w:tcPr>
            <w:tcW w:w="709" w:type="dxa"/>
          </w:tcPr>
          <w:p w14:paraId="28A693CB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980ACD0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№40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Ручеек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39741544" w14:textId="77777777" w:rsidTr="008E23C7">
        <w:tc>
          <w:tcPr>
            <w:tcW w:w="709" w:type="dxa"/>
          </w:tcPr>
          <w:p w14:paraId="58040A5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E0CBB24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Центр развития ребенка - детский сад №41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8EFA67B" w14:textId="77777777" w:rsidTr="008E23C7">
        <w:tc>
          <w:tcPr>
            <w:tcW w:w="709" w:type="dxa"/>
          </w:tcPr>
          <w:p w14:paraId="3560AC98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8CA035B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компенсирующего вида №42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Журавлик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EE68175" w14:textId="77777777" w:rsidTr="008E23C7">
        <w:tc>
          <w:tcPr>
            <w:tcW w:w="709" w:type="dxa"/>
          </w:tcPr>
          <w:p w14:paraId="7CD29026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4F10F58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художественно-эстетического развития воспитанников №43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</w:tc>
      </w:tr>
      <w:tr w:rsidR="008E23C7" w:rsidRPr="008E23C7" w14:paraId="6147D037" w14:textId="77777777" w:rsidTr="008E23C7">
        <w:tc>
          <w:tcPr>
            <w:tcW w:w="709" w:type="dxa"/>
          </w:tcPr>
          <w:p w14:paraId="0C011ADB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17003A0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№44 «</w:t>
            </w:r>
            <w:proofErr w:type="spellStart"/>
            <w:r w:rsidRPr="008E23C7">
              <w:rPr>
                <w:rFonts w:ascii="Times New Roman" w:hAnsi="Times New Roman"/>
                <w:sz w:val="28"/>
                <w:szCs w:val="28"/>
              </w:rPr>
              <w:t>Снегирек</w:t>
            </w:r>
            <w:proofErr w:type="spellEnd"/>
            <w:r w:rsidRPr="008E23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04EF20A" w14:textId="77777777" w:rsidTr="008E23C7">
        <w:tc>
          <w:tcPr>
            <w:tcW w:w="709" w:type="dxa"/>
          </w:tcPr>
          <w:p w14:paraId="1B0BA593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8DBB8D8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E23C7">
              <w:rPr>
                <w:rFonts w:ascii="Times New Roman" w:hAnsi="Times New Roman"/>
                <w:bCs/>
                <w:sz w:val="28"/>
                <w:szCs w:val="28"/>
              </w:rPr>
              <w:t>автономное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художественно-эстетического развития детей №45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Родничок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D24B339" w14:textId="77777777" w:rsidTr="008E23C7">
        <w:tc>
          <w:tcPr>
            <w:tcW w:w="709" w:type="dxa"/>
          </w:tcPr>
          <w:p w14:paraId="3FA82C9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1C49213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№46»</w:t>
            </w:r>
          </w:p>
        </w:tc>
      </w:tr>
      <w:tr w:rsidR="008E23C7" w:rsidRPr="008E23C7" w14:paraId="31179190" w14:textId="77777777" w:rsidTr="008E23C7">
        <w:tc>
          <w:tcPr>
            <w:tcW w:w="709" w:type="dxa"/>
          </w:tcPr>
          <w:p w14:paraId="63FC871E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9D87BF0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детей №47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Радость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52E8343" w14:textId="77777777" w:rsidTr="008E23C7">
        <w:tc>
          <w:tcPr>
            <w:tcW w:w="709" w:type="dxa"/>
          </w:tcPr>
          <w:p w14:paraId="7037FFF3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F6307C9" w14:textId="77777777" w:rsidR="008E23C7" w:rsidRPr="008E23C7" w:rsidRDefault="008E23C7" w:rsidP="00DC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компенсирующего вида №48 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Лучик</w:t>
            </w:r>
            <w:r w:rsidR="00DC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2B0B2D47" w14:textId="77777777" w:rsidTr="008E23C7">
        <w:tc>
          <w:tcPr>
            <w:tcW w:w="709" w:type="dxa"/>
          </w:tcPr>
          <w:p w14:paraId="646E61A0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9A4317B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компенсирующего вида №49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Тополек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7126A77E" w14:textId="77777777" w:rsidTr="008E23C7">
        <w:tc>
          <w:tcPr>
            <w:tcW w:w="709" w:type="dxa"/>
          </w:tcPr>
          <w:p w14:paraId="66D4BE5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A97806E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социально-личностного развития детей №50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Красная шапочка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40B4F35F" w14:textId="77777777" w:rsidTr="008E23C7">
        <w:tc>
          <w:tcPr>
            <w:tcW w:w="709" w:type="dxa"/>
          </w:tcPr>
          <w:p w14:paraId="72F47B1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8222367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 №51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909EA17" w14:textId="77777777" w:rsidTr="008E23C7">
        <w:tc>
          <w:tcPr>
            <w:tcW w:w="709" w:type="dxa"/>
          </w:tcPr>
          <w:p w14:paraId="78E94BE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9115580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№52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Бусинка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95AE454" w14:textId="77777777" w:rsidTr="008E23C7">
        <w:tc>
          <w:tcPr>
            <w:tcW w:w="709" w:type="dxa"/>
          </w:tcPr>
          <w:p w14:paraId="2C663EFC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98B2016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2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№53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Золушка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0864034A" w14:textId="77777777" w:rsidTr="008E23C7">
        <w:tc>
          <w:tcPr>
            <w:tcW w:w="709" w:type="dxa"/>
          </w:tcPr>
          <w:p w14:paraId="4EF6396A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057B9C" w14:textId="77777777" w:rsidR="008E23C7" w:rsidRPr="008E23C7" w:rsidRDefault="008E23C7" w:rsidP="0090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№54 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Колобок</w:t>
            </w:r>
            <w:r w:rsidR="009009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1813E8FD" w14:textId="77777777" w:rsidTr="008E23C7">
        <w:tc>
          <w:tcPr>
            <w:tcW w:w="709" w:type="dxa"/>
          </w:tcPr>
          <w:p w14:paraId="7FDEEBC5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607E61F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«Центр развития ребёнка Загадка № 55»</w:t>
            </w:r>
          </w:p>
        </w:tc>
      </w:tr>
      <w:tr w:rsidR="008E23C7" w:rsidRPr="008E23C7" w14:paraId="478CCB60" w14:textId="77777777" w:rsidTr="008E23C7">
        <w:tc>
          <w:tcPr>
            <w:tcW w:w="709" w:type="dxa"/>
          </w:tcPr>
          <w:p w14:paraId="4EDDEE74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311A8FD" w14:textId="77777777" w:rsidR="008E23C7" w:rsidRPr="008E23C7" w:rsidRDefault="008E23C7" w:rsidP="007D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7D4B97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общеразвивающего вида с приоритетным осуществлением познавательно-речевого развития воспитанников №56 </w:t>
            </w:r>
            <w:r w:rsidR="007D4B97">
              <w:rPr>
                <w:rFonts w:ascii="Times New Roman" w:hAnsi="Times New Roman"/>
                <w:sz w:val="28"/>
                <w:szCs w:val="28"/>
              </w:rPr>
              <w:t>«Ягодка»</w:t>
            </w:r>
          </w:p>
        </w:tc>
      </w:tr>
      <w:tr w:rsidR="008E23C7" w:rsidRPr="008E23C7" w14:paraId="19DDA557" w14:textId="77777777" w:rsidTr="008E23C7">
        <w:trPr>
          <w:trHeight w:val="70"/>
        </w:trPr>
        <w:tc>
          <w:tcPr>
            <w:tcW w:w="709" w:type="dxa"/>
          </w:tcPr>
          <w:p w14:paraId="7F62F711" w14:textId="77777777" w:rsidR="008E23C7" w:rsidRPr="008E23C7" w:rsidRDefault="008E23C7" w:rsidP="008E23C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2AD352C" w14:textId="77777777" w:rsidR="008E23C7" w:rsidRPr="008E23C7" w:rsidRDefault="008E23C7" w:rsidP="007D4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7D4B97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 xml:space="preserve">Детский сад №57 </w:t>
            </w:r>
            <w:r w:rsidR="007D4B97">
              <w:rPr>
                <w:rFonts w:ascii="Times New Roman" w:hAnsi="Times New Roman"/>
                <w:sz w:val="28"/>
                <w:szCs w:val="28"/>
              </w:rPr>
              <w:t>«</w:t>
            </w:r>
            <w:r w:rsidRPr="008E23C7">
              <w:rPr>
                <w:rFonts w:ascii="Times New Roman" w:hAnsi="Times New Roman"/>
                <w:sz w:val="28"/>
                <w:szCs w:val="28"/>
              </w:rPr>
              <w:t>Маленькая страна</w:t>
            </w:r>
            <w:r w:rsidR="007D4B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23C7" w:rsidRPr="008E23C7" w14:paraId="540EC38A" w14:textId="77777777" w:rsidTr="008E23C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9" w:type="dxa"/>
          </w:tcPr>
          <w:p w14:paraId="671CB19A" w14:textId="77777777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D64739" w14:textId="2B0CEE29" w:rsidR="008E23C7" w:rsidRPr="008E23C7" w:rsidRDefault="008E23C7" w:rsidP="008E2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sz w:val="28"/>
                <w:szCs w:val="28"/>
              </w:rPr>
              <w:t>9</w:t>
            </w:r>
            <w:r w:rsidR="00D061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14:paraId="01772D3A" w14:textId="77777777" w:rsidR="008E23C7" w:rsidRPr="008E23C7" w:rsidRDefault="008E23C7" w:rsidP="007D4B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3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 w:rsidR="007D4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23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сад №58 </w:t>
            </w:r>
            <w:r w:rsidR="007D4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23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Юниор-парк</w:t>
            </w:r>
            <w:r w:rsidR="007D4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55706B2F" w14:textId="77777777" w:rsidR="008E23C7" w:rsidRDefault="008E23C7" w:rsidP="003C13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4CCDE83" w14:textId="03B94B6C" w:rsidR="0019660E" w:rsidRDefault="0019660E" w:rsidP="003C13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0970">
        <w:rPr>
          <w:rFonts w:ascii="Times New Roman" w:hAnsi="Times New Roman"/>
          <w:b/>
          <w:sz w:val="28"/>
          <w:szCs w:val="28"/>
          <w:lang w:eastAsia="ru-RU"/>
        </w:rPr>
        <w:t>Учреждения</w:t>
      </w:r>
      <w:r w:rsidRPr="008E246D">
        <w:rPr>
          <w:rFonts w:ascii="Times New Roman" w:hAnsi="Times New Roman"/>
          <w:b/>
          <w:sz w:val="28"/>
          <w:szCs w:val="28"/>
          <w:lang w:eastAsia="ru-RU"/>
        </w:rPr>
        <w:t xml:space="preserve"> Комитета по физической культуре, спорту и делам молодежи Администрации города Пскова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8987"/>
      </w:tblGrid>
      <w:tr w:rsidR="00C07248" w:rsidRPr="00FF25AF" w14:paraId="0ED2A708" w14:textId="77777777" w:rsidTr="00B547D5">
        <w:trPr>
          <w:trHeight w:val="395"/>
        </w:trPr>
        <w:tc>
          <w:tcPr>
            <w:tcW w:w="652" w:type="dxa"/>
          </w:tcPr>
          <w:p w14:paraId="5D1CE6A3" w14:textId="068CCFB8" w:rsidR="00C07248" w:rsidRPr="00FF25AF" w:rsidRDefault="00C07248" w:rsidP="00C07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D3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987" w:type="dxa"/>
          </w:tcPr>
          <w:p w14:paraId="38C8EA56" w14:textId="630980CF" w:rsidR="00C07248" w:rsidRPr="00CB11AE" w:rsidRDefault="00C07248" w:rsidP="00C07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D35">
              <w:rPr>
                <w:rFonts w:ascii="Times New Roman" w:hAnsi="Times New Roman"/>
                <w:bCs/>
                <w:sz w:val="28"/>
                <w:szCs w:val="28"/>
              </w:rPr>
              <w:t>Наименование организации</w:t>
            </w:r>
          </w:p>
        </w:tc>
      </w:tr>
      <w:tr w:rsidR="00CB11AE" w:rsidRPr="00FF25AF" w14:paraId="7BED1726" w14:textId="77777777" w:rsidTr="00FF25AF">
        <w:trPr>
          <w:trHeight w:val="39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2BC5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F8C9" w14:textId="1FFA5B1A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«СШОР по плаванию «Барс»</w:t>
            </w:r>
          </w:p>
        </w:tc>
      </w:tr>
      <w:tr w:rsidR="00CB11AE" w:rsidRPr="00FF25AF" w14:paraId="415E80AC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EBB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F493" w14:textId="3E0EC8D1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«Ника»</w:t>
            </w:r>
          </w:p>
        </w:tc>
      </w:tr>
      <w:tr w:rsidR="00CB11AE" w:rsidRPr="00FF25AF" w14:paraId="66092971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1515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B539" w14:textId="66087EC9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«СШОР «Надежда»</w:t>
            </w:r>
          </w:p>
        </w:tc>
      </w:tr>
      <w:tr w:rsidR="00CB11AE" w:rsidRPr="00FF25AF" w14:paraId="2794A1E1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B6CF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61C" w14:textId="3F2545C4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по футболу «Стрела»</w:t>
            </w:r>
          </w:p>
        </w:tc>
      </w:tr>
      <w:tr w:rsidR="00CB11AE" w:rsidRPr="00FF25AF" w14:paraId="232C7AF4" w14:textId="77777777" w:rsidTr="00FF25AF">
        <w:trPr>
          <w:trHeight w:val="34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0930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EC0" w14:textId="5012650C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«Лидер»</w:t>
            </w:r>
          </w:p>
        </w:tc>
      </w:tr>
      <w:tr w:rsidR="00CB11AE" w:rsidRPr="00FF25AF" w14:paraId="298A52D5" w14:textId="77777777" w:rsidTr="00FF25AF">
        <w:trPr>
          <w:trHeight w:val="2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5E3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EF5" w14:textId="6C96B3F8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«Гармония»</w:t>
            </w:r>
          </w:p>
        </w:tc>
      </w:tr>
      <w:tr w:rsidR="00CB11AE" w:rsidRPr="00FF25AF" w14:paraId="40F37E43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973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D2FA" w14:textId="7E5D957E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«Бригантина»</w:t>
            </w:r>
          </w:p>
        </w:tc>
      </w:tr>
      <w:tr w:rsidR="00CB11AE" w:rsidRPr="00FF25AF" w14:paraId="6F138C0D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A814" w14:textId="77777777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FC02" w14:textId="2B0F7DEA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ДО «СШ «Мастер»</w:t>
            </w:r>
          </w:p>
        </w:tc>
      </w:tr>
      <w:tr w:rsidR="00CB11AE" w:rsidRPr="00FF25AF" w14:paraId="3F5AF836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B8D2" w14:textId="2E66BB21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31EC" w14:textId="15C14BAD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«ПГМЦ»</w:t>
            </w:r>
          </w:p>
        </w:tc>
      </w:tr>
      <w:tr w:rsidR="00CB11AE" w:rsidRPr="00FF25AF" w14:paraId="37807904" w14:textId="77777777" w:rsidTr="00FF25A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026A" w14:textId="3625A373" w:rsidR="00CB11AE" w:rsidRPr="00FF25AF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5A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6B54" w14:textId="73F58E73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sz w:val="28"/>
                <w:szCs w:val="28"/>
              </w:rPr>
              <w:t>МБУ «Стадион «Машиностроитель»</w:t>
            </w:r>
          </w:p>
        </w:tc>
      </w:tr>
    </w:tbl>
    <w:p w14:paraId="56AF5FE6" w14:textId="77777777" w:rsidR="00FF25AF" w:rsidRPr="008E246D" w:rsidRDefault="00FF25AF" w:rsidP="003C13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0FEE568" w14:textId="111F958F" w:rsidR="005F2D66" w:rsidRDefault="005F2D66" w:rsidP="005F2D66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06B">
        <w:rPr>
          <w:rFonts w:ascii="Times New Roman" w:hAnsi="Times New Roman"/>
          <w:b/>
          <w:sz w:val="28"/>
          <w:szCs w:val="28"/>
          <w:lang w:eastAsia="ru-RU"/>
        </w:rPr>
        <w:t>Управляющие организации города Пскова</w:t>
      </w:r>
    </w:p>
    <w:tbl>
      <w:tblPr>
        <w:tblW w:w="970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9072"/>
      </w:tblGrid>
      <w:tr w:rsidR="00CB11AE" w:rsidRPr="00CB11AE" w14:paraId="424CF0CE" w14:textId="77777777" w:rsidTr="00C07248">
        <w:trPr>
          <w:trHeight w:val="81"/>
        </w:trPr>
        <w:tc>
          <w:tcPr>
            <w:tcW w:w="628" w:type="dxa"/>
          </w:tcPr>
          <w:p w14:paraId="284023A4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14:paraId="3FA4002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CB11AE" w:rsidRPr="00CB11AE" w14:paraId="3CCD3BF0" w14:textId="77777777" w:rsidTr="00C07248">
        <w:trPr>
          <w:trHeight w:val="70"/>
        </w:trPr>
        <w:tc>
          <w:tcPr>
            <w:tcW w:w="628" w:type="dxa"/>
          </w:tcPr>
          <w:p w14:paraId="1CBEE78E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14:paraId="62C5E875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«Городская Управляющая Компания»</w:t>
            </w:r>
          </w:p>
        </w:tc>
      </w:tr>
      <w:tr w:rsidR="00CB11AE" w:rsidRPr="00CB11AE" w14:paraId="44FB84C0" w14:textId="77777777" w:rsidTr="00C07248">
        <w:trPr>
          <w:trHeight w:val="77"/>
        </w:trPr>
        <w:tc>
          <w:tcPr>
            <w:tcW w:w="628" w:type="dxa"/>
          </w:tcPr>
          <w:p w14:paraId="2881406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</w:tcPr>
          <w:p w14:paraId="01907D9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«Управление районом№15»</w:t>
            </w:r>
          </w:p>
        </w:tc>
      </w:tr>
      <w:tr w:rsidR="00CB11AE" w:rsidRPr="00CB11AE" w14:paraId="2C39E83D" w14:textId="77777777" w:rsidTr="00C07248">
        <w:trPr>
          <w:trHeight w:val="70"/>
        </w:trPr>
        <w:tc>
          <w:tcPr>
            <w:tcW w:w="628" w:type="dxa"/>
          </w:tcPr>
          <w:p w14:paraId="0020A5C3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14:paraId="7F83EA20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«Комфортное домоуправление»</w:t>
            </w:r>
          </w:p>
        </w:tc>
      </w:tr>
      <w:tr w:rsidR="00CB11AE" w:rsidRPr="00CB11AE" w14:paraId="3F2A2A38" w14:textId="77777777" w:rsidTr="00C07248">
        <w:trPr>
          <w:trHeight w:val="66"/>
        </w:trPr>
        <w:tc>
          <w:tcPr>
            <w:tcW w:w="628" w:type="dxa"/>
          </w:tcPr>
          <w:p w14:paraId="448F2FE6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14:paraId="442D5CD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«Микрорайон № 6»</w:t>
            </w:r>
          </w:p>
        </w:tc>
      </w:tr>
      <w:tr w:rsidR="00CB11AE" w:rsidRPr="00CB11AE" w14:paraId="4B1D1682" w14:textId="77777777" w:rsidTr="00C07248">
        <w:trPr>
          <w:trHeight w:val="77"/>
        </w:trPr>
        <w:tc>
          <w:tcPr>
            <w:tcW w:w="628" w:type="dxa"/>
          </w:tcPr>
          <w:p w14:paraId="4FA27518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14:paraId="2672EFE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УК «СОЮЗ»</w:t>
            </w:r>
          </w:p>
        </w:tc>
      </w:tr>
      <w:tr w:rsidR="00CB11AE" w:rsidRPr="00CB11AE" w14:paraId="414339A4" w14:textId="77777777" w:rsidTr="00C07248">
        <w:trPr>
          <w:trHeight w:val="77"/>
        </w:trPr>
        <w:tc>
          <w:tcPr>
            <w:tcW w:w="628" w:type="dxa"/>
          </w:tcPr>
          <w:p w14:paraId="35F55B75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14:paraId="20C2765E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«Рижский Микрорайон»</w:t>
            </w:r>
          </w:p>
        </w:tc>
      </w:tr>
      <w:tr w:rsidR="00CB11AE" w:rsidRPr="00CB11AE" w14:paraId="140DE444" w14:textId="77777777" w:rsidTr="00C07248">
        <w:trPr>
          <w:trHeight w:val="77"/>
        </w:trPr>
        <w:tc>
          <w:tcPr>
            <w:tcW w:w="628" w:type="dxa"/>
          </w:tcPr>
          <w:p w14:paraId="4B072FE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14:paraId="6DC59D4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«Первый район»</w:t>
            </w:r>
          </w:p>
        </w:tc>
      </w:tr>
      <w:tr w:rsidR="00CB11AE" w:rsidRPr="00CB11AE" w14:paraId="5B4E52A8" w14:textId="77777777" w:rsidTr="00C07248">
        <w:trPr>
          <w:trHeight w:val="77"/>
        </w:trPr>
        <w:tc>
          <w:tcPr>
            <w:tcW w:w="628" w:type="dxa"/>
          </w:tcPr>
          <w:p w14:paraId="73FAC35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14:paraId="7624DB1C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«Жилой Квартал №1»</w:t>
            </w:r>
          </w:p>
        </w:tc>
      </w:tr>
      <w:tr w:rsidR="00CB11AE" w:rsidRPr="00CB11AE" w14:paraId="33CA8B33" w14:textId="77777777" w:rsidTr="00C07248">
        <w:trPr>
          <w:trHeight w:val="77"/>
        </w:trPr>
        <w:tc>
          <w:tcPr>
            <w:tcW w:w="628" w:type="dxa"/>
          </w:tcPr>
          <w:p w14:paraId="66C5D211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14:paraId="4E18CA9D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«Управляющая организация «ЗАПСКОВЬЕ»</w:t>
            </w:r>
          </w:p>
        </w:tc>
      </w:tr>
      <w:tr w:rsidR="00CB11AE" w:rsidRPr="00CB11AE" w14:paraId="2B1FAF36" w14:textId="77777777" w:rsidTr="00C07248">
        <w:trPr>
          <w:trHeight w:val="77"/>
        </w:trPr>
        <w:tc>
          <w:tcPr>
            <w:tcW w:w="628" w:type="dxa"/>
          </w:tcPr>
          <w:p w14:paraId="7C4B03A8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14:paraId="64D845F4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Седьмое небо»</w:t>
            </w:r>
          </w:p>
        </w:tc>
      </w:tr>
      <w:tr w:rsidR="00CB11AE" w:rsidRPr="00CB11AE" w14:paraId="1F383B79" w14:textId="77777777" w:rsidTr="00C07248">
        <w:trPr>
          <w:trHeight w:val="77"/>
        </w:trPr>
        <w:tc>
          <w:tcPr>
            <w:tcW w:w="628" w:type="dxa"/>
          </w:tcPr>
          <w:p w14:paraId="7991793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14:paraId="5CE4219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«Сервис»</w:t>
            </w:r>
          </w:p>
        </w:tc>
      </w:tr>
      <w:tr w:rsidR="00CB11AE" w:rsidRPr="00CB11AE" w14:paraId="3710D38A" w14:textId="77777777" w:rsidTr="00C07248">
        <w:trPr>
          <w:trHeight w:val="77"/>
        </w:trPr>
        <w:tc>
          <w:tcPr>
            <w:tcW w:w="628" w:type="dxa"/>
          </w:tcPr>
          <w:p w14:paraId="4B4E53DE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14:paraId="16F44D5C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УК «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B11AE" w:rsidRPr="00CB11AE" w14:paraId="139731AC" w14:textId="77777777" w:rsidTr="00C07248">
        <w:trPr>
          <w:trHeight w:val="77"/>
        </w:trPr>
        <w:tc>
          <w:tcPr>
            <w:tcW w:w="628" w:type="dxa"/>
          </w:tcPr>
          <w:p w14:paraId="1B902456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14:paraId="03CEAA7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УК ««Управление микрорайоном №12»</w:t>
            </w:r>
          </w:p>
        </w:tc>
      </w:tr>
      <w:tr w:rsidR="00CB11AE" w:rsidRPr="00CB11AE" w14:paraId="5610F3C0" w14:textId="77777777" w:rsidTr="00C07248">
        <w:trPr>
          <w:trHeight w:val="77"/>
        </w:trPr>
        <w:tc>
          <w:tcPr>
            <w:tcW w:w="628" w:type="dxa"/>
          </w:tcPr>
          <w:p w14:paraId="2A596096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14:paraId="41DB30C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«Микрорайон Западный»</w:t>
            </w:r>
          </w:p>
        </w:tc>
      </w:tr>
      <w:tr w:rsidR="00CB11AE" w:rsidRPr="00CB11AE" w14:paraId="0819ED4A" w14:textId="77777777" w:rsidTr="00C07248">
        <w:trPr>
          <w:trHeight w:val="77"/>
        </w:trPr>
        <w:tc>
          <w:tcPr>
            <w:tcW w:w="628" w:type="dxa"/>
          </w:tcPr>
          <w:p w14:paraId="6363EFBA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0BF0B0C1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«Микрорайон №11+»</w:t>
            </w:r>
          </w:p>
        </w:tc>
      </w:tr>
      <w:tr w:rsidR="00CB11AE" w:rsidRPr="00CB11AE" w14:paraId="1543196A" w14:textId="77777777" w:rsidTr="00C07248">
        <w:trPr>
          <w:trHeight w:val="77"/>
        </w:trPr>
        <w:tc>
          <w:tcPr>
            <w:tcW w:w="628" w:type="dxa"/>
          </w:tcPr>
          <w:p w14:paraId="65B0F3FE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14:paraId="508D3562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Управляющая компания «Комфортный дом»</w:t>
            </w:r>
          </w:p>
        </w:tc>
      </w:tr>
      <w:tr w:rsidR="00CB11AE" w:rsidRPr="00CB11AE" w14:paraId="49342CE2" w14:textId="77777777" w:rsidTr="00C07248">
        <w:trPr>
          <w:trHeight w:val="77"/>
        </w:trPr>
        <w:tc>
          <w:tcPr>
            <w:tcW w:w="628" w:type="dxa"/>
          </w:tcPr>
          <w:p w14:paraId="4A32B4B9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14:paraId="164C0669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«Ваш микрорайон»</w:t>
            </w:r>
          </w:p>
        </w:tc>
      </w:tr>
      <w:tr w:rsidR="00CB11AE" w:rsidRPr="00CB11AE" w14:paraId="1170283B" w14:textId="77777777" w:rsidTr="00C07248">
        <w:trPr>
          <w:trHeight w:val="77"/>
        </w:trPr>
        <w:tc>
          <w:tcPr>
            <w:tcW w:w="628" w:type="dxa"/>
          </w:tcPr>
          <w:p w14:paraId="71AAA88C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14:paraId="3B1109E1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«ТЭЗ и ИС»</w:t>
            </w:r>
          </w:p>
        </w:tc>
      </w:tr>
      <w:tr w:rsidR="00CB11AE" w:rsidRPr="00CB11AE" w14:paraId="6B7628C0" w14:textId="77777777" w:rsidTr="00C07248">
        <w:trPr>
          <w:trHeight w:val="77"/>
        </w:trPr>
        <w:tc>
          <w:tcPr>
            <w:tcW w:w="628" w:type="dxa"/>
          </w:tcPr>
          <w:p w14:paraId="16C42126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14:paraId="7D386DBE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«УЖФ № 7»</w:t>
            </w:r>
          </w:p>
        </w:tc>
      </w:tr>
      <w:tr w:rsidR="00CB11AE" w:rsidRPr="00CB11AE" w14:paraId="2D318A5F" w14:textId="77777777" w:rsidTr="00C07248">
        <w:trPr>
          <w:trHeight w:val="77"/>
        </w:trPr>
        <w:tc>
          <w:tcPr>
            <w:tcW w:w="628" w:type="dxa"/>
          </w:tcPr>
          <w:p w14:paraId="2F0635FA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14:paraId="1C5184C6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Комфорт Сити»</w:t>
            </w:r>
          </w:p>
        </w:tc>
      </w:tr>
      <w:tr w:rsidR="00CB11AE" w:rsidRPr="00CB11AE" w14:paraId="604BC775" w14:textId="77777777" w:rsidTr="00C07248">
        <w:trPr>
          <w:trHeight w:val="77"/>
        </w:trPr>
        <w:tc>
          <w:tcPr>
            <w:tcW w:w="628" w:type="dxa"/>
          </w:tcPr>
          <w:p w14:paraId="60963919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14:paraId="7E196512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«Микрорайон №7+»</w:t>
            </w:r>
          </w:p>
        </w:tc>
      </w:tr>
      <w:tr w:rsidR="00CB11AE" w:rsidRPr="00CB11AE" w14:paraId="2DE42B64" w14:textId="77777777" w:rsidTr="00C07248">
        <w:trPr>
          <w:trHeight w:val="77"/>
        </w:trPr>
        <w:tc>
          <w:tcPr>
            <w:tcW w:w="628" w:type="dxa"/>
          </w:tcPr>
          <w:p w14:paraId="562FCFBC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14:paraId="03413F49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«Седьмой район»</w:t>
            </w:r>
          </w:p>
        </w:tc>
      </w:tr>
      <w:tr w:rsidR="00CB11AE" w:rsidRPr="00CB11AE" w14:paraId="6FF6C793" w14:textId="77777777" w:rsidTr="00C07248">
        <w:trPr>
          <w:trHeight w:val="77"/>
        </w:trPr>
        <w:tc>
          <w:tcPr>
            <w:tcW w:w="628" w:type="dxa"/>
          </w:tcPr>
          <w:p w14:paraId="256178EA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14:paraId="27687DD4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«Единый город»</w:t>
            </w:r>
          </w:p>
        </w:tc>
      </w:tr>
      <w:tr w:rsidR="00CB11AE" w:rsidRPr="00CB11AE" w14:paraId="1485DF63" w14:textId="77777777" w:rsidTr="00C07248">
        <w:trPr>
          <w:trHeight w:val="77"/>
        </w:trPr>
        <w:tc>
          <w:tcPr>
            <w:tcW w:w="628" w:type="dxa"/>
          </w:tcPr>
          <w:p w14:paraId="6953546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14:paraId="3CD9D2F4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«Микрорайон № 5»</w:t>
            </w:r>
          </w:p>
        </w:tc>
      </w:tr>
      <w:tr w:rsidR="00CB11AE" w:rsidRPr="00CB11AE" w14:paraId="59539F4D" w14:textId="77777777" w:rsidTr="00C07248">
        <w:trPr>
          <w:trHeight w:val="15"/>
        </w:trPr>
        <w:tc>
          <w:tcPr>
            <w:tcW w:w="628" w:type="dxa"/>
          </w:tcPr>
          <w:p w14:paraId="6ED79D4C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14:paraId="60BA5F9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«УК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ПсковЖилСервис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B11AE" w:rsidRPr="00CB11AE" w14:paraId="08A2D049" w14:textId="77777777" w:rsidTr="00C07248">
        <w:trPr>
          <w:trHeight w:val="77"/>
        </w:trPr>
        <w:tc>
          <w:tcPr>
            <w:tcW w:w="628" w:type="dxa"/>
          </w:tcPr>
          <w:p w14:paraId="781321DD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14:paraId="110713C6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«Восьмой район»</w:t>
            </w:r>
          </w:p>
        </w:tc>
      </w:tr>
      <w:tr w:rsidR="00CB11AE" w:rsidRPr="00CB11AE" w14:paraId="7A71F78A" w14:textId="77777777" w:rsidTr="00C07248">
        <w:trPr>
          <w:trHeight w:val="77"/>
        </w:trPr>
        <w:tc>
          <w:tcPr>
            <w:tcW w:w="628" w:type="dxa"/>
          </w:tcPr>
          <w:p w14:paraId="691D2828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14:paraId="1E9A63B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«Борисовичи»</w:t>
            </w:r>
          </w:p>
        </w:tc>
      </w:tr>
      <w:tr w:rsidR="00CB11AE" w:rsidRPr="00CB11AE" w14:paraId="6D7ADDDD" w14:textId="77777777" w:rsidTr="00C07248">
        <w:trPr>
          <w:trHeight w:val="77"/>
        </w:trPr>
        <w:tc>
          <w:tcPr>
            <w:tcW w:w="628" w:type="dxa"/>
          </w:tcPr>
          <w:p w14:paraId="01326E96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14:paraId="06C910F1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«Домоуправление № 8»</w:t>
            </w:r>
          </w:p>
        </w:tc>
      </w:tr>
      <w:tr w:rsidR="00CB11AE" w:rsidRPr="00CB11AE" w14:paraId="0B968342" w14:textId="77777777" w:rsidTr="00C07248">
        <w:trPr>
          <w:trHeight w:val="77"/>
        </w:trPr>
        <w:tc>
          <w:tcPr>
            <w:tcW w:w="628" w:type="dxa"/>
          </w:tcPr>
          <w:p w14:paraId="1D9E5821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14:paraId="5EA7B2BE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МП города Пскова «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Лифтмонтажсервис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B11AE" w:rsidRPr="00CB11AE" w14:paraId="47FA44BB" w14:textId="77777777" w:rsidTr="00C07248">
        <w:trPr>
          <w:trHeight w:val="77"/>
        </w:trPr>
        <w:tc>
          <w:tcPr>
            <w:tcW w:w="628" w:type="dxa"/>
          </w:tcPr>
          <w:p w14:paraId="28364083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14:paraId="4455AAA5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ДОМ ПСКОВ»</w:t>
            </w:r>
          </w:p>
        </w:tc>
      </w:tr>
      <w:tr w:rsidR="00CB11AE" w:rsidRPr="00CB11AE" w14:paraId="56799363" w14:textId="77777777" w:rsidTr="00C07248">
        <w:trPr>
          <w:trHeight w:val="77"/>
        </w:trPr>
        <w:tc>
          <w:tcPr>
            <w:tcW w:w="628" w:type="dxa"/>
          </w:tcPr>
          <w:p w14:paraId="672BA754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9072" w:type="dxa"/>
          </w:tcPr>
          <w:p w14:paraId="10BF22DA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Наш Дом»</w:t>
            </w:r>
          </w:p>
        </w:tc>
      </w:tr>
      <w:tr w:rsidR="00CB11AE" w:rsidRPr="00CB11AE" w14:paraId="6318B394" w14:textId="77777777" w:rsidTr="00C07248">
        <w:trPr>
          <w:trHeight w:val="77"/>
        </w:trPr>
        <w:tc>
          <w:tcPr>
            <w:tcW w:w="628" w:type="dxa"/>
          </w:tcPr>
          <w:p w14:paraId="111830A8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14:paraId="680F61E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«Военная управляющая компания»</w:t>
            </w:r>
          </w:p>
        </w:tc>
      </w:tr>
      <w:tr w:rsidR="00CB11AE" w:rsidRPr="00CB11AE" w14:paraId="3D13A8C7" w14:textId="77777777" w:rsidTr="00C07248">
        <w:trPr>
          <w:trHeight w:val="77"/>
        </w:trPr>
        <w:tc>
          <w:tcPr>
            <w:tcW w:w="628" w:type="dxa"/>
          </w:tcPr>
          <w:p w14:paraId="45AE0D2E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14:paraId="413C8470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«13 Квартал» </w:t>
            </w:r>
          </w:p>
        </w:tc>
      </w:tr>
      <w:tr w:rsidR="00CB11AE" w:rsidRPr="00CB11AE" w14:paraId="560F5F95" w14:textId="77777777" w:rsidTr="00C07248">
        <w:trPr>
          <w:trHeight w:val="77"/>
        </w:trPr>
        <w:tc>
          <w:tcPr>
            <w:tcW w:w="628" w:type="dxa"/>
          </w:tcPr>
          <w:p w14:paraId="363E9C3B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14:paraId="1AFC5748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«Управляющая компания «Новый мир»</w:t>
            </w:r>
          </w:p>
        </w:tc>
      </w:tr>
      <w:tr w:rsidR="00CB11AE" w:rsidRPr="00CB11AE" w14:paraId="2122F7E1" w14:textId="77777777" w:rsidTr="00C07248">
        <w:trPr>
          <w:trHeight w:val="77"/>
        </w:trPr>
        <w:tc>
          <w:tcPr>
            <w:tcW w:w="628" w:type="dxa"/>
          </w:tcPr>
          <w:p w14:paraId="26D2ADBF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072" w:type="dxa"/>
          </w:tcPr>
          <w:p w14:paraId="7B60515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Псковтехсервис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-ЖКХ»</w:t>
            </w:r>
          </w:p>
        </w:tc>
      </w:tr>
      <w:tr w:rsidR="00CB11AE" w:rsidRPr="00CB11AE" w14:paraId="3374DCCC" w14:textId="77777777" w:rsidTr="00C07248">
        <w:trPr>
          <w:trHeight w:val="77"/>
        </w:trPr>
        <w:tc>
          <w:tcPr>
            <w:tcW w:w="628" w:type="dxa"/>
          </w:tcPr>
          <w:p w14:paraId="558C240A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072" w:type="dxa"/>
          </w:tcPr>
          <w:p w14:paraId="7C4F8166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«Управляющая организация «ЭКСКОМ»</w:t>
            </w:r>
          </w:p>
        </w:tc>
      </w:tr>
      <w:tr w:rsidR="00CB11AE" w:rsidRPr="00CB11AE" w14:paraId="07F3B227" w14:textId="77777777" w:rsidTr="00C07248">
        <w:trPr>
          <w:trHeight w:val="77"/>
        </w:trPr>
        <w:tc>
          <w:tcPr>
            <w:tcW w:w="628" w:type="dxa"/>
          </w:tcPr>
          <w:p w14:paraId="25473CE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072" w:type="dxa"/>
          </w:tcPr>
          <w:p w14:paraId="38F825A3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«УЮТ ЛАЙТ»</w:t>
            </w:r>
          </w:p>
        </w:tc>
      </w:tr>
      <w:tr w:rsidR="00CB11AE" w:rsidRPr="00CB11AE" w14:paraId="78538819" w14:textId="77777777" w:rsidTr="00C07248">
        <w:trPr>
          <w:trHeight w:val="77"/>
        </w:trPr>
        <w:tc>
          <w:tcPr>
            <w:tcW w:w="628" w:type="dxa"/>
          </w:tcPr>
          <w:p w14:paraId="2B062CE1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072" w:type="dxa"/>
          </w:tcPr>
          <w:p w14:paraId="26F47BB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«ЖЭУ 16»)</w:t>
            </w:r>
          </w:p>
        </w:tc>
      </w:tr>
      <w:tr w:rsidR="00CB11AE" w:rsidRPr="00CB11AE" w14:paraId="19E34AB9" w14:textId="77777777" w:rsidTr="00C07248">
        <w:trPr>
          <w:trHeight w:val="77"/>
        </w:trPr>
        <w:tc>
          <w:tcPr>
            <w:tcW w:w="628" w:type="dxa"/>
          </w:tcPr>
          <w:p w14:paraId="37990F3C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072" w:type="dxa"/>
          </w:tcPr>
          <w:p w14:paraId="05EA36DC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«ЖЭУ – 1»</w:t>
            </w:r>
          </w:p>
        </w:tc>
      </w:tr>
      <w:tr w:rsidR="00CB11AE" w:rsidRPr="00CB11AE" w14:paraId="59A19963" w14:textId="77777777" w:rsidTr="00C07248">
        <w:trPr>
          <w:trHeight w:val="77"/>
        </w:trPr>
        <w:tc>
          <w:tcPr>
            <w:tcW w:w="628" w:type="dxa"/>
          </w:tcPr>
          <w:p w14:paraId="3FB65341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072" w:type="dxa"/>
          </w:tcPr>
          <w:p w14:paraId="50A4B95B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УО «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Пароменское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B11AE" w:rsidRPr="00CB11AE" w14:paraId="1768D713" w14:textId="77777777" w:rsidTr="00C07248">
        <w:trPr>
          <w:trHeight w:val="77"/>
        </w:trPr>
        <w:tc>
          <w:tcPr>
            <w:tcW w:w="628" w:type="dxa"/>
          </w:tcPr>
          <w:p w14:paraId="27864614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072" w:type="dxa"/>
          </w:tcPr>
          <w:p w14:paraId="653B424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«Микрорайон №11»</w:t>
            </w:r>
          </w:p>
        </w:tc>
      </w:tr>
      <w:tr w:rsidR="00CB11AE" w:rsidRPr="00CB11AE" w14:paraId="6839E025" w14:textId="77777777" w:rsidTr="00C07248">
        <w:trPr>
          <w:trHeight w:val="77"/>
        </w:trPr>
        <w:tc>
          <w:tcPr>
            <w:tcW w:w="628" w:type="dxa"/>
          </w:tcPr>
          <w:p w14:paraId="2C0FAA27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072" w:type="dxa"/>
          </w:tcPr>
          <w:p w14:paraId="6FFF611F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«Перспектива»</w:t>
            </w:r>
          </w:p>
        </w:tc>
      </w:tr>
      <w:tr w:rsidR="00CB11AE" w:rsidRPr="00CB11AE" w14:paraId="6BE58441" w14:textId="77777777" w:rsidTr="00C07248">
        <w:trPr>
          <w:trHeight w:val="77"/>
        </w:trPr>
        <w:tc>
          <w:tcPr>
            <w:tcW w:w="628" w:type="dxa"/>
          </w:tcPr>
          <w:p w14:paraId="0F58DC49" w14:textId="77777777" w:rsidR="00CB11AE" w:rsidRPr="00CB11AE" w:rsidRDefault="00CB11AE" w:rsidP="00CB11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072" w:type="dxa"/>
          </w:tcPr>
          <w:p w14:paraId="5F07A520" w14:textId="77777777" w:rsidR="00CB11AE" w:rsidRPr="00CB11AE" w:rsidRDefault="00CB11AE" w:rsidP="00CB11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«УО Бастион»</w:t>
            </w:r>
          </w:p>
        </w:tc>
      </w:tr>
      <w:tr w:rsidR="00CB11AE" w:rsidRPr="00CB11AE" w14:paraId="0D72C7A4" w14:textId="77777777" w:rsidTr="00C07248">
        <w:trPr>
          <w:trHeight w:val="77"/>
        </w:trPr>
        <w:tc>
          <w:tcPr>
            <w:tcW w:w="628" w:type="dxa"/>
          </w:tcPr>
          <w:p w14:paraId="5F0F9CC2" w14:textId="77777777" w:rsidR="00CB11AE" w:rsidRPr="00CB11AE" w:rsidRDefault="00CB11AE" w:rsidP="0002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072" w:type="dxa"/>
          </w:tcPr>
          <w:p w14:paraId="74FDB516" w14:textId="77777777" w:rsidR="00CB11AE" w:rsidRPr="00CB11AE" w:rsidRDefault="00CB11AE" w:rsidP="00026F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ООО "Инженерный сервис"</w:t>
            </w:r>
          </w:p>
        </w:tc>
      </w:tr>
    </w:tbl>
    <w:p w14:paraId="76DEA0FC" w14:textId="77777777" w:rsidR="00026F4E" w:rsidRDefault="00026F4E" w:rsidP="00026F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F3425" w14:textId="44FB46F9" w:rsidR="00CB11AE" w:rsidRPr="00026F4E" w:rsidRDefault="00CB11AE" w:rsidP="00026F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6F4E">
        <w:rPr>
          <w:rFonts w:ascii="Times New Roman" w:hAnsi="Times New Roman"/>
          <w:b/>
          <w:bCs/>
          <w:color w:val="000000"/>
          <w:sz w:val="28"/>
          <w:szCs w:val="28"/>
        </w:rPr>
        <w:t>ТСЖ, ЖСК города Пскова</w:t>
      </w:r>
    </w:p>
    <w:tbl>
      <w:tblPr>
        <w:tblW w:w="984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9248"/>
      </w:tblGrid>
      <w:tr w:rsidR="00CB11AE" w:rsidRPr="00CB11AE" w14:paraId="17C44856" w14:textId="77777777" w:rsidTr="00CB11AE">
        <w:trPr>
          <w:trHeight w:val="330"/>
        </w:trPr>
        <w:tc>
          <w:tcPr>
            <w:tcW w:w="594" w:type="dxa"/>
          </w:tcPr>
          <w:p w14:paraId="4B381AAD" w14:textId="4885B553" w:rsidR="00CB11AE" w:rsidRPr="00CB11AE" w:rsidRDefault="00CB11AE" w:rsidP="0002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72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48" w:type="dxa"/>
          </w:tcPr>
          <w:p w14:paraId="42644427" w14:textId="77777777" w:rsidR="00CB11AE" w:rsidRPr="00CB11AE" w:rsidRDefault="00CB11AE" w:rsidP="00026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CB11AE" w:rsidRPr="00CB11AE" w14:paraId="58826910" w14:textId="77777777" w:rsidTr="00CB11AE">
        <w:trPr>
          <w:trHeight w:val="285"/>
        </w:trPr>
        <w:tc>
          <w:tcPr>
            <w:tcW w:w="594" w:type="dxa"/>
          </w:tcPr>
          <w:p w14:paraId="6017C60F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48" w:type="dxa"/>
          </w:tcPr>
          <w:p w14:paraId="0B161DD8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«Владимирский лагерь» ул. Киселева, д. 27</w:t>
            </w:r>
          </w:p>
        </w:tc>
      </w:tr>
      <w:tr w:rsidR="00CB11AE" w:rsidRPr="00CB11AE" w14:paraId="1FBDCCF7" w14:textId="77777777" w:rsidTr="00CB11AE">
        <w:trPr>
          <w:trHeight w:val="315"/>
        </w:trPr>
        <w:tc>
          <w:tcPr>
            <w:tcW w:w="594" w:type="dxa"/>
          </w:tcPr>
          <w:p w14:paraId="1E057D15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48" w:type="dxa"/>
          </w:tcPr>
          <w:p w14:paraId="539C422E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«Владимирский лагерь» ул. Киселева, д. 27А</w:t>
            </w:r>
          </w:p>
        </w:tc>
      </w:tr>
      <w:tr w:rsidR="00CB11AE" w:rsidRPr="00CB11AE" w14:paraId="22E72D0A" w14:textId="77777777" w:rsidTr="00CB11AE">
        <w:trPr>
          <w:trHeight w:val="285"/>
        </w:trPr>
        <w:tc>
          <w:tcPr>
            <w:tcW w:w="594" w:type="dxa"/>
          </w:tcPr>
          <w:p w14:paraId="4F6CEE54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48" w:type="dxa"/>
          </w:tcPr>
          <w:p w14:paraId="20FFFB1D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№ 3 ул. Гражданская, д. 11А</w:t>
            </w:r>
          </w:p>
        </w:tc>
      </w:tr>
      <w:tr w:rsidR="00CB11AE" w:rsidRPr="00CB11AE" w14:paraId="2EB561EB" w14:textId="77777777" w:rsidTr="00CB11AE">
        <w:trPr>
          <w:trHeight w:val="270"/>
        </w:trPr>
        <w:tc>
          <w:tcPr>
            <w:tcW w:w="594" w:type="dxa"/>
          </w:tcPr>
          <w:p w14:paraId="19B79B8C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48" w:type="dxa"/>
          </w:tcPr>
          <w:p w14:paraId="33D70534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ЖСК № 39 ул.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Гдовская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, д. 4</w:t>
            </w:r>
          </w:p>
        </w:tc>
      </w:tr>
      <w:tr w:rsidR="00CB11AE" w:rsidRPr="00CB11AE" w14:paraId="0AD875DE" w14:textId="77777777" w:rsidTr="00CB11AE">
        <w:trPr>
          <w:trHeight w:val="313"/>
        </w:trPr>
        <w:tc>
          <w:tcPr>
            <w:tcW w:w="594" w:type="dxa"/>
          </w:tcPr>
          <w:p w14:paraId="7F7A4391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48" w:type="dxa"/>
          </w:tcPr>
          <w:p w14:paraId="107F11A8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№ 3 ул. Гражданская, д. 11А</w:t>
            </w:r>
          </w:p>
        </w:tc>
      </w:tr>
      <w:tr w:rsidR="00CB11AE" w:rsidRPr="00CB11AE" w14:paraId="3201F729" w14:textId="77777777" w:rsidTr="00CB11AE">
        <w:trPr>
          <w:trHeight w:val="313"/>
        </w:trPr>
        <w:tc>
          <w:tcPr>
            <w:tcW w:w="594" w:type="dxa"/>
          </w:tcPr>
          <w:p w14:paraId="2D2E6C8A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48" w:type="dxa"/>
          </w:tcPr>
          <w:p w14:paraId="6906A805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ЖСК - 39 ул.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Гдовская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, д. 4</w:t>
            </w:r>
          </w:p>
        </w:tc>
      </w:tr>
      <w:tr w:rsidR="00CB11AE" w:rsidRPr="00CB11AE" w14:paraId="53D781F3" w14:textId="77777777" w:rsidTr="00CB11AE">
        <w:trPr>
          <w:trHeight w:val="313"/>
        </w:trPr>
        <w:tc>
          <w:tcPr>
            <w:tcW w:w="594" w:type="dxa"/>
          </w:tcPr>
          <w:p w14:paraId="1073BBD6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48" w:type="dxa"/>
          </w:tcPr>
          <w:p w14:paraId="42F9AF59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ЖСК - 39 ул.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Гдовская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, д. 6</w:t>
            </w:r>
          </w:p>
        </w:tc>
      </w:tr>
      <w:tr w:rsidR="00CB11AE" w:rsidRPr="00CB11AE" w14:paraId="197657C1" w14:textId="77777777" w:rsidTr="00CB11AE">
        <w:trPr>
          <w:trHeight w:val="313"/>
        </w:trPr>
        <w:tc>
          <w:tcPr>
            <w:tcW w:w="594" w:type="dxa"/>
          </w:tcPr>
          <w:p w14:paraId="0DA12384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48" w:type="dxa"/>
          </w:tcPr>
          <w:p w14:paraId="79DC496E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№ 4 ул. Гражданская, д. 11</w:t>
            </w:r>
          </w:p>
        </w:tc>
      </w:tr>
      <w:tr w:rsidR="00CB11AE" w:rsidRPr="00CB11AE" w14:paraId="76F97BB8" w14:textId="77777777" w:rsidTr="00CB11AE">
        <w:trPr>
          <w:trHeight w:val="313"/>
        </w:trPr>
        <w:tc>
          <w:tcPr>
            <w:tcW w:w="594" w:type="dxa"/>
          </w:tcPr>
          <w:p w14:paraId="6C1135DE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48" w:type="dxa"/>
          </w:tcPr>
          <w:p w14:paraId="6B4C6CAC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«Автомобилист» ул. Красноармейская, д. 22</w:t>
            </w:r>
          </w:p>
        </w:tc>
      </w:tr>
      <w:tr w:rsidR="00CB11AE" w:rsidRPr="00CB11AE" w14:paraId="4AACDB01" w14:textId="77777777" w:rsidTr="00CB11AE">
        <w:trPr>
          <w:trHeight w:val="313"/>
        </w:trPr>
        <w:tc>
          <w:tcPr>
            <w:tcW w:w="594" w:type="dxa"/>
          </w:tcPr>
          <w:p w14:paraId="5C0C2E90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48" w:type="dxa"/>
          </w:tcPr>
          <w:p w14:paraId="5A6339BB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ЖСК «Комплекс» ул. Западная, д. 2В</w:t>
            </w:r>
          </w:p>
        </w:tc>
      </w:tr>
      <w:tr w:rsidR="00CB11AE" w:rsidRPr="00CB11AE" w14:paraId="607C6C89" w14:textId="77777777" w:rsidTr="00CB11AE">
        <w:trPr>
          <w:trHeight w:val="313"/>
        </w:trPr>
        <w:tc>
          <w:tcPr>
            <w:tcW w:w="594" w:type="dxa"/>
          </w:tcPr>
          <w:p w14:paraId="645AA2C2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48" w:type="dxa"/>
          </w:tcPr>
          <w:p w14:paraId="0422CDD0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«Народная 23/17» ул. Народная, д. 23/17</w:t>
            </w:r>
          </w:p>
        </w:tc>
      </w:tr>
      <w:tr w:rsidR="00CB11AE" w:rsidRPr="00CB11AE" w14:paraId="7C8A4599" w14:textId="77777777" w:rsidTr="00CB11AE">
        <w:trPr>
          <w:trHeight w:val="313"/>
        </w:trPr>
        <w:tc>
          <w:tcPr>
            <w:tcW w:w="594" w:type="dxa"/>
          </w:tcPr>
          <w:p w14:paraId="205CB776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48" w:type="dxa"/>
          </w:tcPr>
          <w:p w14:paraId="1FF6EEBB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«Связь» ул. Гоголя, д. 8А</w:t>
            </w:r>
          </w:p>
        </w:tc>
      </w:tr>
      <w:tr w:rsidR="00CB11AE" w:rsidRPr="00CB11AE" w14:paraId="084C49AD" w14:textId="77777777" w:rsidTr="00CB11AE">
        <w:trPr>
          <w:trHeight w:val="313"/>
        </w:trPr>
        <w:tc>
          <w:tcPr>
            <w:tcW w:w="594" w:type="dxa"/>
          </w:tcPr>
          <w:p w14:paraId="5F9CFD5C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48" w:type="dxa"/>
          </w:tcPr>
          <w:p w14:paraId="24B09927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№ 2 ул. Фабрициуса, д. 19</w:t>
            </w:r>
          </w:p>
        </w:tc>
      </w:tr>
      <w:tr w:rsidR="00CB11AE" w:rsidRPr="00CB11AE" w14:paraId="27CA253B" w14:textId="77777777" w:rsidTr="00CB11AE">
        <w:trPr>
          <w:trHeight w:val="313"/>
        </w:trPr>
        <w:tc>
          <w:tcPr>
            <w:tcW w:w="594" w:type="dxa"/>
          </w:tcPr>
          <w:p w14:paraId="71B333C8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48" w:type="dxa"/>
          </w:tcPr>
          <w:p w14:paraId="02D679DE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«Инженерная 82» ул. Инженерная, д. 82</w:t>
            </w:r>
          </w:p>
        </w:tc>
      </w:tr>
      <w:tr w:rsidR="00CB11AE" w:rsidRPr="00CB11AE" w14:paraId="41AEF9BB" w14:textId="77777777" w:rsidTr="00CB11AE">
        <w:trPr>
          <w:trHeight w:val="313"/>
        </w:trPr>
        <w:tc>
          <w:tcPr>
            <w:tcW w:w="594" w:type="dxa"/>
          </w:tcPr>
          <w:p w14:paraId="11030BA6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48" w:type="dxa"/>
          </w:tcPr>
          <w:p w14:paraId="3CE29029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«Коммунальная 44Б» ул. Коммунальная, д. 44Б</w:t>
            </w:r>
          </w:p>
        </w:tc>
      </w:tr>
      <w:tr w:rsidR="00CB11AE" w:rsidRPr="00CB11AE" w14:paraId="03479860" w14:textId="77777777" w:rsidTr="00CB11AE">
        <w:trPr>
          <w:trHeight w:val="313"/>
        </w:trPr>
        <w:tc>
          <w:tcPr>
            <w:tcW w:w="594" w:type="dxa"/>
          </w:tcPr>
          <w:p w14:paraId="70AF6268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48" w:type="dxa"/>
          </w:tcPr>
          <w:p w14:paraId="135F2A11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«Мечта» ул. Горького, д. 19А</w:t>
            </w:r>
          </w:p>
        </w:tc>
      </w:tr>
      <w:tr w:rsidR="00CB11AE" w:rsidRPr="00CB11AE" w14:paraId="2D1583D2" w14:textId="77777777" w:rsidTr="00CB11AE">
        <w:trPr>
          <w:trHeight w:val="313"/>
        </w:trPr>
        <w:tc>
          <w:tcPr>
            <w:tcW w:w="594" w:type="dxa"/>
          </w:tcPr>
          <w:p w14:paraId="6CAD4B80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48" w:type="dxa"/>
          </w:tcPr>
          <w:p w14:paraId="4F366949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«Рижский 76/2» пр-т Рижский, д. 76/2</w:t>
            </w:r>
          </w:p>
        </w:tc>
      </w:tr>
      <w:tr w:rsidR="00CB11AE" w:rsidRPr="00CB11AE" w14:paraId="53A2D54D" w14:textId="77777777" w:rsidTr="00CB11AE">
        <w:trPr>
          <w:trHeight w:val="313"/>
        </w:trPr>
        <w:tc>
          <w:tcPr>
            <w:tcW w:w="594" w:type="dxa"/>
          </w:tcPr>
          <w:p w14:paraId="2D6EEAA1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48" w:type="dxa"/>
          </w:tcPr>
          <w:p w14:paraId="132BE614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«Содружество» ул. Петровская, д. 6</w:t>
            </w:r>
          </w:p>
        </w:tc>
      </w:tr>
      <w:tr w:rsidR="00CB11AE" w:rsidRPr="00CB11AE" w14:paraId="04B3FE94" w14:textId="77777777" w:rsidTr="00CB11AE">
        <w:trPr>
          <w:trHeight w:val="313"/>
        </w:trPr>
        <w:tc>
          <w:tcPr>
            <w:tcW w:w="594" w:type="dxa"/>
          </w:tcPr>
          <w:p w14:paraId="28DDBD05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48" w:type="dxa"/>
          </w:tcPr>
          <w:p w14:paraId="5DA93EAF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«Труда 55» ул. Труда, д. 55</w:t>
            </w:r>
          </w:p>
        </w:tc>
      </w:tr>
      <w:tr w:rsidR="00CB11AE" w:rsidRPr="00CB11AE" w14:paraId="5D7F4277" w14:textId="77777777" w:rsidTr="00CB11AE">
        <w:trPr>
          <w:trHeight w:val="313"/>
        </w:trPr>
        <w:tc>
          <w:tcPr>
            <w:tcW w:w="594" w:type="dxa"/>
          </w:tcPr>
          <w:p w14:paraId="083A2E23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48" w:type="dxa"/>
          </w:tcPr>
          <w:p w14:paraId="3B08BB4C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«Новоселов 5А» ул. Новоселов, д. 5А</w:t>
            </w:r>
          </w:p>
        </w:tc>
      </w:tr>
      <w:tr w:rsidR="00CB11AE" w:rsidRPr="00CB11AE" w14:paraId="7F796C28" w14:textId="77777777" w:rsidTr="00CB11AE">
        <w:trPr>
          <w:trHeight w:val="313"/>
        </w:trPr>
        <w:tc>
          <w:tcPr>
            <w:tcW w:w="594" w:type="dxa"/>
          </w:tcPr>
          <w:p w14:paraId="7625B042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48" w:type="dxa"/>
          </w:tcPr>
          <w:p w14:paraId="1EE7DCCC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«Энтузиаст» ул. Индустриальная, д. 1</w:t>
            </w:r>
          </w:p>
        </w:tc>
      </w:tr>
      <w:tr w:rsidR="00CB11AE" w:rsidRPr="00CB11AE" w14:paraId="3A2A4213" w14:textId="77777777" w:rsidTr="00CB11AE">
        <w:trPr>
          <w:trHeight w:val="313"/>
        </w:trPr>
        <w:tc>
          <w:tcPr>
            <w:tcW w:w="594" w:type="dxa"/>
          </w:tcPr>
          <w:p w14:paraId="70372B98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248" w:type="dxa"/>
          </w:tcPr>
          <w:p w14:paraId="0F906A2C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«Юности 5» ул. Юности, д. 5</w:t>
            </w:r>
          </w:p>
        </w:tc>
      </w:tr>
      <w:tr w:rsidR="00CB11AE" w:rsidRPr="00CB11AE" w14:paraId="1CB4AA6D" w14:textId="77777777" w:rsidTr="00CB11AE">
        <w:trPr>
          <w:trHeight w:val="70"/>
        </w:trPr>
        <w:tc>
          <w:tcPr>
            <w:tcW w:w="594" w:type="dxa"/>
          </w:tcPr>
          <w:p w14:paraId="0235AFBE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48" w:type="dxa"/>
          </w:tcPr>
          <w:p w14:paraId="60A3C185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ТСН «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Пароменская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26» ул.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Пароменская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, д. 26</w:t>
            </w:r>
          </w:p>
        </w:tc>
      </w:tr>
      <w:tr w:rsidR="00CB11AE" w:rsidRPr="00CB11AE" w14:paraId="12FB4633" w14:textId="77777777" w:rsidTr="00CB11AE">
        <w:trPr>
          <w:trHeight w:val="313"/>
        </w:trPr>
        <w:tc>
          <w:tcPr>
            <w:tcW w:w="594" w:type="dxa"/>
          </w:tcPr>
          <w:p w14:paraId="59FAE6DF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48" w:type="dxa"/>
          </w:tcPr>
          <w:p w14:paraId="0977D999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ТСН «Соседи» ул. </w:t>
            </w:r>
            <w:proofErr w:type="spellStart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Поземского</w:t>
            </w:r>
            <w:proofErr w:type="spellEnd"/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, д. 61</w:t>
            </w:r>
          </w:p>
        </w:tc>
      </w:tr>
      <w:tr w:rsidR="00CB11AE" w:rsidRPr="00CB11AE" w14:paraId="7C654D6F" w14:textId="77777777" w:rsidTr="00CB11AE">
        <w:trPr>
          <w:trHeight w:val="313"/>
        </w:trPr>
        <w:tc>
          <w:tcPr>
            <w:tcW w:w="594" w:type="dxa"/>
          </w:tcPr>
          <w:p w14:paraId="4CC0DC1B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48" w:type="dxa"/>
          </w:tcPr>
          <w:p w14:paraId="1DC8DFE3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«Шестака 10» ул. Шестака, д. 10</w:t>
            </w:r>
          </w:p>
        </w:tc>
      </w:tr>
      <w:tr w:rsidR="00CB11AE" w:rsidRPr="00CB11AE" w14:paraId="27F7D296" w14:textId="77777777" w:rsidTr="00CB11AE">
        <w:trPr>
          <w:trHeight w:val="313"/>
        </w:trPr>
        <w:tc>
          <w:tcPr>
            <w:tcW w:w="594" w:type="dxa"/>
          </w:tcPr>
          <w:p w14:paraId="55588A5E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48" w:type="dxa"/>
          </w:tcPr>
          <w:p w14:paraId="40C1197B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«Вертикаль» ул. Юбилейная, д. 91А</w:t>
            </w:r>
          </w:p>
        </w:tc>
      </w:tr>
      <w:tr w:rsidR="00CB11AE" w:rsidRPr="00CB11AE" w14:paraId="65D76965" w14:textId="77777777" w:rsidTr="00CB11AE">
        <w:trPr>
          <w:trHeight w:val="313"/>
        </w:trPr>
        <w:tc>
          <w:tcPr>
            <w:tcW w:w="594" w:type="dxa"/>
          </w:tcPr>
          <w:p w14:paraId="695691D1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48" w:type="dxa"/>
          </w:tcPr>
          <w:p w14:paraId="3924EA26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«Надежда» ул. Лепешинского, д. 16А</w:t>
            </w:r>
          </w:p>
        </w:tc>
      </w:tr>
      <w:tr w:rsidR="00CB11AE" w:rsidRPr="00CB11AE" w14:paraId="092D9760" w14:textId="77777777" w:rsidTr="00CB11AE">
        <w:trPr>
          <w:trHeight w:val="313"/>
        </w:trPr>
        <w:tc>
          <w:tcPr>
            <w:tcW w:w="594" w:type="dxa"/>
          </w:tcPr>
          <w:p w14:paraId="13F34679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48" w:type="dxa"/>
          </w:tcPr>
          <w:p w14:paraId="76E35051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«Надежда» ул. Лепешинского, д. 14</w:t>
            </w:r>
          </w:p>
        </w:tc>
      </w:tr>
      <w:tr w:rsidR="00CB11AE" w:rsidRPr="00CB11AE" w14:paraId="2AAC9764" w14:textId="77777777" w:rsidTr="00CB11AE">
        <w:trPr>
          <w:trHeight w:val="313"/>
        </w:trPr>
        <w:tc>
          <w:tcPr>
            <w:tcW w:w="594" w:type="dxa"/>
          </w:tcPr>
          <w:p w14:paraId="3514E763" w14:textId="77777777" w:rsidR="00CB11AE" w:rsidRPr="00CB11AE" w:rsidRDefault="00CB11AE" w:rsidP="00CB1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48" w:type="dxa"/>
          </w:tcPr>
          <w:p w14:paraId="7DFD8C90" w14:textId="77777777" w:rsidR="00CB11AE" w:rsidRPr="00CB11AE" w:rsidRDefault="00CB11AE" w:rsidP="00CB11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AE">
              <w:rPr>
                <w:rFonts w:ascii="Times New Roman" w:hAnsi="Times New Roman"/>
                <w:color w:val="000000"/>
                <w:sz w:val="28"/>
                <w:szCs w:val="28"/>
              </w:rPr>
              <w:t>ТСЖ ул. 1-ая Поселочная, д. 15</w:t>
            </w:r>
          </w:p>
        </w:tc>
      </w:tr>
    </w:tbl>
    <w:p w14:paraId="2956DA0E" w14:textId="77777777" w:rsidR="00CB11AE" w:rsidRDefault="00CB11AE" w:rsidP="00061E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9264D9A" w14:textId="68BD5573" w:rsidR="00061EB0" w:rsidRDefault="0019660E" w:rsidP="00061E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0A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источников тепловой энергии</w:t>
      </w:r>
    </w:p>
    <w:p w14:paraId="5D7BE283" w14:textId="6B3545BF" w:rsidR="0019660E" w:rsidRDefault="0019660E" w:rsidP="00061E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0A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B11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DC0A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Псков</w:t>
      </w:r>
      <w:r w:rsidR="00CB11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75"/>
        <w:gridCol w:w="3119"/>
        <w:gridCol w:w="1418"/>
        <w:gridCol w:w="1984"/>
      </w:tblGrid>
      <w:tr w:rsidR="0019660E" w:rsidRPr="00026F4E" w14:paraId="233E1913" w14:textId="77777777" w:rsidTr="00CF0256">
        <w:trPr>
          <w:trHeight w:val="900"/>
        </w:trPr>
        <w:tc>
          <w:tcPr>
            <w:tcW w:w="617" w:type="dxa"/>
            <w:vAlign w:val="center"/>
          </w:tcPr>
          <w:p w14:paraId="74ADA60F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5" w:type="dxa"/>
            <w:vAlign w:val="center"/>
          </w:tcPr>
          <w:p w14:paraId="44C891EC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системы теплоснабжения</w:t>
            </w:r>
          </w:p>
        </w:tc>
        <w:tc>
          <w:tcPr>
            <w:tcW w:w="3119" w:type="dxa"/>
            <w:vAlign w:val="center"/>
          </w:tcPr>
          <w:p w14:paraId="5D92E9F7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источника теплоснабжения</w:t>
            </w:r>
          </w:p>
        </w:tc>
        <w:tc>
          <w:tcPr>
            <w:tcW w:w="1418" w:type="dxa"/>
            <w:vAlign w:val="center"/>
          </w:tcPr>
          <w:p w14:paraId="6826A3C3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вид топлива</w:t>
            </w:r>
          </w:p>
        </w:tc>
        <w:tc>
          <w:tcPr>
            <w:tcW w:w="1984" w:type="dxa"/>
            <w:vAlign w:val="center"/>
          </w:tcPr>
          <w:p w14:paraId="2D65536C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Установленная тепловая мощность (Гкал/час)</w:t>
            </w:r>
          </w:p>
        </w:tc>
      </w:tr>
      <w:tr w:rsidR="0019660E" w:rsidRPr="00026F4E" w14:paraId="5CEA7470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B17D5B9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5" w:type="dxa"/>
            <w:vAlign w:val="center"/>
          </w:tcPr>
          <w:p w14:paraId="4C6EECED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</w:t>
            </w:r>
            <w:r w:rsidR="00A71173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«Районная котельная»</w:t>
            </w:r>
          </w:p>
        </w:tc>
        <w:tc>
          <w:tcPr>
            <w:tcW w:w="3119" w:type="dxa"/>
            <w:vAlign w:val="center"/>
          </w:tcPr>
          <w:p w14:paraId="56842E51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Гаражный пр.</w:t>
            </w:r>
            <w:r w:rsidR="00742C3A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27F1BAAF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7F939C91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19660E" w:rsidRPr="00026F4E" w14:paraId="652809EF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981E001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  <w:vAlign w:val="center"/>
          </w:tcPr>
          <w:p w14:paraId="767B4EBE" w14:textId="77777777" w:rsidR="0019660E" w:rsidRPr="00EA2482" w:rsidRDefault="0019660E" w:rsidP="002A5C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</w:t>
            </w:r>
            <w:r w:rsidR="00A71173"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5C4C"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БМК</w:t>
            </w:r>
          </w:p>
        </w:tc>
        <w:tc>
          <w:tcPr>
            <w:tcW w:w="3119" w:type="dxa"/>
            <w:vAlign w:val="center"/>
          </w:tcPr>
          <w:p w14:paraId="7388BAB1" w14:textId="77777777" w:rsidR="0019660E" w:rsidRPr="00EA2482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Яна Райниса, 53</w:t>
            </w:r>
          </w:p>
        </w:tc>
        <w:tc>
          <w:tcPr>
            <w:tcW w:w="1418" w:type="dxa"/>
            <w:vAlign w:val="center"/>
          </w:tcPr>
          <w:p w14:paraId="5F6F1940" w14:textId="77777777" w:rsidR="0019660E" w:rsidRPr="00EA2482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4289D51" w14:textId="77777777" w:rsidR="0019660E" w:rsidRPr="00EA2482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4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10,072</w:t>
            </w:r>
          </w:p>
        </w:tc>
      </w:tr>
      <w:tr w:rsidR="0019660E" w:rsidRPr="00026F4E" w14:paraId="00661659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4C120A0A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vAlign w:val="center"/>
          </w:tcPr>
          <w:p w14:paraId="6B17F0E8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3</w:t>
            </w:r>
          </w:p>
        </w:tc>
        <w:tc>
          <w:tcPr>
            <w:tcW w:w="3119" w:type="dxa"/>
            <w:vAlign w:val="center"/>
          </w:tcPr>
          <w:p w14:paraId="1081D4DE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Рижский, пр. 43а</w:t>
            </w:r>
          </w:p>
        </w:tc>
        <w:tc>
          <w:tcPr>
            <w:tcW w:w="1418" w:type="dxa"/>
            <w:vAlign w:val="center"/>
          </w:tcPr>
          <w:p w14:paraId="5FD0015E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9D1603E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9660E" w:rsidRPr="00026F4E" w14:paraId="56565154" w14:textId="77777777" w:rsidTr="00CF0256">
        <w:trPr>
          <w:trHeight w:val="345"/>
        </w:trPr>
        <w:tc>
          <w:tcPr>
            <w:tcW w:w="617" w:type="dxa"/>
            <w:vAlign w:val="center"/>
          </w:tcPr>
          <w:p w14:paraId="6774166B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  <w:vAlign w:val="center"/>
          </w:tcPr>
          <w:p w14:paraId="6B8CE8A7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4</w:t>
            </w:r>
            <w:r w:rsidR="00A71173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«Школа №16»</w:t>
            </w:r>
          </w:p>
        </w:tc>
        <w:tc>
          <w:tcPr>
            <w:tcW w:w="3119" w:type="dxa"/>
            <w:vAlign w:val="center"/>
          </w:tcPr>
          <w:p w14:paraId="17C63878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Ленинградское шоссе</w:t>
            </w:r>
            <w:r w:rsidR="00742C3A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1418" w:type="dxa"/>
            <w:vAlign w:val="center"/>
          </w:tcPr>
          <w:p w14:paraId="2A71195B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984" w:type="dxa"/>
            <w:vAlign w:val="center"/>
          </w:tcPr>
          <w:p w14:paraId="4FE66FA8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19660E" w:rsidRPr="00026F4E" w14:paraId="58E46D6A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487AE06D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  <w:vAlign w:val="center"/>
          </w:tcPr>
          <w:p w14:paraId="2D00986E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5</w:t>
            </w:r>
          </w:p>
        </w:tc>
        <w:tc>
          <w:tcPr>
            <w:tcW w:w="3119" w:type="dxa"/>
            <w:vAlign w:val="center"/>
          </w:tcPr>
          <w:p w14:paraId="0AE47DD8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Чехова, 4</w:t>
            </w:r>
            <w:r w:rsidR="00130228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14:paraId="7ABC7EB0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2C55211F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19660E" w:rsidRPr="00026F4E" w14:paraId="74972882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4E465C77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5" w:type="dxa"/>
            <w:vAlign w:val="center"/>
          </w:tcPr>
          <w:p w14:paraId="7C561CB7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6</w:t>
            </w:r>
            <w:r w:rsidR="00A71173"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«Школа №13»</w:t>
            </w:r>
          </w:p>
        </w:tc>
        <w:tc>
          <w:tcPr>
            <w:tcW w:w="3119" w:type="dxa"/>
            <w:vAlign w:val="center"/>
          </w:tcPr>
          <w:p w14:paraId="0E98905E" w14:textId="77777777" w:rsidR="0019660E" w:rsidRPr="00026F4E" w:rsidRDefault="0019660E" w:rsidP="00DC0A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Пригородная, 9</w:t>
            </w:r>
          </w:p>
        </w:tc>
        <w:tc>
          <w:tcPr>
            <w:tcW w:w="1418" w:type="dxa"/>
            <w:vAlign w:val="center"/>
          </w:tcPr>
          <w:p w14:paraId="0DE7319B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7966B769" w14:textId="77777777" w:rsidR="0019660E" w:rsidRPr="00026F4E" w:rsidRDefault="0019660E" w:rsidP="00DC0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0,344</w:t>
            </w:r>
          </w:p>
        </w:tc>
      </w:tr>
      <w:tr w:rsidR="00EA2482" w:rsidRPr="00026F4E" w14:paraId="6DFD038B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0E0C424" w14:textId="669FC285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  <w:vAlign w:val="center"/>
          </w:tcPr>
          <w:p w14:paraId="59D17F81" w14:textId="3B3D0200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№7</w:t>
            </w:r>
          </w:p>
        </w:tc>
        <w:tc>
          <w:tcPr>
            <w:tcW w:w="3119" w:type="dxa"/>
            <w:vAlign w:val="center"/>
          </w:tcPr>
          <w:p w14:paraId="55155D51" w14:textId="2E828C59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Машиниста, 2а</w:t>
            </w:r>
          </w:p>
        </w:tc>
        <w:tc>
          <w:tcPr>
            <w:tcW w:w="1418" w:type="dxa"/>
            <w:vAlign w:val="center"/>
          </w:tcPr>
          <w:p w14:paraId="2FA9C405" w14:textId="614EFDB5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1ED1B442" w14:textId="2E67FE9E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12,90</w:t>
            </w:r>
          </w:p>
        </w:tc>
      </w:tr>
      <w:tr w:rsidR="00EA2482" w:rsidRPr="00026F4E" w14:paraId="35CA1B80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65F9FCAF" w14:textId="1C009468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  <w:vAlign w:val="center"/>
          </w:tcPr>
          <w:p w14:paraId="425FB059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8 «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Псковкирпич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6BFD19F3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Боровая, 26а</w:t>
            </w:r>
          </w:p>
        </w:tc>
        <w:tc>
          <w:tcPr>
            <w:tcW w:w="1418" w:type="dxa"/>
            <w:vAlign w:val="center"/>
          </w:tcPr>
          <w:p w14:paraId="67D97463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1C52F693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6,45</w:t>
            </w:r>
          </w:p>
        </w:tc>
      </w:tr>
      <w:tr w:rsidR="00EA2482" w:rsidRPr="00026F4E" w14:paraId="2D818BA0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58DDCE3" w14:textId="0E3F0DE5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5" w:type="dxa"/>
            <w:vAlign w:val="center"/>
          </w:tcPr>
          <w:p w14:paraId="4E5FACB5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9 «СВПУ»</w:t>
            </w:r>
          </w:p>
        </w:tc>
        <w:tc>
          <w:tcPr>
            <w:tcW w:w="3119" w:type="dxa"/>
            <w:vAlign w:val="center"/>
          </w:tcPr>
          <w:p w14:paraId="47717717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Инженерная, 3</w:t>
            </w:r>
          </w:p>
        </w:tc>
        <w:tc>
          <w:tcPr>
            <w:tcW w:w="1418" w:type="dxa"/>
            <w:vAlign w:val="center"/>
          </w:tcPr>
          <w:p w14:paraId="66F2974D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03A35F09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</w:tr>
      <w:tr w:rsidR="00EA2482" w:rsidRPr="00026F4E" w14:paraId="54C43596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DD64B2C" w14:textId="2404BBF2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  <w:vAlign w:val="center"/>
          </w:tcPr>
          <w:p w14:paraId="010EACDB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10 «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Тиконд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2B0A072E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Ижорского бат., 24</w:t>
            </w:r>
          </w:p>
        </w:tc>
        <w:tc>
          <w:tcPr>
            <w:tcW w:w="1418" w:type="dxa"/>
            <w:vAlign w:val="center"/>
          </w:tcPr>
          <w:p w14:paraId="3AC23D57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8B7F87A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EA2482" w:rsidRPr="00026F4E" w14:paraId="71993CD3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0648B076" w14:textId="64AAFDC4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  <w:vAlign w:val="center"/>
          </w:tcPr>
          <w:p w14:paraId="2DA640BC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11 «Кресты»</w:t>
            </w:r>
          </w:p>
        </w:tc>
        <w:tc>
          <w:tcPr>
            <w:tcW w:w="3119" w:type="dxa"/>
            <w:vAlign w:val="center"/>
          </w:tcPr>
          <w:p w14:paraId="5E0E4A08" w14:textId="22304B8E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Военный городок </w:t>
            </w:r>
            <w:r w:rsidR="00CB6E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Кресты</w:t>
            </w:r>
            <w:r w:rsidR="00CB6E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129а</w:t>
            </w:r>
          </w:p>
        </w:tc>
        <w:tc>
          <w:tcPr>
            <w:tcW w:w="1418" w:type="dxa"/>
            <w:vAlign w:val="center"/>
          </w:tcPr>
          <w:p w14:paraId="653AF7A9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223BF7AC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12,47</w:t>
            </w:r>
          </w:p>
        </w:tc>
      </w:tr>
      <w:tr w:rsidR="00EA2482" w:rsidRPr="00026F4E" w14:paraId="4CC2BBDB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1EBF6576" w14:textId="0ED633A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5" w:type="dxa"/>
            <w:vAlign w:val="center"/>
          </w:tcPr>
          <w:p w14:paraId="2FA42E9E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12</w:t>
            </w:r>
          </w:p>
        </w:tc>
        <w:tc>
          <w:tcPr>
            <w:tcW w:w="3119" w:type="dxa"/>
            <w:vAlign w:val="center"/>
          </w:tcPr>
          <w:p w14:paraId="489D3991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Конная, 8а</w:t>
            </w:r>
          </w:p>
        </w:tc>
        <w:tc>
          <w:tcPr>
            <w:tcW w:w="1418" w:type="dxa"/>
            <w:vAlign w:val="center"/>
          </w:tcPr>
          <w:p w14:paraId="52B6452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35886620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EA2482" w:rsidRPr="00026F4E" w14:paraId="468E502A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65AD9F6A" w14:textId="4A88534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75" w:type="dxa"/>
            <w:vAlign w:val="center"/>
          </w:tcPr>
          <w:p w14:paraId="50C9A410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13</w:t>
            </w:r>
          </w:p>
        </w:tc>
        <w:tc>
          <w:tcPr>
            <w:tcW w:w="3119" w:type="dxa"/>
            <w:vAlign w:val="center"/>
          </w:tcPr>
          <w:p w14:paraId="62A7CBA2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Народная, 33</w:t>
            </w:r>
          </w:p>
        </w:tc>
        <w:tc>
          <w:tcPr>
            <w:tcW w:w="1418" w:type="dxa"/>
            <w:vAlign w:val="center"/>
          </w:tcPr>
          <w:p w14:paraId="5A3BED2D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806C3B2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</w:tr>
      <w:tr w:rsidR="00EA2482" w:rsidRPr="00026F4E" w14:paraId="63D73247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CA6468E" w14:textId="6AEF9AD0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5" w:type="dxa"/>
            <w:vAlign w:val="center"/>
          </w:tcPr>
          <w:p w14:paraId="71ED939E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15 «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Дорпрогресс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42451307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Ленинградское шоссе, 11б</w:t>
            </w:r>
          </w:p>
        </w:tc>
        <w:tc>
          <w:tcPr>
            <w:tcW w:w="1418" w:type="dxa"/>
            <w:vAlign w:val="center"/>
          </w:tcPr>
          <w:p w14:paraId="6EF7CC7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336C7BD4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EA2482" w:rsidRPr="00026F4E" w14:paraId="640E59F1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1B0CBD2" w14:textId="05131D78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5" w:type="dxa"/>
            <w:vAlign w:val="center"/>
          </w:tcPr>
          <w:p w14:paraId="06882510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16 «ЦРБ районная больница»</w:t>
            </w:r>
          </w:p>
        </w:tc>
        <w:tc>
          <w:tcPr>
            <w:tcW w:w="3119" w:type="dxa"/>
            <w:vAlign w:val="center"/>
          </w:tcPr>
          <w:p w14:paraId="30028E43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Ленинградское шоссе, 65</w:t>
            </w:r>
          </w:p>
        </w:tc>
        <w:tc>
          <w:tcPr>
            <w:tcW w:w="1418" w:type="dxa"/>
            <w:vAlign w:val="center"/>
          </w:tcPr>
          <w:p w14:paraId="6D1863B3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984" w:type="dxa"/>
            <w:vAlign w:val="center"/>
          </w:tcPr>
          <w:p w14:paraId="5BB5AF2E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EA2482" w:rsidRPr="00026F4E" w14:paraId="26D0A051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159D516A" w14:textId="495E3A78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5" w:type="dxa"/>
            <w:vAlign w:val="center"/>
          </w:tcPr>
          <w:p w14:paraId="4F490156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17</w:t>
            </w:r>
          </w:p>
        </w:tc>
        <w:tc>
          <w:tcPr>
            <w:tcW w:w="3119" w:type="dxa"/>
            <w:vAlign w:val="center"/>
          </w:tcPr>
          <w:p w14:paraId="3EC51210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Коммунальная, 22б</w:t>
            </w:r>
          </w:p>
        </w:tc>
        <w:tc>
          <w:tcPr>
            <w:tcW w:w="1418" w:type="dxa"/>
            <w:vAlign w:val="center"/>
          </w:tcPr>
          <w:p w14:paraId="2952D724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6A14460F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A2482" w:rsidRPr="00026F4E" w14:paraId="3AA11210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CA3085C" w14:textId="3EF5D813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5" w:type="dxa"/>
            <w:vAlign w:val="center"/>
          </w:tcPr>
          <w:p w14:paraId="05848F76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18</w:t>
            </w:r>
          </w:p>
        </w:tc>
        <w:tc>
          <w:tcPr>
            <w:tcW w:w="3119" w:type="dxa"/>
            <w:vAlign w:val="center"/>
          </w:tcPr>
          <w:p w14:paraId="498053C5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Маргелова, 2</w:t>
            </w:r>
          </w:p>
        </w:tc>
        <w:tc>
          <w:tcPr>
            <w:tcW w:w="1418" w:type="dxa"/>
            <w:vAlign w:val="center"/>
          </w:tcPr>
          <w:p w14:paraId="5B1A855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237AD744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A2482" w:rsidRPr="00026F4E" w14:paraId="18375A89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03EB8CB" w14:textId="786F1981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5" w:type="dxa"/>
            <w:vAlign w:val="center"/>
          </w:tcPr>
          <w:p w14:paraId="11441A71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19</w:t>
            </w:r>
          </w:p>
        </w:tc>
        <w:tc>
          <w:tcPr>
            <w:tcW w:w="3119" w:type="dxa"/>
            <w:vAlign w:val="center"/>
          </w:tcPr>
          <w:p w14:paraId="7CB71A98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Л. 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Поземского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63</w:t>
            </w:r>
          </w:p>
        </w:tc>
        <w:tc>
          <w:tcPr>
            <w:tcW w:w="1418" w:type="dxa"/>
            <w:vAlign w:val="center"/>
          </w:tcPr>
          <w:p w14:paraId="1784263E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3BBD717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EA2482" w:rsidRPr="00026F4E" w14:paraId="2FA24C11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1E98F0B2" w14:textId="59326A70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75" w:type="dxa"/>
            <w:vAlign w:val="center"/>
          </w:tcPr>
          <w:p w14:paraId="6C56959B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20</w:t>
            </w:r>
          </w:p>
        </w:tc>
        <w:tc>
          <w:tcPr>
            <w:tcW w:w="3119" w:type="dxa"/>
            <w:vAlign w:val="center"/>
          </w:tcPr>
          <w:p w14:paraId="50B65D4F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Гаражный пр. 5</w:t>
            </w:r>
          </w:p>
        </w:tc>
        <w:tc>
          <w:tcPr>
            <w:tcW w:w="1418" w:type="dxa"/>
            <w:vAlign w:val="center"/>
          </w:tcPr>
          <w:p w14:paraId="7F267F3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02EBEAF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EA2482" w:rsidRPr="00026F4E" w14:paraId="2C330E73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004CFA74" w14:textId="7E2A3F33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5" w:type="dxa"/>
            <w:vAlign w:val="center"/>
          </w:tcPr>
          <w:p w14:paraId="2430E931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21</w:t>
            </w:r>
          </w:p>
        </w:tc>
        <w:tc>
          <w:tcPr>
            <w:tcW w:w="3119" w:type="dxa"/>
            <w:vAlign w:val="center"/>
          </w:tcPr>
          <w:p w14:paraId="036EC75C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Экипажа 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Гудина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</w:t>
            </w:r>
          </w:p>
        </w:tc>
        <w:tc>
          <w:tcPr>
            <w:tcW w:w="1418" w:type="dxa"/>
            <w:vAlign w:val="center"/>
          </w:tcPr>
          <w:p w14:paraId="4BE2CC05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56B9AD1D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</w:tr>
      <w:tr w:rsidR="00EA2482" w:rsidRPr="00026F4E" w14:paraId="153FEB08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3DBE0E3F" w14:textId="35C772AD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375" w:type="dxa"/>
            <w:vAlign w:val="center"/>
          </w:tcPr>
          <w:p w14:paraId="3F3550C4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22</w:t>
            </w:r>
          </w:p>
        </w:tc>
        <w:tc>
          <w:tcPr>
            <w:tcW w:w="3119" w:type="dxa"/>
            <w:vAlign w:val="center"/>
          </w:tcPr>
          <w:p w14:paraId="7B684CC9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Первомайская, 43</w:t>
            </w:r>
          </w:p>
        </w:tc>
        <w:tc>
          <w:tcPr>
            <w:tcW w:w="1418" w:type="dxa"/>
            <w:vAlign w:val="center"/>
          </w:tcPr>
          <w:p w14:paraId="6B56B633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7898B40A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2482" w:rsidRPr="00026F4E" w14:paraId="7E8A79E0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0284E13" w14:textId="3F872719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75" w:type="dxa"/>
            <w:vAlign w:val="center"/>
          </w:tcPr>
          <w:p w14:paraId="35480346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23</w:t>
            </w:r>
          </w:p>
        </w:tc>
        <w:tc>
          <w:tcPr>
            <w:tcW w:w="3119" w:type="dxa"/>
            <w:vAlign w:val="center"/>
          </w:tcPr>
          <w:p w14:paraId="26B25C23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Волкова, 3</w:t>
            </w:r>
          </w:p>
        </w:tc>
        <w:tc>
          <w:tcPr>
            <w:tcW w:w="1418" w:type="dxa"/>
            <w:vAlign w:val="center"/>
          </w:tcPr>
          <w:p w14:paraId="23857E0A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5340F882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EA2482" w:rsidRPr="00026F4E" w14:paraId="7347B0AF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17280BC" w14:textId="3EF3B22A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  <w:vAlign w:val="center"/>
          </w:tcPr>
          <w:p w14:paraId="40C1779A" w14:textId="31CF59D5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 w:rsidR="00CB6E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vAlign w:val="center"/>
          </w:tcPr>
          <w:p w14:paraId="5916177A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21а</w:t>
            </w:r>
          </w:p>
        </w:tc>
        <w:tc>
          <w:tcPr>
            <w:tcW w:w="1418" w:type="dxa"/>
            <w:vAlign w:val="center"/>
          </w:tcPr>
          <w:p w14:paraId="3F8F7691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7DC46AF2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EA2482" w:rsidRPr="00026F4E" w14:paraId="623C2F46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205223A2" w14:textId="2606C50F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75" w:type="dxa"/>
            <w:vAlign w:val="center"/>
          </w:tcPr>
          <w:p w14:paraId="0A2DD3A6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26</w:t>
            </w:r>
          </w:p>
        </w:tc>
        <w:tc>
          <w:tcPr>
            <w:tcW w:w="3119" w:type="dxa"/>
            <w:vAlign w:val="center"/>
          </w:tcPr>
          <w:p w14:paraId="1B1D39F5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Л. 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Поземского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124</w:t>
            </w:r>
          </w:p>
        </w:tc>
        <w:tc>
          <w:tcPr>
            <w:tcW w:w="1418" w:type="dxa"/>
            <w:vAlign w:val="center"/>
          </w:tcPr>
          <w:p w14:paraId="4B453DC0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3A5ECF1C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2482" w:rsidRPr="00026F4E" w14:paraId="6070FF1A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39EE82EC" w14:textId="6CC29515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75" w:type="dxa"/>
            <w:vAlign w:val="center"/>
          </w:tcPr>
          <w:p w14:paraId="0E216032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25</w:t>
            </w:r>
          </w:p>
        </w:tc>
        <w:tc>
          <w:tcPr>
            <w:tcW w:w="3119" w:type="dxa"/>
            <w:vAlign w:val="center"/>
          </w:tcPr>
          <w:p w14:paraId="31740414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Рижский проспект, 5а</w:t>
            </w:r>
          </w:p>
        </w:tc>
        <w:tc>
          <w:tcPr>
            <w:tcW w:w="1418" w:type="dxa"/>
            <w:vAlign w:val="center"/>
          </w:tcPr>
          <w:p w14:paraId="4ACD49A8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08F9C6E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EA2482" w:rsidRPr="00026F4E" w14:paraId="64E8BFB4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69F76BCC" w14:textId="7FDE2F26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75" w:type="dxa"/>
            <w:vAlign w:val="center"/>
          </w:tcPr>
          <w:p w14:paraId="53EF6BC4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27</w:t>
            </w:r>
          </w:p>
        </w:tc>
        <w:tc>
          <w:tcPr>
            <w:tcW w:w="3119" w:type="dxa"/>
            <w:vAlign w:val="center"/>
          </w:tcPr>
          <w:p w14:paraId="2306254E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Солнечная, 14</w:t>
            </w:r>
          </w:p>
        </w:tc>
        <w:tc>
          <w:tcPr>
            <w:tcW w:w="1418" w:type="dxa"/>
            <w:vAlign w:val="center"/>
          </w:tcPr>
          <w:p w14:paraId="3DD1F8C7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3B41C329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</w:tr>
      <w:tr w:rsidR="00EA2482" w:rsidRPr="00026F4E" w14:paraId="119CCDFB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00F44FD" w14:textId="09C3D3FF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75" w:type="dxa"/>
            <w:vAlign w:val="center"/>
          </w:tcPr>
          <w:p w14:paraId="74D68DA0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 28</w:t>
            </w:r>
          </w:p>
        </w:tc>
        <w:tc>
          <w:tcPr>
            <w:tcW w:w="3119" w:type="dxa"/>
            <w:vAlign w:val="center"/>
          </w:tcPr>
          <w:p w14:paraId="66042CA8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Германа, 34</w:t>
            </w:r>
          </w:p>
        </w:tc>
        <w:tc>
          <w:tcPr>
            <w:tcW w:w="1418" w:type="dxa"/>
            <w:vAlign w:val="center"/>
          </w:tcPr>
          <w:p w14:paraId="49321AD9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223CCD4D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2,15</w:t>
            </w:r>
          </w:p>
        </w:tc>
      </w:tr>
      <w:tr w:rsidR="00EA2482" w:rsidRPr="00026F4E" w14:paraId="7A20ADB3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4796C2D7" w14:textId="38A8959C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5" w:type="dxa"/>
            <w:vAlign w:val="center"/>
          </w:tcPr>
          <w:p w14:paraId="7DBD95D5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Котельная № 14 </w:t>
            </w:r>
          </w:p>
        </w:tc>
        <w:tc>
          <w:tcPr>
            <w:tcW w:w="3119" w:type="dxa"/>
            <w:vAlign w:val="center"/>
          </w:tcPr>
          <w:p w14:paraId="6D2A0383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Кислякова,3а</w:t>
            </w:r>
          </w:p>
        </w:tc>
        <w:tc>
          <w:tcPr>
            <w:tcW w:w="1418" w:type="dxa"/>
            <w:vAlign w:val="center"/>
          </w:tcPr>
          <w:p w14:paraId="7FD5B198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440B21E9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A2482" w:rsidRPr="00026F4E" w14:paraId="080F071A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52B4A5DC" w14:textId="36804F73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75" w:type="dxa"/>
            <w:vAlign w:val="center"/>
          </w:tcPr>
          <w:p w14:paraId="774BD03F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ГППО «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Псковпассажиравтотранс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14:paraId="3280ED3C" w14:textId="77777777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Леона </w:t>
            </w:r>
            <w:proofErr w:type="spellStart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Поземского</w:t>
            </w:r>
            <w:proofErr w:type="spellEnd"/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121</w:t>
            </w:r>
          </w:p>
        </w:tc>
        <w:tc>
          <w:tcPr>
            <w:tcW w:w="1418" w:type="dxa"/>
            <w:vAlign w:val="center"/>
          </w:tcPr>
          <w:p w14:paraId="1719E374" w14:textId="1BE8AAF0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573785A6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482" w:rsidRPr="00026F4E" w14:paraId="7E348663" w14:textId="77777777" w:rsidTr="00CF0256">
        <w:trPr>
          <w:trHeight w:val="300"/>
        </w:trPr>
        <w:tc>
          <w:tcPr>
            <w:tcW w:w="617" w:type="dxa"/>
            <w:vAlign w:val="center"/>
          </w:tcPr>
          <w:p w14:paraId="43902319" w14:textId="5FA08555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5" w:type="dxa"/>
            <w:vAlign w:val="center"/>
          </w:tcPr>
          <w:p w14:paraId="0B9F47D5" w14:textId="0811CD81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ОАО «РЖД»</w:t>
            </w:r>
          </w:p>
        </w:tc>
        <w:tc>
          <w:tcPr>
            <w:tcW w:w="3119" w:type="dxa"/>
            <w:vAlign w:val="center"/>
          </w:tcPr>
          <w:p w14:paraId="7893705F" w14:textId="5ACC51EC" w:rsidR="00EA2482" w:rsidRPr="00026F4E" w:rsidRDefault="00EA2482" w:rsidP="00EA24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Зональное шоссе, 30</w:t>
            </w:r>
          </w:p>
        </w:tc>
        <w:tc>
          <w:tcPr>
            <w:tcW w:w="1418" w:type="dxa"/>
            <w:vAlign w:val="center"/>
          </w:tcPr>
          <w:p w14:paraId="4B4ADCFB" w14:textId="77777777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84" w:type="dxa"/>
            <w:vAlign w:val="center"/>
          </w:tcPr>
          <w:p w14:paraId="120C5564" w14:textId="4044F5FF" w:rsidR="00EA2482" w:rsidRPr="00026F4E" w:rsidRDefault="00EA2482" w:rsidP="00EA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014727C" w14:textId="77777777" w:rsidR="0019660E" w:rsidRDefault="0019660E" w:rsidP="00DC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8D5E3" w14:textId="77777777" w:rsidR="00F06265" w:rsidRDefault="00F06265" w:rsidP="00DC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2E2A0" w14:textId="77777777" w:rsidR="00F06265" w:rsidRDefault="00F06265" w:rsidP="00DC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D07AA" w14:textId="77777777" w:rsidR="0019660E" w:rsidRPr="00913F8D" w:rsidRDefault="0019660E" w:rsidP="00DC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F8D">
        <w:rPr>
          <w:rFonts w:ascii="Times New Roman" w:hAnsi="Times New Roman"/>
          <w:sz w:val="28"/>
          <w:szCs w:val="28"/>
        </w:rPr>
        <w:t xml:space="preserve">Глава города Пскова             </w:t>
      </w:r>
      <w:r w:rsidR="00F06265">
        <w:rPr>
          <w:rFonts w:ascii="Times New Roman" w:hAnsi="Times New Roman"/>
          <w:sz w:val="28"/>
          <w:szCs w:val="28"/>
        </w:rPr>
        <w:t xml:space="preserve">    </w:t>
      </w:r>
      <w:r w:rsidRPr="00913F8D">
        <w:rPr>
          <w:rFonts w:ascii="Times New Roman" w:hAnsi="Times New Roman"/>
          <w:sz w:val="28"/>
          <w:szCs w:val="28"/>
        </w:rPr>
        <w:t xml:space="preserve">               </w:t>
      </w:r>
      <w:r w:rsidR="005C0B43">
        <w:rPr>
          <w:rFonts w:ascii="Times New Roman" w:hAnsi="Times New Roman"/>
          <w:sz w:val="28"/>
          <w:szCs w:val="28"/>
        </w:rPr>
        <w:t xml:space="preserve"> </w:t>
      </w:r>
      <w:r w:rsidRPr="00913F8D">
        <w:rPr>
          <w:rFonts w:ascii="Times New Roman" w:hAnsi="Times New Roman"/>
          <w:sz w:val="28"/>
          <w:szCs w:val="28"/>
        </w:rPr>
        <w:t xml:space="preserve"> </w:t>
      </w:r>
      <w:r w:rsidR="009E0F0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13F8D">
        <w:rPr>
          <w:rFonts w:ascii="Times New Roman" w:hAnsi="Times New Roman"/>
          <w:sz w:val="28"/>
          <w:szCs w:val="28"/>
        </w:rPr>
        <w:t xml:space="preserve"> </w:t>
      </w:r>
      <w:r w:rsidR="009E0F00">
        <w:rPr>
          <w:rFonts w:ascii="Times New Roman" w:hAnsi="Times New Roman"/>
          <w:sz w:val="28"/>
          <w:szCs w:val="28"/>
        </w:rPr>
        <w:t>Б.А. Елкин</w:t>
      </w:r>
    </w:p>
    <w:sectPr w:rsidR="0019660E" w:rsidRPr="00913F8D" w:rsidSect="00913F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7F3B"/>
    <w:multiLevelType w:val="hybridMultilevel"/>
    <w:tmpl w:val="A146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009"/>
    <w:multiLevelType w:val="hybridMultilevel"/>
    <w:tmpl w:val="C258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60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C26551"/>
    <w:multiLevelType w:val="hybridMultilevel"/>
    <w:tmpl w:val="4E8014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D2C"/>
    <w:multiLevelType w:val="hybridMultilevel"/>
    <w:tmpl w:val="4222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FC69AA"/>
    <w:multiLevelType w:val="hybridMultilevel"/>
    <w:tmpl w:val="F948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30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50B0"/>
    <w:multiLevelType w:val="hybridMultilevel"/>
    <w:tmpl w:val="46BABF2C"/>
    <w:lvl w:ilvl="0" w:tplc="7A42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5AFB"/>
    <w:multiLevelType w:val="hybridMultilevel"/>
    <w:tmpl w:val="C258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924BC6"/>
    <w:multiLevelType w:val="hybridMultilevel"/>
    <w:tmpl w:val="6D668240"/>
    <w:lvl w:ilvl="0" w:tplc="9110B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AF4418B"/>
    <w:multiLevelType w:val="hybridMultilevel"/>
    <w:tmpl w:val="C2140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66BED"/>
    <w:multiLevelType w:val="hybridMultilevel"/>
    <w:tmpl w:val="C258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B2253F"/>
    <w:multiLevelType w:val="hybridMultilevel"/>
    <w:tmpl w:val="6A7447DE"/>
    <w:lvl w:ilvl="0" w:tplc="7410E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EE53FE"/>
    <w:multiLevelType w:val="hybridMultilevel"/>
    <w:tmpl w:val="DE32A2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6B5A33"/>
    <w:multiLevelType w:val="hybridMultilevel"/>
    <w:tmpl w:val="C258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103E42"/>
    <w:multiLevelType w:val="hybridMultilevel"/>
    <w:tmpl w:val="450E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0"/>
    <w:rsid w:val="0000024B"/>
    <w:rsid w:val="00004497"/>
    <w:rsid w:val="00015198"/>
    <w:rsid w:val="00022427"/>
    <w:rsid w:val="00023917"/>
    <w:rsid w:val="00026F4E"/>
    <w:rsid w:val="0004070A"/>
    <w:rsid w:val="00051CE2"/>
    <w:rsid w:val="000563A5"/>
    <w:rsid w:val="00061EB0"/>
    <w:rsid w:val="000722CD"/>
    <w:rsid w:val="000727A4"/>
    <w:rsid w:val="000867EC"/>
    <w:rsid w:val="00095FA2"/>
    <w:rsid w:val="00096FB0"/>
    <w:rsid w:val="000A75D9"/>
    <w:rsid w:val="000B227A"/>
    <w:rsid w:val="000C23D7"/>
    <w:rsid w:val="000C3FFA"/>
    <w:rsid w:val="000D0959"/>
    <w:rsid w:val="000D37EA"/>
    <w:rsid w:val="000D51F7"/>
    <w:rsid w:val="000D5315"/>
    <w:rsid w:val="000E4159"/>
    <w:rsid w:val="000F228B"/>
    <w:rsid w:val="000F6E94"/>
    <w:rsid w:val="00101E00"/>
    <w:rsid w:val="0010275F"/>
    <w:rsid w:val="00102B77"/>
    <w:rsid w:val="001149DB"/>
    <w:rsid w:val="00116158"/>
    <w:rsid w:val="00120423"/>
    <w:rsid w:val="00122C41"/>
    <w:rsid w:val="00130228"/>
    <w:rsid w:val="00132DF7"/>
    <w:rsid w:val="00141AD9"/>
    <w:rsid w:val="00142CF8"/>
    <w:rsid w:val="00144019"/>
    <w:rsid w:val="00146BA9"/>
    <w:rsid w:val="00164C32"/>
    <w:rsid w:val="00170632"/>
    <w:rsid w:val="00173535"/>
    <w:rsid w:val="001827CD"/>
    <w:rsid w:val="0019660E"/>
    <w:rsid w:val="001C43E3"/>
    <w:rsid w:val="001C6BD4"/>
    <w:rsid w:val="001C788B"/>
    <w:rsid w:val="001D1044"/>
    <w:rsid w:val="001D24B2"/>
    <w:rsid w:val="001D3466"/>
    <w:rsid w:val="001E2D8D"/>
    <w:rsid w:val="001E7A85"/>
    <w:rsid w:val="001F0595"/>
    <w:rsid w:val="001F24D3"/>
    <w:rsid w:val="001F5C24"/>
    <w:rsid w:val="002110B8"/>
    <w:rsid w:val="002157B2"/>
    <w:rsid w:val="002319C8"/>
    <w:rsid w:val="002332FF"/>
    <w:rsid w:val="0023716C"/>
    <w:rsid w:val="00251E60"/>
    <w:rsid w:val="0025445B"/>
    <w:rsid w:val="00282E10"/>
    <w:rsid w:val="00283FA9"/>
    <w:rsid w:val="00297621"/>
    <w:rsid w:val="002A356F"/>
    <w:rsid w:val="002A5C4C"/>
    <w:rsid w:val="002B0FFB"/>
    <w:rsid w:val="002C3972"/>
    <w:rsid w:val="002D7B58"/>
    <w:rsid w:val="002E2D7C"/>
    <w:rsid w:val="002E3326"/>
    <w:rsid w:val="002E4CC1"/>
    <w:rsid w:val="002F095F"/>
    <w:rsid w:val="002F1419"/>
    <w:rsid w:val="002F6C1A"/>
    <w:rsid w:val="003005D3"/>
    <w:rsid w:val="003020C0"/>
    <w:rsid w:val="00302414"/>
    <w:rsid w:val="00304813"/>
    <w:rsid w:val="0031464D"/>
    <w:rsid w:val="003165B9"/>
    <w:rsid w:val="00316B39"/>
    <w:rsid w:val="00321D07"/>
    <w:rsid w:val="003477F1"/>
    <w:rsid w:val="00347AF1"/>
    <w:rsid w:val="003508FB"/>
    <w:rsid w:val="00356227"/>
    <w:rsid w:val="0036661E"/>
    <w:rsid w:val="00367B6F"/>
    <w:rsid w:val="00380915"/>
    <w:rsid w:val="00387E60"/>
    <w:rsid w:val="00393D48"/>
    <w:rsid w:val="00396062"/>
    <w:rsid w:val="003A46D4"/>
    <w:rsid w:val="003B226D"/>
    <w:rsid w:val="003B2478"/>
    <w:rsid w:val="003C13F7"/>
    <w:rsid w:val="003C21DD"/>
    <w:rsid w:val="003C65D6"/>
    <w:rsid w:val="003D4011"/>
    <w:rsid w:val="003E0527"/>
    <w:rsid w:val="003E2986"/>
    <w:rsid w:val="003E4D2F"/>
    <w:rsid w:val="003F3A88"/>
    <w:rsid w:val="00401ECA"/>
    <w:rsid w:val="00403D02"/>
    <w:rsid w:val="0041292F"/>
    <w:rsid w:val="004139E0"/>
    <w:rsid w:val="00413BF9"/>
    <w:rsid w:val="004224CC"/>
    <w:rsid w:val="00423327"/>
    <w:rsid w:val="00430970"/>
    <w:rsid w:val="00434588"/>
    <w:rsid w:val="004402E8"/>
    <w:rsid w:val="004430D1"/>
    <w:rsid w:val="004505E5"/>
    <w:rsid w:val="004820B9"/>
    <w:rsid w:val="00482F37"/>
    <w:rsid w:val="004849B0"/>
    <w:rsid w:val="00491BE8"/>
    <w:rsid w:val="0049347A"/>
    <w:rsid w:val="00495054"/>
    <w:rsid w:val="004969D7"/>
    <w:rsid w:val="00497F7B"/>
    <w:rsid w:val="004A1571"/>
    <w:rsid w:val="004A59B6"/>
    <w:rsid w:val="004A68AE"/>
    <w:rsid w:val="004B6B1D"/>
    <w:rsid w:val="004B7CF4"/>
    <w:rsid w:val="004C2729"/>
    <w:rsid w:val="004C2949"/>
    <w:rsid w:val="004D217D"/>
    <w:rsid w:val="004D3438"/>
    <w:rsid w:val="004D3979"/>
    <w:rsid w:val="004D44F8"/>
    <w:rsid w:val="004D535D"/>
    <w:rsid w:val="004E19AC"/>
    <w:rsid w:val="004F3314"/>
    <w:rsid w:val="004F54A2"/>
    <w:rsid w:val="00503012"/>
    <w:rsid w:val="00504B58"/>
    <w:rsid w:val="005157B0"/>
    <w:rsid w:val="00525C76"/>
    <w:rsid w:val="00526D3B"/>
    <w:rsid w:val="0053409C"/>
    <w:rsid w:val="0054248E"/>
    <w:rsid w:val="00547DF7"/>
    <w:rsid w:val="00554DCB"/>
    <w:rsid w:val="005560E2"/>
    <w:rsid w:val="0055732C"/>
    <w:rsid w:val="00567143"/>
    <w:rsid w:val="005706C7"/>
    <w:rsid w:val="00570FFD"/>
    <w:rsid w:val="00580C30"/>
    <w:rsid w:val="00580D97"/>
    <w:rsid w:val="00581651"/>
    <w:rsid w:val="005822E2"/>
    <w:rsid w:val="00585C57"/>
    <w:rsid w:val="0059118D"/>
    <w:rsid w:val="005A0C08"/>
    <w:rsid w:val="005A4911"/>
    <w:rsid w:val="005A6962"/>
    <w:rsid w:val="005C0B43"/>
    <w:rsid w:val="005C5482"/>
    <w:rsid w:val="005E1682"/>
    <w:rsid w:val="005E4EF4"/>
    <w:rsid w:val="005F2D66"/>
    <w:rsid w:val="005F6D73"/>
    <w:rsid w:val="005F6EA1"/>
    <w:rsid w:val="005F7FAD"/>
    <w:rsid w:val="00612E79"/>
    <w:rsid w:val="0061559F"/>
    <w:rsid w:val="00631FA6"/>
    <w:rsid w:val="00634CCF"/>
    <w:rsid w:val="006455C1"/>
    <w:rsid w:val="006474C5"/>
    <w:rsid w:val="00654256"/>
    <w:rsid w:val="006554C4"/>
    <w:rsid w:val="00655AA0"/>
    <w:rsid w:val="0065671E"/>
    <w:rsid w:val="006602AA"/>
    <w:rsid w:val="00661D8E"/>
    <w:rsid w:val="00666327"/>
    <w:rsid w:val="00675547"/>
    <w:rsid w:val="00682346"/>
    <w:rsid w:val="0068236B"/>
    <w:rsid w:val="00683F28"/>
    <w:rsid w:val="00690377"/>
    <w:rsid w:val="006A485F"/>
    <w:rsid w:val="006A62BE"/>
    <w:rsid w:val="006C6391"/>
    <w:rsid w:val="006D6DEE"/>
    <w:rsid w:val="006E4AD1"/>
    <w:rsid w:val="006E764B"/>
    <w:rsid w:val="006E7C18"/>
    <w:rsid w:val="00710FCD"/>
    <w:rsid w:val="00722063"/>
    <w:rsid w:val="00722D51"/>
    <w:rsid w:val="0073653B"/>
    <w:rsid w:val="007401A5"/>
    <w:rsid w:val="007420EC"/>
    <w:rsid w:val="00742C3A"/>
    <w:rsid w:val="00742D63"/>
    <w:rsid w:val="0074520C"/>
    <w:rsid w:val="00751B41"/>
    <w:rsid w:val="007541AE"/>
    <w:rsid w:val="00760349"/>
    <w:rsid w:val="00766A92"/>
    <w:rsid w:val="00773563"/>
    <w:rsid w:val="00777956"/>
    <w:rsid w:val="007935D7"/>
    <w:rsid w:val="00795662"/>
    <w:rsid w:val="007B21CB"/>
    <w:rsid w:val="007B5F9F"/>
    <w:rsid w:val="007B7C0B"/>
    <w:rsid w:val="007C3BDA"/>
    <w:rsid w:val="007C4A86"/>
    <w:rsid w:val="007D4B97"/>
    <w:rsid w:val="007E7FE9"/>
    <w:rsid w:val="007F459A"/>
    <w:rsid w:val="00804C7A"/>
    <w:rsid w:val="00822CB1"/>
    <w:rsid w:val="008245B8"/>
    <w:rsid w:val="00827606"/>
    <w:rsid w:val="00850BF7"/>
    <w:rsid w:val="00867D61"/>
    <w:rsid w:val="0088061F"/>
    <w:rsid w:val="0088121C"/>
    <w:rsid w:val="0089194D"/>
    <w:rsid w:val="00895E59"/>
    <w:rsid w:val="008A1C12"/>
    <w:rsid w:val="008A6910"/>
    <w:rsid w:val="008B4A28"/>
    <w:rsid w:val="008C3729"/>
    <w:rsid w:val="008C3A69"/>
    <w:rsid w:val="008C6C98"/>
    <w:rsid w:val="008D16F4"/>
    <w:rsid w:val="008D2257"/>
    <w:rsid w:val="008D6B99"/>
    <w:rsid w:val="008E23C7"/>
    <w:rsid w:val="008E246D"/>
    <w:rsid w:val="008E7454"/>
    <w:rsid w:val="008F3F83"/>
    <w:rsid w:val="008F7610"/>
    <w:rsid w:val="00900926"/>
    <w:rsid w:val="00906EA9"/>
    <w:rsid w:val="00913F8D"/>
    <w:rsid w:val="00915796"/>
    <w:rsid w:val="009165B6"/>
    <w:rsid w:val="00917547"/>
    <w:rsid w:val="009343FB"/>
    <w:rsid w:val="00934EE9"/>
    <w:rsid w:val="00941C91"/>
    <w:rsid w:val="00941D8D"/>
    <w:rsid w:val="00941FDB"/>
    <w:rsid w:val="009421F7"/>
    <w:rsid w:val="00942289"/>
    <w:rsid w:val="0095516F"/>
    <w:rsid w:val="00955A5D"/>
    <w:rsid w:val="009601BD"/>
    <w:rsid w:val="00965A3D"/>
    <w:rsid w:val="00965EC0"/>
    <w:rsid w:val="00966E7E"/>
    <w:rsid w:val="00976034"/>
    <w:rsid w:val="00990C8D"/>
    <w:rsid w:val="00997758"/>
    <w:rsid w:val="009A161F"/>
    <w:rsid w:val="009A760B"/>
    <w:rsid w:val="009B3757"/>
    <w:rsid w:val="009B70B8"/>
    <w:rsid w:val="009C737D"/>
    <w:rsid w:val="009E0F00"/>
    <w:rsid w:val="009E7EF7"/>
    <w:rsid w:val="009F3365"/>
    <w:rsid w:val="009F47D5"/>
    <w:rsid w:val="00A115D9"/>
    <w:rsid w:val="00A15A99"/>
    <w:rsid w:val="00A174C8"/>
    <w:rsid w:val="00A23985"/>
    <w:rsid w:val="00A43B74"/>
    <w:rsid w:val="00A62C09"/>
    <w:rsid w:val="00A65026"/>
    <w:rsid w:val="00A71173"/>
    <w:rsid w:val="00A72068"/>
    <w:rsid w:val="00A76BD2"/>
    <w:rsid w:val="00A82640"/>
    <w:rsid w:val="00A83EF4"/>
    <w:rsid w:val="00A92788"/>
    <w:rsid w:val="00AA0D6C"/>
    <w:rsid w:val="00AA2C20"/>
    <w:rsid w:val="00AA69C3"/>
    <w:rsid w:val="00AC2F9B"/>
    <w:rsid w:val="00AC6764"/>
    <w:rsid w:val="00AD6712"/>
    <w:rsid w:val="00AE192E"/>
    <w:rsid w:val="00AE46B0"/>
    <w:rsid w:val="00AF54D5"/>
    <w:rsid w:val="00B05847"/>
    <w:rsid w:val="00B0769C"/>
    <w:rsid w:val="00B15388"/>
    <w:rsid w:val="00B32DB6"/>
    <w:rsid w:val="00B4036D"/>
    <w:rsid w:val="00B4330E"/>
    <w:rsid w:val="00B51BB2"/>
    <w:rsid w:val="00B5203F"/>
    <w:rsid w:val="00B541D1"/>
    <w:rsid w:val="00B559C1"/>
    <w:rsid w:val="00B600D7"/>
    <w:rsid w:val="00B62F92"/>
    <w:rsid w:val="00B64564"/>
    <w:rsid w:val="00B6605A"/>
    <w:rsid w:val="00B738D9"/>
    <w:rsid w:val="00B82BF1"/>
    <w:rsid w:val="00B83E85"/>
    <w:rsid w:val="00B97574"/>
    <w:rsid w:val="00BA34BE"/>
    <w:rsid w:val="00BB1C59"/>
    <w:rsid w:val="00BB2D1C"/>
    <w:rsid w:val="00BB506D"/>
    <w:rsid w:val="00BD0A42"/>
    <w:rsid w:val="00BE5700"/>
    <w:rsid w:val="00BE5ECB"/>
    <w:rsid w:val="00C0023B"/>
    <w:rsid w:val="00C05CB4"/>
    <w:rsid w:val="00C07248"/>
    <w:rsid w:val="00C16C25"/>
    <w:rsid w:val="00C42753"/>
    <w:rsid w:val="00C621E8"/>
    <w:rsid w:val="00C63010"/>
    <w:rsid w:val="00C67FF5"/>
    <w:rsid w:val="00C753C2"/>
    <w:rsid w:val="00CA09B6"/>
    <w:rsid w:val="00CB11AE"/>
    <w:rsid w:val="00CB6E38"/>
    <w:rsid w:val="00CC1889"/>
    <w:rsid w:val="00CC5F70"/>
    <w:rsid w:val="00CD5D35"/>
    <w:rsid w:val="00CE0285"/>
    <w:rsid w:val="00CF0256"/>
    <w:rsid w:val="00CF417B"/>
    <w:rsid w:val="00CF429A"/>
    <w:rsid w:val="00CF7D64"/>
    <w:rsid w:val="00D011DC"/>
    <w:rsid w:val="00D061B1"/>
    <w:rsid w:val="00D15853"/>
    <w:rsid w:val="00D26932"/>
    <w:rsid w:val="00D30441"/>
    <w:rsid w:val="00D358A6"/>
    <w:rsid w:val="00D432B7"/>
    <w:rsid w:val="00D47A94"/>
    <w:rsid w:val="00D53465"/>
    <w:rsid w:val="00D66178"/>
    <w:rsid w:val="00D73ED4"/>
    <w:rsid w:val="00D75CBF"/>
    <w:rsid w:val="00D852F2"/>
    <w:rsid w:val="00DA2E59"/>
    <w:rsid w:val="00DC0A03"/>
    <w:rsid w:val="00DC11E9"/>
    <w:rsid w:val="00DC2970"/>
    <w:rsid w:val="00DC2E1B"/>
    <w:rsid w:val="00DD3818"/>
    <w:rsid w:val="00DD3FC0"/>
    <w:rsid w:val="00DD55EE"/>
    <w:rsid w:val="00DF019F"/>
    <w:rsid w:val="00DF1284"/>
    <w:rsid w:val="00E047B4"/>
    <w:rsid w:val="00E06803"/>
    <w:rsid w:val="00E112EB"/>
    <w:rsid w:val="00E1649D"/>
    <w:rsid w:val="00E2598E"/>
    <w:rsid w:val="00E262F8"/>
    <w:rsid w:val="00E3024E"/>
    <w:rsid w:val="00E37F70"/>
    <w:rsid w:val="00E513B5"/>
    <w:rsid w:val="00E62C00"/>
    <w:rsid w:val="00E66773"/>
    <w:rsid w:val="00E73CA0"/>
    <w:rsid w:val="00E758EF"/>
    <w:rsid w:val="00E829FD"/>
    <w:rsid w:val="00E82B16"/>
    <w:rsid w:val="00E87DC0"/>
    <w:rsid w:val="00E93745"/>
    <w:rsid w:val="00E96BEA"/>
    <w:rsid w:val="00E96FF2"/>
    <w:rsid w:val="00EA2482"/>
    <w:rsid w:val="00EA549F"/>
    <w:rsid w:val="00EA606B"/>
    <w:rsid w:val="00EA6B2C"/>
    <w:rsid w:val="00EB2B04"/>
    <w:rsid w:val="00EC051F"/>
    <w:rsid w:val="00ED1F28"/>
    <w:rsid w:val="00EE398D"/>
    <w:rsid w:val="00EF1980"/>
    <w:rsid w:val="00F008AA"/>
    <w:rsid w:val="00F011D4"/>
    <w:rsid w:val="00F03B49"/>
    <w:rsid w:val="00F06265"/>
    <w:rsid w:val="00F22491"/>
    <w:rsid w:val="00F23B52"/>
    <w:rsid w:val="00F41D13"/>
    <w:rsid w:val="00F47CC6"/>
    <w:rsid w:val="00F531BD"/>
    <w:rsid w:val="00F678E6"/>
    <w:rsid w:val="00F72275"/>
    <w:rsid w:val="00FB767D"/>
    <w:rsid w:val="00FC5110"/>
    <w:rsid w:val="00FC5BD0"/>
    <w:rsid w:val="00FD28CF"/>
    <w:rsid w:val="00FD5804"/>
    <w:rsid w:val="00FE735F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822C2"/>
  <w15:docId w15:val="{78872CE5-1996-4EAF-AB04-76E789A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46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7B0"/>
    <w:rPr>
      <w:sz w:val="22"/>
      <w:szCs w:val="22"/>
      <w:lang w:eastAsia="en-US"/>
    </w:rPr>
  </w:style>
  <w:style w:type="character" w:styleId="a6">
    <w:name w:val="Hyperlink"/>
    <w:uiPriority w:val="99"/>
    <w:rsid w:val="00B05847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E2D8D"/>
    <w:pPr>
      <w:ind w:left="720"/>
      <w:contextualSpacing/>
    </w:pPr>
  </w:style>
  <w:style w:type="table" w:styleId="a8">
    <w:name w:val="Table Grid"/>
    <w:basedOn w:val="a1"/>
    <w:uiPriority w:val="99"/>
    <w:rsid w:val="00EA6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EA606B"/>
    <w:rPr>
      <w:rFonts w:eastAsia="Times New Roman"/>
      <w:sz w:val="22"/>
      <w:szCs w:val="22"/>
      <w:lang w:eastAsia="en-US"/>
    </w:rPr>
  </w:style>
  <w:style w:type="character" w:styleId="a9">
    <w:name w:val="Strong"/>
    <w:uiPriority w:val="99"/>
    <w:qFormat/>
    <w:locked/>
    <w:rsid w:val="008F7610"/>
    <w:rPr>
      <w:rFonts w:cs="Times New Roman"/>
      <w:b/>
      <w:bCs/>
    </w:rPr>
  </w:style>
  <w:style w:type="character" w:customStyle="1" w:styleId="cnt-link-hover">
    <w:name w:val="cnt-link-hover"/>
    <w:rsid w:val="001D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54E6-1562-4777-AF14-425DB02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cp:lastPrinted>2021-08-25T13:11:00Z</cp:lastPrinted>
  <dcterms:created xsi:type="dcterms:W3CDTF">2024-05-29T12:17:00Z</dcterms:created>
  <dcterms:modified xsi:type="dcterms:W3CDTF">2024-05-29T12:17:00Z</dcterms:modified>
</cp:coreProperties>
</file>