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E636F" w14:textId="77777777" w:rsidR="00F82C2C" w:rsidRPr="00D96D20" w:rsidRDefault="004B0CAB" w:rsidP="004B0CAB">
      <w:pPr>
        <w:pStyle w:val="ConsPlusNormal"/>
        <w:jc w:val="center"/>
        <w:outlineLvl w:val="0"/>
      </w:pPr>
      <w:r>
        <w:t xml:space="preserve">                                                                                                   </w:t>
      </w:r>
      <w:r w:rsidRPr="00D96D20">
        <w:t>Приложение</w:t>
      </w:r>
    </w:p>
    <w:p w14:paraId="6B4982AC" w14:textId="77777777" w:rsidR="00F82C2C" w:rsidRPr="00D96D20" w:rsidRDefault="004B0CAB" w:rsidP="004B0CAB">
      <w:pPr>
        <w:pStyle w:val="ConsPlusNormal"/>
        <w:jc w:val="center"/>
      </w:pPr>
      <w:r w:rsidRPr="00D96D20">
        <w:t xml:space="preserve">                                                                                                    к постановлению</w:t>
      </w:r>
    </w:p>
    <w:p w14:paraId="7E26E928" w14:textId="77777777" w:rsidR="00F82C2C" w:rsidRPr="00D96D20" w:rsidRDefault="004B0CAB" w:rsidP="004B0CAB">
      <w:pPr>
        <w:pStyle w:val="ConsPlusNormal"/>
        <w:jc w:val="center"/>
      </w:pPr>
      <w:r w:rsidRPr="00D96D20">
        <w:t xml:space="preserve">                                                                                                      Администрации города Пскова</w:t>
      </w:r>
    </w:p>
    <w:p w14:paraId="35CB9A4B" w14:textId="1F7C4F73" w:rsidR="00F82C2C" w:rsidRPr="00D96D20" w:rsidRDefault="004B0CAB" w:rsidP="004B0CAB">
      <w:pPr>
        <w:pStyle w:val="ConsPlusNormal"/>
        <w:jc w:val="center"/>
      </w:pPr>
      <w:r w:rsidRPr="00D96D20">
        <w:t xml:space="preserve">                                                                                                     </w:t>
      </w:r>
      <w:r w:rsidR="00F82C2C" w:rsidRPr="00D96D20">
        <w:t xml:space="preserve">от </w:t>
      </w:r>
      <w:r w:rsidR="009B37A5">
        <w:t xml:space="preserve"> 28.05.2025</w:t>
      </w:r>
      <w:r w:rsidR="00F82C2C" w:rsidRPr="00D96D20">
        <w:t xml:space="preserve"> </w:t>
      </w:r>
      <w:r w:rsidRPr="00D96D20">
        <w:t xml:space="preserve">№ </w:t>
      </w:r>
      <w:r w:rsidR="009B37A5">
        <w:t xml:space="preserve"> 898</w:t>
      </w:r>
    </w:p>
    <w:p w14:paraId="5EEB0556" w14:textId="77777777" w:rsidR="00F82C2C" w:rsidRPr="00D96D20" w:rsidRDefault="00F82C2C" w:rsidP="00F82C2C">
      <w:pPr>
        <w:pStyle w:val="ConsPlusNormal"/>
        <w:jc w:val="both"/>
      </w:pPr>
    </w:p>
    <w:p w14:paraId="7938A921" w14:textId="77777777" w:rsidR="00F82C2C" w:rsidRPr="00D96D20" w:rsidRDefault="00F82C2C" w:rsidP="004B0C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8"/>
      <w:bookmarkEnd w:id="0"/>
      <w:r w:rsidRPr="00D96D20">
        <w:rPr>
          <w:rFonts w:ascii="Times New Roman" w:hAnsi="Times New Roman" w:cs="Times New Roman"/>
          <w:sz w:val="24"/>
          <w:szCs w:val="24"/>
        </w:rPr>
        <w:t>Типовая форма соглашения,</w:t>
      </w:r>
    </w:p>
    <w:p w14:paraId="0DBD3E9E" w14:textId="77777777" w:rsidR="00F82C2C" w:rsidRPr="00D96D20" w:rsidRDefault="00F82C2C" w:rsidP="004B0C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6D20">
        <w:rPr>
          <w:rFonts w:ascii="Times New Roman" w:hAnsi="Times New Roman" w:cs="Times New Roman"/>
          <w:sz w:val="24"/>
          <w:szCs w:val="24"/>
        </w:rPr>
        <w:t>заключаемого по результатам отбора исполнителей</w:t>
      </w:r>
    </w:p>
    <w:p w14:paraId="3017EEF8" w14:textId="77777777" w:rsidR="00F82C2C" w:rsidRPr="00D96D20" w:rsidRDefault="004B0CAB" w:rsidP="004B0C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6D20">
        <w:rPr>
          <w:rFonts w:ascii="Times New Roman" w:hAnsi="Times New Roman" w:cs="Times New Roman"/>
          <w:sz w:val="24"/>
          <w:szCs w:val="24"/>
        </w:rPr>
        <w:t>муниципальных</w:t>
      </w:r>
      <w:r w:rsidR="00F82C2C" w:rsidRPr="00D96D20">
        <w:rPr>
          <w:rFonts w:ascii="Times New Roman" w:hAnsi="Times New Roman" w:cs="Times New Roman"/>
          <w:sz w:val="24"/>
          <w:szCs w:val="24"/>
        </w:rPr>
        <w:t xml:space="preserve"> услуг в социальной сфере</w:t>
      </w:r>
    </w:p>
    <w:p w14:paraId="21376315" w14:textId="77777777" w:rsidR="00F82C2C" w:rsidRPr="00D96D20" w:rsidRDefault="00F82C2C" w:rsidP="00F82C2C">
      <w:pPr>
        <w:pStyle w:val="ConsPlusNonformat"/>
        <w:jc w:val="both"/>
      </w:pPr>
    </w:p>
    <w:p w14:paraId="64E0DEF0" w14:textId="77777777" w:rsidR="00F82C2C" w:rsidRPr="00D96D20" w:rsidRDefault="00F82C2C" w:rsidP="00F3771A">
      <w:pPr>
        <w:pStyle w:val="ConsPlusNonformat"/>
        <w:jc w:val="center"/>
      </w:pPr>
      <w:r w:rsidRPr="00D96D20">
        <w:t>г.</w:t>
      </w:r>
      <w:r w:rsidR="00F3771A" w:rsidRPr="00D96D20">
        <w:t xml:space="preserve"> </w:t>
      </w:r>
      <w:r w:rsidRPr="00D96D20">
        <w:t>_______________</w:t>
      </w:r>
      <w:r w:rsidR="00DC3855" w:rsidRPr="00D96D20">
        <w:t>_</w:t>
      </w:r>
      <w:r w:rsidRPr="00D96D20">
        <w:t>__</w:t>
      </w:r>
    </w:p>
    <w:p w14:paraId="21D593E0" w14:textId="77777777" w:rsidR="00F82C2C" w:rsidRPr="00D96D20" w:rsidRDefault="00F3771A" w:rsidP="00F3771A">
      <w:pPr>
        <w:pStyle w:val="ConsPlusNonformat"/>
        <w:jc w:val="center"/>
      </w:pPr>
      <w:r w:rsidRPr="00D96D20">
        <w:t xml:space="preserve">   </w:t>
      </w:r>
      <w:r w:rsidR="00F82C2C" w:rsidRPr="00D96D20">
        <w:t xml:space="preserve">(место заключения </w:t>
      </w:r>
    </w:p>
    <w:p w14:paraId="1996C76D" w14:textId="77777777" w:rsidR="00F82C2C" w:rsidRPr="00D96D20" w:rsidRDefault="00DC3855" w:rsidP="00F82C2C">
      <w:pPr>
        <w:pStyle w:val="ConsPlusNonformat"/>
        <w:jc w:val="both"/>
      </w:pPr>
      <w:r w:rsidRPr="00D96D20">
        <w:t xml:space="preserve">                                   соглашения)</w:t>
      </w:r>
    </w:p>
    <w:p w14:paraId="486D6C46" w14:textId="77777777" w:rsidR="00F82C2C" w:rsidRPr="00D96D20" w:rsidRDefault="00F3771A" w:rsidP="00F82C2C">
      <w:pPr>
        <w:pStyle w:val="ConsPlusNonformat"/>
        <w:jc w:val="both"/>
      </w:pPr>
      <w:r w:rsidRPr="00D96D20">
        <w:t>«</w:t>
      </w:r>
      <w:r w:rsidR="00F82C2C" w:rsidRPr="00D96D20">
        <w:t>__</w:t>
      </w:r>
      <w:r w:rsidRPr="00D96D20">
        <w:t>»</w:t>
      </w:r>
      <w:r w:rsidR="00F82C2C" w:rsidRPr="00D96D20">
        <w:t xml:space="preserve"> ________________ 20__ г.             </w:t>
      </w:r>
      <w:r w:rsidRPr="00D96D20">
        <w:t xml:space="preserve">        </w:t>
      </w:r>
      <w:r w:rsidR="00F82C2C" w:rsidRPr="00D96D20">
        <w:t xml:space="preserve"> </w:t>
      </w:r>
      <w:r w:rsidRPr="00D96D20">
        <w:t xml:space="preserve">         №</w:t>
      </w:r>
      <w:r w:rsidR="00F82C2C" w:rsidRPr="00D96D20">
        <w:t xml:space="preserve"> _________</w:t>
      </w:r>
    </w:p>
    <w:p w14:paraId="28DFA4CE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</w:t>
      </w:r>
      <w:r w:rsidR="00F3771A" w:rsidRPr="00D96D20">
        <w:t xml:space="preserve"> </w:t>
      </w:r>
      <w:r w:rsidRPr="00D96D20">
        <w:t xml:space="preserve">(дата заключения                     </w:t>
      </w:r>
      <w:r w:rsidR="00F3771A" w:rsidRPr="00D96D20">
        <w:t xml:space="preserve">                  </w:t>
      </w:r>
      <w:proofErr w:type="gramStart"/>
      <w:r w:rsidR="00F3771A" w:rsidRPr="00D96D20">
        <w:t xml:space="preserve">   </w:t>
      </w:r>
      <w:r w:rsidRPr="00D96D20">
        <w:t>(</w:t>
      </w:r>
      <w:proofErr w:type="gramEnd"/>
      <w:r w:rsidRPr="00D96D20">
        <w:t xml:space="preserve">номер </w:t>
      </w:r>
    </w:p>
    <w:p w14:paraId="26C2317A" w14:textId="77777777" w:rsidR="00F82C2C" w:rsidRPr="00D96D20" w:rsidRDefault="00F3771A" w:rsidP="00F82C2C">
      <w:pPr>
        <w:pStyle w:val="ConsPlusNonformat"/>
        <w:jc w:val="both"/>
      </w:pPr>
      <w:r w:rsidRPr="00D96D20">
        <w:t xml:space="preserve">        соглашения)                                         соглашения) </w:t>
      </w:r>
      <w:hyperlink w:anchor="Par458" w:tooltip="&lt;1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&quot;Электронный бюджет&quot;, функционирующей в соответствии с Положение" w:history="1">
        <w:r w:rsidRPr="00D96D20">
          <w:t>&lt;1&gt;</w:t>
        </w:r>
      </w:hyperlink>
    </w:p>
    <w:p w14:paraId="02F0E978" w14:textId="77777777" w:rsidR="00BE5F12" w:rsidRPr="00D96D20" w:rsidRDefault="00BE5F12" w:rsidP="00F82C2C">
      <w:pPr>
        <w:pStyle w:val="ConsPlusNonformat"/>
        <w:jc w:val="both"/>
      </w:pPr>
    </w:p>
    <w:p w14:paraId="6F395365" w14:textId="77777777" w:rsidR="00F82C2C" w:rsidRPr="00D96D20" w:rsidRDefault="00F82C2C" w:rsidP="00F82C2C">
      <w:pPr>
        <w:pStyle w:val="ConsPlusNonformat"/>
        <w:jc w:val="both"/>
      </w:pPr>
      <w:r w:rsidRPr="00D96D20">
        <w:t>___</w:t>
      </w:r>
      <w:bookmarkStart w:id="1" w:name="Par38"/>
      <w:bookmarkEnd w:id="1"/>
      <w:r w:rsidRPr="00D96D20">
        <w:t>_____________________________________________________________________</w:t>
      </w:r>
      <w:r w:rsidR="009D59CD" w:rsidRPr="00D96D20">
        <w:t>__</w:t>
      </w:r>
      <w:r w:rsidR="00BE5F12" w:rsidRPr="00D96D20">
        <w:t>__</w:t>
      </w:r>
      <w:r w:rsidRPr="00D96D20">
        <w:t>,</w:t>
      </w:r>
    </w:p>
    <w:p w14:paraId="05412962" w14:textId="77777777" w:rsidR="00F82C2C" w:rsidRPr="00D96D20" w:rsidRDefault="00F82C2C" w:rsidP="00D11045">
      <w:pPr>
        <w:pStyle w:val="ConsPlusNonformat"/>
        <w:jc w:val="center"/>
      </w:pPr>
      <w:r w:rsidRPr="00D96D20">
        <w:t xml:space="preserve">(наименование органа </w:t>
      </w:r>
      <w:r w:rsidR="00D11045" w:rsidRPr="00D96D20">
        <w:t>Администрации города Пскова</w:t>
      </w:r>
      <w:r w:rsidRPr="00D96D20">
        <w:t>, утвердившего</w:t>
      </w:r>
    </w:p>
    <w:p w14:paraId="2FDD36FF" w14:textId="77777777" w:rsidR="009D2F88" w:rsidRPr="00D96D20" w:rsidRDefault="00D11045" w:rsidP="00D11045">
      <w:pPr>
        <w:pStyle w:val="ConsPlusNonformat"/>
        <w:jc w:val="center"/>
      </w:pPr>
      <w:r w:rsidRPr="00D96D20">
        <w:t>муниципальный</w:t>
      </w:r>
      <w:r w:rsidR="00F82C2C" w:rsidRPr="00D96D20">
        <w:t xml:space="preserve"> социальный заказ на оказание </w:t>
      </w:r>
      <w:r w:rsidRPr="00D96D20">
        <w:t>муниципальных</w:t>
      </w:r>
      <w:r w:rsidR="00F82C2C" w:rsidRPr="00D96D20">
        <w:t xml:space="preserve"> услуг</w:t>
      </w:r>
      <w:r w:rsidR="009D2F88" w:rsidRPr="00D96D20">
        <w:t xml:space="preserve"> </w:t>
      </w:r>
    </w:p>
    <w:p w14:paraId="5493966C" w14:textId="77777777" w:rsidR="009D2F88" w:rsidRPr="00D96D20" w:rsidRDefault="00F82C2C" w:rsidP="00D11045">
      <w:pPr>
        <w:pStyle w:val="ConsPlusNonformat"/>
        <w:jc w:val="center"/>
      </w:pPr>
      <w:r w:rsidRPr="00D96D20">
        <w:t>в</w:t>
      </w:r>
      <w:r w:rsidR="009D2F88" w:rsidRPr="00D96D20">
        <w:t xml:space="preserve"> </w:t>
      </w:r>
      <w:r w:rsidRPr="00D96D20">
        <w:t>социальной сфере, отнесенного к полномочиям органов</w:t>
      </w:r>
      <w:r w:rsidR="00D11045" w:rsidRPr="00D96D20">
        <w:t xml:space="preserve"> местного </w:t>
      </w:r>
    </w:p>
    <w:p w14:paraId="3CFE9982" w14:textId="77777777" w:rsidR="009D2F88" w:rsidRPr="00D96D20" w:rsidRDefault="00D11045" w:rsidP="00D11045">
      <w:pPr>
        <w:pStyle w:val="ConsPlusNonformat"/>
        <w:jc w:val="center"/>
      </w:pPr>
      <w:r w:rsidRPr="00D96D20">
        <w:t>самоуправления (</w:t>
      </w:r>
      <w:r w:rsidR="00F82C2C" w:rsidRPr="00D96D20">
        <w:t xml:space="preserve">далее - </w:t>
      </w:r>
      <w:r w:rsidRPr="00D96D20">
        <w:t>муниципальный</w:t>
      </w:r>
      <w:r w:rsidR="00F82C2C" w:rsidRPr="00D96D20">
        <w:t xml:space="preserve"> социальный заказ) </w:t>
      </w:r>
    </w:p>
    <w:p w14:paraId="0E53D5C3" w14:textId="77777777" w:rsidR="009D2F88" w:rsidRPr="00D96D20" w:rsidRDefault="00F82C2C" w:rsidP="00D11045">
      <w:pPr>
        <w:pStyle w:val="ConsPlusNonformat"/>
        <w:jc w:val="center"/>
      </w:pPr>
      <w:r w:rsidRPr="00D96D20">
        <w:t>или</w:t>
      </w:r>
      <w:r w:rsidR="009D2F88" w:rsidRPr="00D96D20">
        <w:t xml:space="preserve"> </w:t>
      </w:r>
      <w:r w:rsidRPr="00D96D20">
        <w:t xml:space="preserve">наименование органа </w:t>
      </w:r>
      <w:r w:rsidR="009D2F88" w:rsidRPr="00D96D20">
        <w:t>местного самоуправления</w:t>
      </w:r>
      <w:r w:rsidRPr="00D96D20">
        <w:t xml:space="preserve">, уполномоченного </w:t>
      </w:r>
    </w:p>
    <w:p w14:paraId="413C62E5" w14:textId="77777777" w:rsidR="009D2F88" w:rsidRPr="00D96D20" w:rsidRDefault="00F82C2C" w:rsidP="00D11045">
      <w:pPr>
        <w:pStyle w:val="ConsPlusNonformat"/>
        <w:jc w:val="center"/>
      </w:pPr>
      <w:r w:rsidRPr="00D96D20">
        <w:t xml:space="preserve">на формирование </w:t>
      </w:r>
      <w:r w:rsidR="009D2F88" w:rsidRPr="00D96D20">
        <w:t xml:space="preserve">муниципального </w:t>
      </w:r>
      <w:r w:rsidRPr="00D96D20">
        <w:t xml:space="preserve">социального заказа, в случае, </w:t>
      </w:r>
    </w:p>
    <w:p w14:paraId="44AAC8DA" w14:textId="77777777" w:rsidR="009D2F88" w:rsidRPr="00D96D20" w:rsidRDefault="00F82C2C" w:rsidP="00D11045">
      <w:pPr>
        <w:pStyle w:val="ConsPlusNonformat"/>
        <w:jc w:val="center"/>
      </w:pPr>
      <w:r w:rsidRPr="00D96D20">
        <w:t>предусмотрен</w:t>
      </w:r>
      <w:r w:rsidR="009D2F88" w:rsidRPr="00D96D20">
        <w:t>н</w:t>
      </w:r>
      <w:r w:rsidRPr="00D96D20">
        <w:t>ом частью 7 статьи 6</w:t>
      </w:r>
      <w:r w:rsidR="009D2F88" w:rsidRPr="00D96D20">
        <w:t xml:space="preserve"> </w:t>
      </w:r>
      <w:r w:rsidRPr="00D96D20">
        <w:t>Федерального закона</w:t>
      </w:r>
      <w:r w:rsidR="009D2F88" w:rsidRPr="00D96D20">
        <w:t xml:space="preserve"> от 13</w:t>
      </w:r>
      <w:r w:rsidR="00BF5061" w:rsidRPr="00D96D20">
        <w:t xml:space="preserve"> июля </w:t>
      </w:r>
      <w:r w:rsidR="009D2F88" w:rsidRPr="00D96D20">
        <w:t>2020</w:t>
      </w:r>
      <w:r w:rsidR="00BF5061" w:rsidRPr="00D96D20">
        <w:t xml:space="preserve"> г.</w:t>
      </w:r>
      <w:r w:rsidR="009D2F88" w:rsidRPr="00D96D20">
        <w:t xml:space="preserve"> </w:t>
      </w:r>
    </w:p>
    <w:p w14:paraId="66E82EFB" w14:textId="77777777" w:rsidR="00F82C2C" w:rsidRPr="00D96D20" w:rsidRDefault="009D2F88" w:rsidP="00D11045">
      <w:pPr>
        <w:pStyle w:val="ConsPlusNonformat"/>
        <w:jc w:val="center"/>
      </w:pPr>
      <w:r w:rsidRPr="00D96D20">
        <w:t>№ 189-ФЗ «</w:t>
      </w:r>
      <w:r w:rsidR="00F82C2C" w:rsidRPr="00D96D20">
        <w:t>О государственном (муниципальном) социальном заказе</w:t>
      </w:r>
      <w:r w:rsidR="009C7150" w:rsidRPr="00D96D20">
        <w:t xml:space="preserve"> </w:t>
      </w:r>
      <w:r w:rsidR="00F82C2C" w:rsidRPr="00D96D20">
        <w:t>на оказание государственных (муниципальных) услуг в социальной сфере</w:t>
      </w:r>
      <w:r w:rsidRPr="00D96D20">
        <w:t>»</w:t>
      </w:r>
      <w:r w:rsidR="00F82C2C" w:rsidRPr="00D96D20">
        <w:t>)</w:t>
      </w:r>
    </w:p>
    <w:p w14:paraId="745F4093" w14:textId="77777777" w:rsidR="009D59CD" w:rsidRPr="00D96D20" w:rsidRDefault="00F82C2C" w:rsidP="00F82C2C">
      <w:pPr>
        <w:pStyle w:val="ConsPlusNonformat"/>
        <w:jc w:val="both"/>
      </w:pPr>
      <w:proofErr w:type="gramStart"/>
      <w:r w:rsidRPr="00D96D20">
        <w:t xml:space="preserve">которому </w:t>
      </w:r>
      <w:r w:rsidR="009D59CD" w:rsidRPr="00D96D20">
        <w:t xml:space="preserve"> </w:t>
      </w:r>
      <w:r w:rsidRPr="00D96D20">
        <w:t>как</w:t>
      </w:r>
      <w:proofErr w:type="gramEnd"/>
      <w:r w:rsidRPr="00D96D20">
        <w:t xml:space="preserve">  получателю средств  бюджета</w:t>
      </w:r>
      <w:r w:rsidR="009D59CD" w:rsidRPr="00D96D20">
        <w:t xml:space="preserve"> города</w:t>
      </w:r>
      <w:r w:rsidRPr="00D96D20">
        <w:t xml:space="preserve">  доведены </w:t>
      </w:r>
      <w:r w:rsidR="009D59CD" w:rsidRPr="00D96D20">
        <w:t xml:space="preserve"> </w:t>
      </w:r>
      <w:r w:rsidRPr="00D96D20">
        <w:t>лимиты</w:t>
      </w:r>
      <w:r w:rsidR="009D59CD" w:rsidRPr="00D96D20">
        <w:t xml:space="preserve"> </w:t>
      </w:r>
      <w:r w:rsidRPr="00D96D20">
        <w:t>бюджетных</w:t>
      </w:r>
    </w:p>
    <w:p w14:paraId="053D4F1A" w14:textId="77777777" w:rsidR="009D59CD" w:rsidRPr="00D96D20" w:rsidRDefault="00F82C2C" w:rsidP="00F82C2C">
      <w:pPr>
        <w:pStyle w:val="ConsPlusNonformat"/>
        <w:jc w:val="both"/>
      </w:pPr>
      <w:proofErr w:type="gramStart"/>
      <w:r w:rsidRPr="00D96D20">
        <w:t xml:space="preserve">обязательств </w:t>
      </w:r>
      <w:r w:rsidR="009D59CD" w:rsidRPr="00D96D20">
        <w:t xml:space="preserve"> </w:t>
      </w:r>
      <w:r w:rsidRPr="00D96D20">
        <w:t>на</w:t>
      </w:r>
      <w:proofErr w:type="gramEnd"/>
      <w:r w:rsidRPr="00D96D20">
        <w:t xml:space="preserve">  предоставление  субсидий юридическим лицам </w:t>
      </w:r>
      <w:r w:rsidR="009D59CD" w:rsidRPr="00D96D20">
        <w:t xml:space="preserve"> </w:t>
      </w:r>
      <w:r w:rsidRPr="00D96D20">
        <w:t>(за</w:t>
      </w:r>
      <w:r w:rsidR="009D59CD" w:rsidRPr="00D96D20">
        <w:t xml:space="preserve"> </w:t>
      </w:r>
      <w:r w:rsidRPr="00D96D20">
        <w:t>исключением</w:t>
      </w:r>
    </w:p>
    <w:p w14:paraId="1C104A20" w14:textId="77777777" w:rsidR="009D59CD" w:rsidRPr="00D96D20" w:rsidRDefault="009D59CD" w:rsidP="00F82C2C">
      <w:pPr>
        <w:pStyle w:val="ConsPlusNonformat"/>
        <w:jc w:val="both"/>
      </w:pPr>
      <w:r w:rsidRPr="00D96D20">
        <w:t xml:space="preserve">муниципальных    </w:t>
      </w:r>
      <w:r w:rsidR="00F82C2C" w:rsidRPr="00D96D20">
        <w:t>учреждений</w:t>
      </w:r>
      <w:proofErr w:type="gramStart"/>
      <w:r w:rsidR="00F82C2C" w:rsidRPr="00D96D20">
        <w:t>),</w:t>
      </w:r>
      <w:r w:rsidRPr="00D96D20">
        <w:t xml:space="preserve">   </w:t>
      </w:r>
      <w:proofErr w:type="gramEnd"/>
      <w:r w:rsidR="00F82C2C" w:rsidRPr="00D96D20">
        <w:t>индивидуальным</w:t>
      </w:r>
      <w:r w:rsidRPr="00D96D20">
        <w:t xml:space="preserve">   </w:t>
      </w:r>
      <w:r w:rsidR="00F82C2C" w:rsidRPr="00D96D20">
        <w:t>предпринимателям,</w:t>
      </w:r>
      <w:r w:rsidRPr="00D96D20">
        <w:t xml:space="preserve">   </w:t>
      </w:r>
      <w:r w:rsidR="00F82C2C" w:rsidRPr="00D96D20">
        <w:t>а</w:t>
      </w:r>
      <w:r w:rsidRPr="00D96D20">
        <w:t xml:space="preserve">  </w:t>
      </w:r>
      <w:r w:rsidR="00F82C2C" w:rsidRPr="00D96D20">
        <w:t>также</w:t>
      </w:r>
      <w:r w:rsidRPr="00D96D20">
        <w:t xml:space="preserve"> </w:t>
      </w:r>
    </w:p>
    <w:p w14:paraId="37F87183" w14:textId="77777777" w:rsidR="009D59CD" w:rsidRPr="00D96D20" w:rsidRDefault="00F82C2C" w:rsidP="00F82C2C">
      <w:pPr>
        <w:pStyle w:val="ConsPlusNonformat"/>
        <w:jc w:val="both"/>
      </w:pPr>
      <w:r w:rsidRPr="00D96D20">
        <w:t>физическим</w:t>
      </w:r>
      <w:r w:rsidR="009D59CD" w:rsidRPr="00D96D20">
        <w:t xml:space="preserve"> </w:t>
      </w:r>
      <w:r w:rsidRPr="00D96D20">
        <w:t>лицам - производителям товаров, работ,</w:t>
      </w:r>
      <w:r w:rsidR="009D59CD" w:rsidRPr="00D96D20">
        <w:t xml:space="preserve"> </w:t>
      </w:r>
      <w:proofErr w:type="gramStart"/>
      <w:r w:rsidRPr="00D96D20">
        <w:t>услуг  в</w:t>
      </w:r>
      <w:proofErr w:type="gramEnd"/>
      <w:r w:rsidRPr="00D96D20">
        <w:t xml:space="preserve">  целях финансового</w:t>
      </w:r>
    </w:p>
    <w:p w14:paraId="512777CB" w14:textId="77777777" w:rsidR="009D59CD" w:rsidRPr="00D96D20" w:rsidRDefault="00F82C2C" w:rsidP="00F82C2C">
      <w:pPr>
        <w:pStyle w:val="ConsPlusNonformat"/>
        <w:jc w:val="both"/>
      </w:pPr>
      <w:r w:rsidRPr="00D96D20">
        <w:t xml:space="preserve">обеспечения </w:t>
      </w:r>
      <w:r w:rsidR="009D59CD" w:rsidRPr="00D96D20">
        <w:t xml:space="preserve">  </w:t>
      </w:r>
      <w:r w:rsidRPr="00D96D20">
        <w:t>исполнения</w:t>
      </w:r>
      <w:r w:rsidR="009D59CD" w:rsidRPr="00D96D20">
        <w:t xml:space="preserve"> </w:t>
      </w:r>
      <w:r w:rsidRPr="00D96D20">
        <w:t xml:space="preserve"> </w:t>
      </w:r>
      <w:r w:rsidR="009D59CD" w:rsidRPr="00D96D20">
        <w:t xml:space="preserve"> муниципального </w:t>
      </w:r>
      <w:r w:rsidRPr="00D96D20">
        <w:t xml:space="preserve"> </w:t>
      </w:r>
      <w:r w:rsidR="009D59CD" w:rsidRPr="00D96D20">
        <w:t xml:space="preserve"> </w:t>
      </w:r>
      <w:r w:rsidRPr="00D96D20">
        <w:t>социального</w:t>
      </w:r>
      <w:r w:rsidR="009D59CD" w:rsidRPr="00D96D20">
        <w:t xml:space="preserve">   </w:t>
      </w:r>
      <w:proofErr w:type="gramStart"/>
      <w:r w:rsidRPr="00D96D20">
        <w:t xml:space="preserve">заказа,  </w:t>
      </w:r>
      <w:r w:rsidR="00DF5CE9" w:rsidRPr="00D96D20">
        <w:t xml:space="preserve"> </w:t>
      </w:r>
      <w:proofErr w:type="gramEnd"/>
      <w:r w:rsidRPr="00D96D20">
        <w:t>именуемый</w:t>
      </w:r>
    </w:p>
    <w:p w14:paraId="722B9257" w14:textId="77777777" w:rsidR="00F82C2C" w:rsidRPr="00D96D20" w:rsidRDefault="00F82C2C" w:rsidP="00F82C2C">
      <w:pPr>
        <w:pStyle w:val="ConsPlusNonformat"/>
        <w:jc w:val="both"/>
      </w:pPr>
      <w:r w:rsidRPr="00D96D20">
        <w:t>в</w:t>
      </w:r>
      <w:r w:rsidR="009D59CD" w:rsidRPr="00D96D20">
        <w:t xml:space="preserve"> </w:t>
      </w:r>
      <w:r w:rsidRPr="00D96D20">
        <w:t xml:space="preserve">дальнейшем </w:t>
      </w:r>
      <w:r w:rsidR="009D59CD" w:rsidRPr="00D96D20">
        <w:t>«Уполномоченный орган»</w:t>
      </w:r>
      <w:r w:rsidRPr="00D96D20">
        <w:t>, в лице</w:t>
      </w:r>
    </w:p>
    <w:p w14:paraId="0C9A0D84" w14:textId="77777777" w:rsidR="00F82C2C" w:rsidRPr="00D96D20" w:rsidRDefault="00F82C2C" w:rsidP="00F82C2C">
      <w:pPr>
        <w:pStyle w:val="ConsPlusNonformat"/>
        <w:jc w:val="both"/>
      </w:pPr>
      <w:r w:rsidRPr="00D96D20">
        <w:t>__________________________________________________________________________</w:t>
      </w:r>
      <w:r w:rsidR="005023D9" w:rsidRPr="00D96D20">
        <w:t>__</w:t>
      </w:r>
      <w:r w:rsidRPr="00D96D20">
        <w:t>,</w:t>
      </w:r>
    </w:p>
    <w:p w14:paraId="0D0548D0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(наименование должности, а также фамилия, имя, отчество (при наличии)</w:t>
      </w:r>
    </w:p>
    <w:p w14:paraId="1EC70E75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   руководителя Уполномоченного органа (уполномоченного им лица)</w:t>
      </w:r>
    </w:p>
    <w:p w14:paraId="55826F80" w14:textId="77777777" w:rsidR="00F82C2C" w:rsidRPr="00D96D20" w:rsidRDefault="00F82C2C" w:rsidP="00F82C2C">
      <w:pPr>
        <w:pStyle w:val="ConsPlusNonformat"/>
        <w:jc w:val="both"/>
      </w:pPr>
      <w:r w:rsidRPr="00D96D20">
        <w:t>действующего на основании ________________________________________________</w:t>
      </w:r>
      <w:r w:rsidR="005023D9" w:rsidRPr="00D96D20">
        <w:t>__</w:t>
      </w:r>
      <w:r w:rsidRPr="00D96D20">
        <w:t>,</w:t>
      </w:r>
    </w:p>
    <w:p w14:paraId="07FC68E8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                      </w:t>
      </w:r>
      <w:r w:rsidR="005023D9" w:rsidRPr="00D96D20">
        <w:t xml:space="preserve"> </w:t>
      </w:r>
      <w:r w:rsidRPr="00D96D20">
        <w:t>(реквизиты учредительного документа (положения)</w:t>
      </w:r>
    </w:p>
    <w:p w14:paraId="795132DE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                      Уполномоченного органа, доверенности, приказа или</w:t>
      </w:r>
    </w:p>
    <w:p w14:paraId="3B195D65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                      </w:t>
      </w:r>
      <w:r w:rsidR="005023D9" w:rsidRPr="00D96D20">
        <w:t xml:space="preserve">  </w:t>
      </w:r>
      <w:r w:rsidRPr="00D96D20">
        <w:t>иного документа, удостоверяющего полномочия)</w:t>
      </w:r>
    </w:p>
    <w:p w14:paraId="5720B126" w14:textId="77777777" w:rsidR="00F82C2C" w:rsidRPr="00D96D20" w:rsidRDefault="00F82C2C" w:rsidP="00F82C2C">
      <w:pPr>
        <w:pStyle w:val="ConsPlusNonformat"/>
        <w:jc w:val="both"/>
      </w:pPr>
      <w:r w:rsidRPr="00D96D20">
        <w:t>и ________________________________________________________________________</w:t>
      </w:r>
      <w:r w:rsidR="005023D9" w:rsidRPr="00D96D20">
        <w:t>__</w:t>
      </w:r>
      <w:r w:rsidRPr="00D96D20">
        <w:t>,</w:t>
      </w:r>
    </w:p>
    <w:p w14:paraId="1C38E742" w14:textId="77777777" w:rsidR="005023D9" w:rsidRPr="00D96D20" w:rsidRDefault="00F82C2C" w:rsidP="00F82C2C">
      <w:pPr>
        <w:pStyle w:val="ConsPlusNonformat"/>
        <w:jc w:val="both"/>
      </w:pPr>
      <w:r w:rsidRPr="00D96D20">
        <w:t xml:space="preserve">  (наименование юридического лица (за исключением </w:t>
      </w:r>
      <w:r w:rsidR="005023D9" w:rsidRPr="00D96D20">
        <w:t xml:space="preserve">муниципальных </w:t>
      </w:r>
      <w:r w:rsidRPr="00D96D20">
        <w:t>учреждений),</w:t>
      </w:r>
    </w:p>
    <w:p w14:paraId="4E0C8A65" w14:textId="77777777" w:rsidR="005023D9" w:rsidRPr="00D96D20" w:rsidRDefault="00F82C2C" w:rsidP="00F82C2C">
      <w:pPr>
        <w:pStyle w:val="ConsPlusNonformat"/>
        <w:jc w:val="both"/>
      </w:pPr>
      <w:r w:rsidRPr="00D96D20">
        <w:t xml:space="preserve"> </w:t>
      </w:r>
      <w:r w:rsidR="005023D9" w:rsidRPr="00D96D20">
        <w:t xml:space="preserve">    </w:t>
      </w:r>
      <w:r w:rsidRPr="00D96D20">
        <w:t>фамилия, имя, отчество (при наличии)</w:t>
      </w:r>
      <w:r w:rsidR="00DF5CE9" w:rsidRPr="00D96D20">
        <w:t xml:space="preserve"> </w:t>
      </w:r>
      <w:r w:rsidR="005023D9" w:rsidRPr="00D96D20">
        <w:t>и</w:t>
      </w:r>
      <w:r w:rsidRPr="00D96D20">
        <w:t xml:space="preserve">ндивидуального предпринимателя </w:t>
      </w:r>
    </w:p>
    <w:p w14:paraId="5226201A" w14:textId="77777777" w:rsidR="00E62AF3" w:rsidRPr="00D96D20" w:rsidRDefault="00E62AF3" w:rsidP="00F82C2C">
      <w:pPr>
        <w:pStyle w:val="ConsPlusNonformat"/>
        <w:jc w:val="both"/>
      </w:pPr>
      <w:r w:rsidRPr="00D96D20">
        <w:t xml:space="preserve">        </w:t>
      </w:r>
      <w:r w:rsidR="00F82C2C" w:rsidRPr="00D96D20">
        <w:t xml:space="preserve">или физического лица </w:t>
      </w:r>
      <w:r w:rsidR="005023D9" w:rsidRPr="00D96D20">
        <w:t>–</w:t>
      </w:r>
      <w:r w:rsidR="00F82C2C" w:rsidRPr="00D96D20">
        <w:t xml:space="preserve"> производителя</w:t>
      </w:r>
      <w:r w:rsidR="005023D9" w:rsidRPr="00D96D20">
        <w:t xml:space="preserve"> </w:t>
      </w:r>
      <w:r w:rsidR="00F82C2C" w:rsidRPr="00D96D20">
        <w:t>товаров, работ, услуг)</w:t>
      </w:r>
    </w:p>
    <w:p w14:paraId="1BAA765D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именуемое </w:t>
      </w:r>
      <w:r w:rsidR="00E62AF3" w:rsidRPr="00D96D20">
        <w:t>в</w:t>
      </w:r>
      <w:r w:rsidRPr="00D96D20">
        <w:t xml:space="preserve"> дальнейшем</w:t>
      </w:r>
      <w:r w:rsidR="00E62AF3" w:rsidRPr="00D96D20">
        <w:t xml:space="preserve"> «</w:t>
      </w:r>
      <w:r w:rsidRPr="00D96D20">
        <w:t>Исполнитель</w:t>
      </w:r>
      <w:r w:rsidR="00E62AF3" w:rsidRPr="00D96D20">
        <w:t>»</w:t>
      </w:r>
      <w:r w:rsidRPr="00D96D20">
        <w:t>, в лице</w:t>
      </w:r>
    </w:p>
    <w:p w14:paraId="758B9D5B" w14:textId="77777777" w:rsidR="00F82C2C" w:rsidRPr="00D96D20" w:rsidRDefault="00F82C2C" w:rsidP="00F82C2C">
      <w:pPr>
        <w:pStyle w:val="ConsPlusNonformat"/>
        <w:jc w:val="both"/>
      </w:pPr>
      <w:r w:rsidRPr="00D96D20">
        <w:t>__________________________________________________________________________</w:t>
      </w:r>
      <w:r w:rsidR="00E62AF3" w:rsidRPr="00D96D20">
        <w:t>__</w:t>
      </w:r>
      <w:r w:rsidRPr="00D96D20">
        <w:t>,</w:t>
      </w:r>
    </w:p>
    <w:p w14:paraId="0820A885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(наименование должности, а также фамилия, имя, отчество (при наличии)</w:t>
      </w:r>
    </w:p>
    <w:p w14:paraId="67ED9E8D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 руководителя Исполнителя (уполномоченного им лица), фамилия, имя,</w:t>
      </w:r>
    </w:p>
    <w:p w14:paraId="21E875D2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отчество (при наличии) индивидуального предпринимателя или физического</w:t>
      </w:r>
    </w:p>
    <w:p w14:paraId="6DFCB0A9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            лица - производителя товаров, работ, услуг)</w:t>
      </w:r>
    </w:p>
    <w:p w14:paraId="12122627" w14:textId="77777777" w:rsidR="00F82C2C" w:rsidRPr="00D96D20" w:rsidRDefault="00F82C2C" w:rsidP="00F82C2C">
      <w:pPr>
        <w:pStyle w:val="ConsPlusNonformat"/>
        <w:jc w:val="both"/>
      </w:pPr>
      <w:r w:rsidRPr="00D96D20">
        <w:t>действующего на основании ________________________________________________</w:t>
      </w:r>
      <w:r w:rsidR="00BF5061" w:rsidRPr="00D96D20">
        <w:t>__</w:t>
      </w:r>
      <w:r w:rsidRPr="00D96D20">
        <w:t>,</w:t>
      </w:r>
    </w:p>
    <w:p w14:paraId="5D4E693A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                     </w:t>
      </w:r>
      <w:r w:rsidR="00BF5061" w:rsidRPr="00D96D20">
        <w:t xml:space="preserve"> </w:t>
      </w:r>
      <w:r w:rsidRPr="00D96D20">
        <w:t xml:space="preserve"> (реквизиты учредительного документа юридического</w:t>
      </w:r>
    </w:p>
    <w:p w14:paraId="2427C5B7" w14:textId="77777777" w:rsidR="00BF5061" w:rsidRPr="00D96D20" w:rsidRDefault="00F82C2C" w:rsidP="00F82C2C">
      <w:pPr>
        <w:pStyle w:val="ConsPlusNonformat"/>
        <w:jc w:val="both"/>
      </w:pPr>
      <w:r w:rsidRPr="00D96D20">
        <w:t xml:space="preserve">                          </w:t>
      </w:r>
      <w:r w:rsidR="00BF5061" w:rsidRPr="00D96D20">
        <w:t xml:space="preserve">  </w:t>
      </w:r>
      <w:r w:rsidRPr="00D96D20">
        <w:t xml:space="preserve">лица (за исключением </w:t>
      </w:r>
      <w:r w:rsidR="00BF5061" w:rsidRPr="00D96D20">
        <w:t>муниципальных учр</w:t>
      </w:r>
      <w:r w:rsidRPr="00D96D20">
        <w:t>еждений),</w:t>
      </w:r>
    </w:p>
    <w:p w14:paraId="24D8C9AF" w14:textId="77777777" w:rsidR="00BF5061" w:rsidRPr="00D96D20" w:rsidRDefault="00F82C2C" w:rsidP="00F82C2C">
      <w:pPr>
        <w:pStyle w:val="ConsPlusNonformat"/>
        <w:jc w:val="both"/>
      </w:pPr>
      <w:r w:rsidRPr="00D96D20">
        <w:t xml:space="preserve"> </w:t>
      </w:r>
      <w:r w:rsidR="00BF5061" w:rsidRPr="00D96D20">
        <w:t xml:space="preserve">                             </w:t>
      </w:r>
      <w:r w:rsidRPr="00D96D20">
        <w:t>свидетельства о государственной</w:t>
      </w:r>
      <w:r w:rsidR="00BF5061" w:rsidRPr="00D96D20">
        <w:t xml:space="preserve"> </w:t>
      </w:r>
      <w:r w:rsidRPr="00D96D20">
        <w:t xml:space="preserve">регистрации </w:t>
      </w:r>
    </w:p>
    <w:p w14:paraId="2BBE0E00" w14:textId="77777777" w:rsidR="00F82C2C" w:rsidRPr="00D96D20" w:rsidRDefault="00BF5061" w:rsidP="00F82C2C">
      <w:pPr>
        <w:pStyle w:val="ConsPlusNonformat"/>
        <w:jc w:val="both"/>
      </w:pPr>
      <w:r w:rsidRPr="00D96D20">
        <w:t xml:space="preserve">                             </w:t>
      </w:r>
      <w:r w:rsidR="00F82C2C" w:rsidRPr="00D96D20">
        <w:t>индивидуального</w:t>
      </w:r>
      <w:r w:rsidRPr="00D96D20">
        <w:t xml:space="preserve"> </w:t>
      </w:r>
      <w:r w:rsidR="00F82C2C" w:rsidRPr="00D96D20">
        <w:t>предпринимателя, доверенности)</w:t>
      </w:r>
    </w:p>
    <w:p w14:paraId="352BDE28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далее   </w:t>
      </w:r>
      <w:proofErr w:type="gramStart"/>
      <w:r w:rsidRPr="00D96D20">
        <w:t xml:space="preserve">именуемые  </w:t>
      </w:r>
      <w:r w:rsidR="00BF5061" w:rsidRPr="00D96D20">
        <w:t>«</w:t>
      </w:r>
      <w:proofErr w:type="gramEnd"/>
      <w:r w:rsidRPr="00D96D20">
        <w:t>Стороны</w:t>
      </w:r>
      <w:r w:rsidR="00BF5061" w:rsidRPr="00D96D20">
        <w:t>»</w:t>
      </w:r>
      <w:r w:rsidRPr="00D96D20">
        <w:t xml:space="preserve">, </w:t>
      </w:r>
      <w:r w:rsidR="00BF5061" w:rsidRPr="00D96D20">
        <w:t xml:space="preserve"> </w:t>
      </w:r>
      <w:r w:rsidRPr="00D96D20">
        <w:t xml:space="preserve"> в  соответствии  </w:t>
      </w:r>
      <w:r w:rsidR="00BF5061" w:rsidRPr="00D96D20">
        <w:t xml:space="preserve"> </w:t>
      </w:r>
      <w:r w:rsidRPr="00D96D20">
        <w:t>с  пунктом  2  статьи  78.4</w:t>
      </w:r>
    </w:p>
    <w:p w14:paraId="6EF67B4C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Бюджетного  </w:t>
      </w:r>
      <w:r w:rsidR="00BF5061" w:rsidRPr="00D96D20">
        <w:t xml:space="preserve"> </w:t>
      </w:r>
      <w:proofErr w:type="gramStart"/>
      <w:r w:rsidRPr="00D96D20">
        <w:t>кодекса  Российской</w:t>
      </w:r>
      <w:proofErr w:type="gramEnd"/>
      <w:r w:rsidRPr="00D96D20">
        <w:t xml:space="preserve">  Федерации,  Федеральным</w:t>
      </w:r>
      <w:r w:rsidR="00BF5061" w:rsidRPr="00D96D20">
        <w:t xml:space="preserve"> </w:t>
      </w:r>
      <w:r w:rsidRPr="00D96D20">
        <w:t xml:space="preserve"> законом от 13 июля</w:t>
      </w:r>
    </w:p>
    <w:p w14:paraId="00E4F97D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2020 г. </w:t>
      </w:r>
      <w:r w:rsidR="005E5F72" w:rsidRPr="00D96D20">
        <w:t xml:space="preserve"> </w:t>
      </w:r>
      <w:r w:rsidR="00BF5061" w:rsidRPr="00D96D20">
        <w:t>№</w:t>
      </w:r>
      <w:r w:rsidRPr="00D96D20">
        <w:t xml:space="preserve"> 189-</w:t>
      </w:r>
      <w:proofErr w:type="gramStart"/>
      <w:r w:rsidRPr="00D96D20">
        <w:t>ФЗ</w:t>
      </w:r>
      <w:r w:rsidR="005E5F72" w:rsidRPr="00D96D20">
        <w:t xml:space="preserve"> </w:t>
      </w:r>
      <w:r w:rsidRPr="00D96D20">
        <w:t xml:space="preserve"> </w:t>
      </w:r>
      <w:r w:rsidR="00BF5061" w:rsidRPr="00D96D20">
        <w:t>«</w:t>
      </w:r>
      <w:proofErr w:type="gramEnd"/>
      <w:r w:rsidRPr="00D96D20">
        <w:t>О государственном</w:t>
      </w:r>
      <w:r w:rsidR="005E5F72" w:rsidRPr="00D96D20">
        <w:t xml:space="preserve">  </w:t>
      </w:r>
      <w:r w:rsidR="00AB35C5" w:rsidRPr="00D96D20">
        <w:t xml:space="preserve"> </w:t>
      </w:r>
      <w:r w:rsidRPr="00D96D20">
        <w:t>(муниципальном)</w:t>
      </w:r>
      <w:r w:rsidR="00AB35C5" w:rsidRPr="00D96D20">
        <w:t xml:space="preserve"> </w:t>
      </w:r>
      <w:r w:rsidR="00BF5061" w:rsidRPr="00D96D20">
        <w:t xml:space="preserve"> </w:t>
      </w:r>
      <w:r w:rsidR="005E5F72" w:rsidRPr="00D96D20">
        <w:t xml:space="preserve"> </w:t>
      </w:r>
      <w:r w:rsidRPr="00D96D20">
        <w:t xml:space="preserve">социальном </w:t>
      </w:r>
      <w:r w:rsidR="00AB35C5" w:rsidRPr="00D96D20">
        <w:t xml:space="preserve"> </w:t>
      </w:r>
      <w:r w:rsidR="005E5F72" w:rsidRPr="00D96D20">
        <w:t xml:space="preserve"> </w:t>
      </w:r>
      <w:r w:rsidRPr="00D96D20">
        <w:t>заказе</w:t>
      </w:r>
      <w:r w:rsidR="00BF5061" w:rsidRPr="00D96D20">
        <w:t xml:space="preserve"> </w:t>
      </w:r>
    </w:p>
    <w:p w14:paraId="6B43F305" w14:textId="77777777" w:rsidR="00F82C2C" w:rsidRPr="00D96D20" w:rsidRDefault="00AB35C5" w:rsidP="00F82C2C">
      <w:pPr>
        <w:pStyle w:val="ConsPlusNonformat"/>
        <w:jc w:val="both"/>
      </w:pPr>
      <w:r w:rsidRPr="00D96D20">
        <w:t xml:space="preserve">на </w:t>
      </w:r>
      <w:r w:rsidR="00F82C2C" w:rsidRPr="00D96D20">
        <w:t xml:space="preserve">оказание государственных </w:t>
      </w:r>
      <w:r w:rsidR="005E5F72" w:rsidRPr="00D96D20">
        <w:t>(</w:t>
      </w:r>
      <w:r w:rsidR="00F82C2C" w:rsidRPr="00D96D20">
        <w:t>муниципальных) услуг в социальной сфере</w:t>
      </w:r>
      <w:r w:rsidR="00BF5061" w:rsidRPr="00D96D20">
        <w:t>»</w:t>
      </w:r>
      <w:r w:rsidR="00F82C2C" w:rsidRPr="00D96D20">
        <w:t>,</w:t>
      </w:r>
    </w:p>
    <w:p w14:paraId="28CEF304" w14:textId="77777777" w:rsidR="00F82C2C" w:rsidRPr="00D96D20" w:rsidRDefault="00F82C2C" w:rsidP="00F82C2C">
      <w:pPr>
        <w:pStyle w:val="ConsPlusNonformat"/>
        <w:jc w:val="both"/>
      </w:pPr>
      <w:r w:rsidRPr="00D96D20">
        <w:t>__________________________________________________________________________</w:t>
      </w:r>
      <w:r w:rsidR="00BF5061" w:rsidRPr="00D96D20">
        <w:t>__</w:t>
      </w:r>
      <w:r w:rsidRPr="00D96D20">
        <w:t>,</w:t>
      </w:r>
    </w:p>
    <w:p w14:paraId="264DAA8F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      (наименование правил (порядка) предоставления субсидии</w:t>
      </w:r>
    </w:p>
    <w:p w14:paraId="0C94FC14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               из бюджета </w:t>
      </w:r>
      <w:r w:rsidR="004E5F7D" w:rsidRPr="00D96D20">
        <w:t xml:space="preserve">города </w:t>
      </w:r>
      <w:r w:rsidRPr="00D96D20">
        <w:t>Исполнителю)</w:t>
      </w:r>
    </w:p>
    <w:p w14:paraId="4A9753B9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утвержденными постановлением </w:t>
      </w:r>
      <w:r w:rsidR="004E5F7D" w:rsidRPr="00D96D20">
        <w:t>Администрации города Пскова</w:t>
      </w:r>
      <w:r w:rsidR="00344702" w:rsidRPr="00D96D20">
        <w:t xml:space="preserve"> </w:t>
      </w:r>
      <w:r w:rsidRPr="00D96D20">
        <w:t>от</w:t>
      </w:r>
      <w:r w:rsidR="00344702" w:rsidRPr="00D96D20">
        <w:t xml:space="preserve"> «__» ______ 20__ г.</w:t>
      </w:r>
    </w:p>
    <w:p w14:paraId="2A73AC7C" w14:textId="77777777" w:rsidR="00F82C2C" w:rsidRPr="00D96D20" w:rsidRDefault="00344702" w:rsidP="00F82C2C">
      <w:pPr>
        <w:pStyle w:val="ConsPlusNonformat"/>
        <w:jc w:val="both"/>
      </w:pPr>
      <w:r w:rsidRPr="00D96D20">
        <w:lastRenderedPageBreak/>
        <w:t>№</w:t>
      </w:r>
      <w:r w:rsidR="00F82C2C" w:rsidRPr="00D96D20">
        <w:t xml:space="preserve"> ___ (далее - Правила предоставления субсидии),</w:t>
      </w:r>
    </w:p>
    <w:p w14:paraId="32ACE771" w14:textId="77777777" w:rsidR="00F82C2C" w:rsidRPr="00D96D20" w:rsidRDefault="00F82C2C" w:rsidP="00F82C2C">
      <w:pPr>
        <w:pStyle w:val="ConsPlusNonformat"/>
        <w:jc w:val="both"/>
      </w:pPr>
      <w:r w:rsidRPr="00D96D20">
        <w:t>__________________________________________________________________________</w:t>
      </w:r>
      <w:r w:rsidR="00344702" w:rsidRPr="00D96D20">
        <w:t>__</w:t>
      </w:r>
      <w:r w:rsidRPr="00D96D20">
        <w:t>,</w:t>
      </w:r>
    </w:p>
    <w:p w14:paraId="2E379E16" w14:textId="77777777" w:rsidR="00F82C2C" w:rsidRPr="00D96D20" w:rsidRDefault="00F82C2C" w:rsidP="00344702">
      <w:pPr>
        <w:pStyle w:val="ConsPlusNonformat"/>
        <w:jc w:val="center"/>
      </w:pPr>
      <w:r w:rsidRPr="00D96D20">
        <w:t>(наименование и реквизиты правового акта Уполномоченного органа,</w:t>
      </w:r>
    </w:p>
    <w:p w14:paraId="26B88923" w14:textId="77777777" w:rsidR="00115D7A" w:rsidRPr="00D96D20" w:rsidRDefault="00F82C2C" w:rsidP="003B1321">
      <w:pPr>
        <w:pStyle w:val="ConsPlusNonformat"/>
        <w:jc w:val="center"/>
      </w:pPr>
      <w:r w:rsidRPr="00D96D20">
        <w:t>определяющего распределение объема оказания Услуги (Услуг) по каждому</w:t>
      </w:r>
      <w:r w:rsidR="003B1321" w:rsidRPr="00D96D20">
        <w:t xml:space="preserve"> п</w:t>
      </w:r>
      <w:r w:rsidRPr="00D96D20">
        <w:t xml:space="preserve">обедителю конкурса на заключение соглашения об оказании </w:t>
      </w:r>
      <w:r w:rsidR="00344702" w:rsidRPr="00D96D20">
        <w:t>муниципальных</w:t>
      </w:r>
      <w:r w:rsidR="00D76B7E" w:rsidRPr="00D96D20">
        <w:t xml:space="preserve"> </w:t>
      </w:r>
    </w:p>
    <w:p w14:paraId="1071C0B6" w14:textId="77777777" w:rsidR="00D76B7E" w:rsidRPr="00D96D20" w:rsidRDefault="00F82C2C" w:rsidP="003B1321">
      <w:pPr>
        <w:pStyle w:val="ConsPlusNonformat"/>
        <w:jc w:val="center"/>
      </w:pPr>
      <w:r w:rsidRPr="00D96D20">
        <w:t>услуг в социальной сфере, отнесенного к полномочиям органов</w:t>
      </w:r>
      <w:r w:rsidR="00344702" w:rsidRPr="00D96D20">
        <w:t xml:space="preserve"> местного </w:t>
      </w:r>
    </w:p>
    <w:p w14:paraId="76FAB40C" w14:textId="77777777" w:rsidR="00115D7A" w:rsidRPr="00D96D20" w:rsidRDefault="00344702" w:rsidP="00B601B5">
      <w:pPr>
        <w:pStyle w:val="ConsPlusNonformat"/>
        <w:ind w:right="-2"/>
        <w:jc w:val="center"/>
      </w:pPr>
      <w:r w:rsidRPr="00D96D20">
        <w:t>самоуправления (</w:t>
      </w:r>
      <w:r w:rsidR="00F82C2C" w:rsidRPr="00D96D20">
        <w:t>далее - конкурс), принятого в соответствии</w:t>
      </w:r>
      <w:r w:rsidR="00D76B7E" w:rsidRPr="00D96D20">
        <w:t xml:space="preserve"> </w:t>
      </w:r>
      <w:r w:rsidR="00F82C2C" w:rsidRPr="00D96D20">
        <w:t xml:space="preserve">с частью 11 </w:t>
      </w:r>
      <w:r w:rsidR="00D76B7E" w:rsidRPr="00D96D20">
        <w:br/>
      </w:r>
      <w:r w:rsidR="00F82C2C" w:rsidRPr="00D96D20">
        <w:t xml:space="preserve">статьи 17 Федерального закона от 13 июля 2020 г. </w:t>
      </w:r>
      <w:r w:rsidRPr="00D96D20">
        <w:t>№</w:t>
      </w:r>
      <w:r w:rsidR="00F82C2C" w:rsidRPr="00D96D20">
        <w:t xml:space="preserve"> 189-ФЗ</w:t>
      </w:r>
      <w:r w:rsidR="00D76B7E" w:rsidRPr="00D96D20">
        <w:t xml:space="preserve"> </w:t>
      </w:r>
      <w:r w:rsidRPr="00D96D20">
        <w:t>«</w:t>
      </w:r>
      <w:r w:rsidR="00F82C2C" w:rsidRPr="00D96D20">
        <w:t>О государственном (муниципальном) социальном заказе на оказание</w:t>
      </w:r>
      <w:r w:rsidR="00D76B7E" w:rsidRPr="00D96D20">
        <w:t xml:space="preserve"> </w:t>
      </w:r>
      <w:r w:rsidR="00F82C2C" w:rsidRPr="00D96D20">
        <w:t>государственных (муниципальных) услуг в социальной сфере</w:t>
      </w:r>
      <w:r w:rsidRPr="00D96D20">
        <w:t>»</w:t>
      </w:r>
      <w:r w:rsidR="00F82C2C" w:rsidRPr="00D96D20">
        <w:t xml:space="preserve"> (далее -</w:t>
      </w:r>
      <w:r w:rsidR="00D76B7E" w:rsidRPr="00D96D20">
        <w:t xml:space="preserve"> </w:t>
      </w:r>
      <w:r w:rsidR="00F82C2C" w:rsidRPr="00D96D20">
        <w:t>Федеральный закон), либо правового акта Уполномоченного органа,</w:t>
      </w:r>
      <w:r w:rsidR="00D76B7E" w:rsidRPr="00D96D20">
        <w:t xml:space="preserve"> </w:t>
      </w:r>
      <w:r w:rsidR="00F82C2C" w:rsidRPr="00D96D20">
        <w:t>определяющего объем оказания Услуги (Услуг) участником отбора исполнителей</w:t>
      </w:r>
      <w:r w:rsidR="00D76B7E" w:rsidRPr="00D96D20">
        <w:t xml:space="preserve"> </w:t>
      </w:r>
      <w:r w:rsidR="00F82C2C" w:rsidRPr="00D96D20">
        <w:t>услуг (далее - участник конкурса),</w:t>
      </w:r>
      <w:r w:rsidR="00B601B5" w:rsidRPr="00D96D20">
        <w:t xml:space="preserve"> </w:t>
      </w:r>
      <w:r w:rsidR="00F82C2C" w:rsidRPr="00D96D20">
        <w:t>подавшим единственное предложение,</w:t>
      </w:r>
      <w:r w:rsidR="00D76B7E" w:rsidRPr="00D96D20">
        <w:t xml:space="preserve"> </w:t>
      </w:r>
      <w:r w:rsidR="00F82C2C" w:rsidRPr="00D96D20">
        <w:t>принятого в соответствии с частью 12 статьи 17 Федерального</w:t>
      </w:r>
      <w:r w:rsidR="00D76B7E" w:rsidRPr="00D96D20">
        <w:t xml:space="preserve"> </w:t>
      </w:r>
      <w:r w:rsidR="00F82C2C" w:rsidRPr="00D96D20">
        <w:t xml:space="preserve">закона </w:t>
      </w:r>
      <w:hyperlink w:anchor="Par459" w:tooltip="&lt;2&gt; Указывается в случае, предусмотренном пунктом 2 части 6 статьи 9 Федерального закона." w:history="1">
        <w:r w:rsidR="00F82C2C" w:rsidRPr="00D96D20">
          <w:t>&lt;2&gt;</w:t>
        </w:r>
      </w:hyperlink>
      <w:r w:rsidR="00F82C2C" w:rsidRPr="00D96D20">
        <w:t>/наименование и реквизиты решения Уполномоченного органа,</w:t>
      </w:r>
      <w:r w:rsidR="00D76B7E" w:rsidRPr="00D96D20">
        <w:t xml:space="preserve"> </w:t>
      </w:r>
      <w:r w:rsidR="00F82C2C" w:rsidRPr="00D96D20">
        <w:t>принимаемого в соответствии с пунктом 16 Положения</w:t>
      </w:r>
      <w:r w:rsidR="00B601B5" w:rsidRPr="00D96D20">
        <w:t xml:space="preserve"> </w:t>
      </w:r>
      <w:r w:rsidR="00F82C2C" w:rsidRPr="00D96D20">
        <w:t>о структуре</w:t>
      </w:r>
      <w:r w:rsidR="00B601B5" w:rsidRPr="00D96D20">
        <w:t xml:space="preserve"> р</w:t>
      </w:r>
      <w:r w:rsidR="00F82C2C" w:rsidRPr="00D96D20">
        <w:t>еестра</w:t>
      </w:r>
      <w:r w:rsidR="00D76B7E" w:rsidRPr="00D96D20">
        <w:t xml:space="preserve"> </w:t>
      </w:r>
      <w:r w:rsidR="00F82C2C" w:rsidRPr="00D96D20">
        <w:t xml:space="preserve">исполнителей государственных (муниципальных) услуг в социальной </w:t>
      </w:r>
    </w:p>
    <w:p w14:paraId="0ADA1777" w14:textId="77777777" w:rsidR="00F82C2C" w:rsidRPr="00D96D20" w:rsidRDefault="00F82C2C" w:rsidP="00760710">
      <w:pPr>
        <w:pStyle w:val="ConsPlusNonformat"/>
        <w:jc w:val="center"/>
      </w:pPr>
      <w:r w:rsidRPr="00D96D20">
        <w:t>сфере</w:t>
      </w:r>
      <w:r w:rsidR="00B601B5" w:rsidRPr="00D96D20">
        <w:t xml:space="preserve"> </w:t>
      </w:r>
      <w:r w:rsidRPr="00D96D20">
        <w:t>в соответствии с социальным сертификатом на получение государственной</w:t>
      </w:r>
      <w:r w:rsidR="00B601B5" w:rsidRPr="00D96D20">
        <w:t xml:space="preserve"> </w:t>
      </w:r>
      <w:r w:rsidRPr="00D96D20">
        <w:t>(муниципальной) услуги в социальной сфере и порядке формирования</w:t>
      </w:r>
      <w:r w:rsidR="003B1321" w:rsidRPr="00D96D20">
        <w:t xml:space="preserve"> </w:t>
      </w:r>
      <w:r w:rsidRPr="00D96D20">
        <w:t>информации, включаемой в такой реестр, утвержденного постановлением</w:t>
      </w:r>
      <w:r w:rsidR="003B1321" w:rsidRPr="00D96D20">
        <w:t xml:space="preserve"> </w:t>
      </w:r>
      <w:r w:rsidRPr="00D96D20">
        <w:t xml:space="preserve">Правительства Российской Федерации от 13 февраля 2021 г. </w:t>
      </w:r>
      <w:r w:rsidR="00D76B7E" w:rsidRPr="00D96D20">
        <w:t>№</w:t>
      </w:r>
      <w:r w:rsidR="00B601B5" w:rsidRPr="00D96D20">
        <w:t xml:space="preserve"> </w:t>
      </w:r>
      <w:r w:rsidRPr="00D96D20">
        <w:t xml:space="preserve">183 </w:t>
      </w:r>
      <w:hyperlink w:anchor="Par460" w:tooltip="&lt;3&gt; Указывается в случае, предусмотренном пунктом 1 части 6 статьи 9 Федерального закона." w:history="1">
        <w:r w:rsidRPr="00D96D20">
          <w:t>&lt;3&gt;</w:t>
        </w:r>
      </w:hyperlink>
      <w:r w:rsidRPr="00D96D20">
        <w:t>)</w:t>
      </w:r>
    </w:p>
    <w:p w14:paraId="6BC2E14E" w14:textId="77777777" w:rsidR="00F82C2C" w:rsidRPr="00D96D20" w:rsidRDefault="00F82C2C" w:rsidP="00B601B5">
      <w:pPr>
        <w:pStyle w:val="ConsPlusNonformat"/>
        <w:ind w:right="140"/>
        <w:jc w:val="both"/>
      </w:pPr>
      <w:r w:rsidRPr="00D96D20">
        <w:t>заключили настоящее Соглашение ____________________________________________</w:t>
      </w:r>
      <w:r w:rsidR="00B601B5" w:rsidRPr="00D96D20">
        <w:t>__</w:t>
      </w:r>
    </w:p>
    <w:p w14:paraId="2E4A6C91" w14:textId="77777777" w:rsidR="00B601B5" w:rsidRPr="00D96D20" w:rsidRDefault="00F82C2C" w:rsidP="00826759">
      <w:pPr>
        <w:pStyle w:val="ConsPlusNonformat"/>
        <w:ind w:right="140"/>
        <w:jc w:val="both"/>
      </w:pPr>
      <w:r w:rsidRPr="00D96D20">
        <w:t xml:space="preserve">                            </w:t>
      </w:r>
      <w:r w:rsidR="00B601B5" w:rsidRPr="00D96D20">
        <w:t xml:space="preserve">  </w:t>
      </w:r>
      <w:r w:rsidR="0007657B" w:rsidRPr="00D96D20">
        <w:t xml:space="preserve"> </w:t>
      </w:r>
      <w:r w:rsidR="00D55756" w:rsidRPr="00D96D20">
        <w:t xml:space="preserve"> </w:t>
      </w:r>
      <w:r w:rsidRPr="00D96D20">
        <w:t xml:space="preserve">(об оказании </w:t>
      </w:r>
      <w:r w:rsidR="00B601B5" w:rsidRPr="00D96D20">
        <w:t>муниципальных</w:t>
      </w:r>
      <w:r w:rsidRPr="00D96D20">
        <w:t xml:space="preserve"> услуг в социальной</w:t>
      </w:r>
    </w:p>
    <w:p w14:paraId="7833BAA2" w14:textId="77777777" w:rsidR="00F82C2C" w:rsidRPr="00D96D20" w:rsidRDefault="00B601B5" w:rsidP="00F82C2C">
      <w:pPr>
        <w:pStyle w:val="ConsPlusNonformat"/>
        <w:jc w:val="both"/>
      </w:pPr>
      <w:r w:rsidRPr="00D96D20">
        <w:t xml:space="preserve">                              </w:t>
      </w:r>
      <w:r w:rsidR="00D55756" w:rsidRPr="00D96D20">
        <w:t xml:space="preserve"> </w:t>
      </w:r>
      <w:r w:rsidRPr="00D96D20">
        <w:t xml:space="preserve"> </w:t>
      </w:r>
      <w:r w:rsidR="0007657B" w:rsidRPr="00D96D20">
        <w:t xml:space="preserve"> </w:t>
      </w:r>
      <w:r w:rsidR="00F82C2C" w:rsidRPr="00D96D20">
        <w:t>сфере,</w:t>
      </w:r>
      <w:r w:rsidRPr="00D96D20">
        <w:t xml:space="preserve"> </w:t>
      </w:r>
      <w:r w:rsidR="00F82C2C" w:rsidRPr="00D96D20">
        <w:t>организация оказания которых отнесена</w:t>
      </w:r>
    </w:p>
    <w:p w14:paraId="738BCF63" w14:textId="77777777" w:rsidR="00826759" w:rsidRPr="00D96D20" w:rsidRDefault="00F82C2C" w:rsidP="00826759">
      <w:pPr>
        <w:pStyle w:val="ConsPlusNonformat"/>
        <w:ind w:right="140"/>
        <w:jc w:val="both"/>
      </w:pPr>
      <w:r w:rsidRPr="00D96D20">
        <w:t xml:space="preserve">                          </w:t>
      </w:r>
      <w:r w:rsidR="00826759" w:rsidRPr="00D96D20">
        <w:t xml:space="preserve"> </w:t>
      </w:r>
      <w:r w:rsidR="00D55756" w:rsidRPr="00D96D20">
        <w:t xml:space="preserve"> </w:t>
      </w:r>
      <w:r w:rsidRPr="00D96D20">
        <w:t xml:space="preserve">к полномочиям органов </w:t>
      </w:r>
      <w:r w:rsidR="009F3E65" w:rsidRPr="00D96D20">
        <w:t xml:space="preserve">Администрации города </w:t>
      </w:r>
      <w:r w:rsidR="00826759" w:rsidRPr="00D96D20">
        <w:t>Пскова,</w:t>
      </w:r>
    </w:p>
    <w:p w14:paraId="559FF097" w14:textId="77777777" w:rsidR="009F3E65" w:rsidRPr="00D96D20" w:rsidRDefault="00826759" w:rsidP="009F3E65">
      <w:pPr>
        <w:pStyle w:val="ConsPlusNonformat"/>
        <w:jc w:val="both"/>
      </w:pPr>
      <w:r w:rsidRPr="00D96D20">
        <w:t xml:space="preserve">                          </w:t>
      </w:r>
      <w:r w:rsidR="00D55756" w:rsidRPr="00D96D20">
        <w:t xml:space="preserve"> </w:t>
      </w:r>
      <w:r w:rsidRPr="00D96D20">
        <w:t>заключенного по результатам конкурса на заключение</w:t>
      </w:r>
    </w:p>
    <w:p w14:paraId="73DDB2C9" w14:textId="77777777" w:rsidR="00826759" w:rsidRPr="00D96D20" w:rsidRDefault="00F82C2C" w:rsidP="00330C1F">
      <w:pPr>
        <w:pStyle w:val="ConsPlusNonformat"/>
        <w:ind w:right="140"/>
        <w:jc w:val="both"/>
      </w:pPr>
      <w:r w:rsidRPr="00D96D20">
        <w:t xml:space="preserve">             </w:t>
      </w:r>
      <w:r w:rsidR="009F3E65" w:rsidRPr="00D96D20">
        <w:t xml:space="preserve">          </w:t>
      </w:r>
      <w:r w:rsidR="007447AA" w:rsidRPr="00D96D20">
        <w:t xml:space="preserve">   </w:t>
      </w:r>
      <w:r w:rsidR="00826759" w:rsidRPr="00D96D20">
        <w:t xml:space="preserve">      </w:t>
      </w:r>
      <w:r w:rsidR="00D55756" w:rsidRPr="00D96D20">
        <w:t xml:space="preserve"> </w:t>
      </w:r>
      <w:r w:rsidR="00826759" w:rsidRPr="00D96D20">
        <w:t xml:space="preserve">  соглашения об оказании муниципальных </w:t>
      </w:r>
      <w:r w:rsidRPr="00D96D20">
        <w:t xml:space="preserve">услуг </w:t>
      </w:r>
    </w:p>
    <w:p w14:paraId="1B20B25F" w14:textId="77777777" w:rsidR="00826759" w:rsidRPr="00D96D20" w:rsidRDefault="00826759" w:rsidP="0007657B">
      <w:pPr>
        <w:pStyle w:val="ConsPlusNonformat"/>
        <w:ind w:right="140"/>
        <w:jc w:val="both"/>
      </w:pPr>
      <w:r w:rsidRPr="00D96D20">
        <w:t xml:space="preserve">                            </w:t>
      </w:r>
      <w:r w:rsidR="00D55756" w:rsidRPr="00D96D20">
        <w:t xml:space="preserve"> </w:t>
      </w:r>
      <w:r w:rsidRPr="00D96D20">
        <w:t xml:space="preserve">   </w:t>
      </w:r>
      <w:r w:rsidR="00D55756" w:rsidRPr="00D96D20">
        <w:t xml:space="preserve"> </w:t>
      </w:r>
      <w:r w:rsidRPr="00D96D20">
        <w:t xml:space="preserve"> </w:t>
      </w:r>
      <w:r w:rsidR="00F82C2C" w:rsidRPr="00D96D20">
        <w:t>в социальной сфере, отнесенных к полномочиям</w:t>
      </w:r>
      <w:r w:rsidRPr="00D96D20">
        <w:t xml:space="preserve"> </w:t>
      </w:r>
    </w:p>
    <w:p w14:paraId="5067A8F9" w14:textId="77777777" w:rsidR="007447AA" w:rsidRPr="00D96D20" w:rsidRDefault="00826759" w:rsidP="0007657B">
      <w:pPr>
        <w:pStyle w:val="ConsPlusNonformat"/>
        <w:ind w:right="140"/>
        <w:jc w:val="both"/>
      </w:pPr>
      <w:r w:rsidRPr="00D96D20">
        <w:t xml:space="preserve">                           </w:t>
      </w:r>
      <w:r w:rsidR="00D55756" w:rsidRPr="00D96D20">
        <w:t xml:space="preserve"> </w:t>
      </w:r>
      <w:r w:rsidRPr="00D96D20">
        <w:t xml:space="preserve"> </w:t>
      </w:r>
      <w:r w:rsidR="00330C1F" w:rsidRPr="00D96D20">
        <w:t>о</w:t>
      </w:r>
      <w:r w:rsidR="00F82C2C" w:rsidRPr="00D96D20">
        <w:t>рганов</w:t>
      </w:r>
      <w:r w:rsidR="007447AA" w:rsidRPr="00D96D20">
        <w:t xml:space="preserve"> </w:t>
      </w:r>
      <w:r w:rsidR="009F3E65" w:rsidRPr="00D96D20">
        <w:t>местного самоуправления</w:t>
      </w:r>
      <w:r w:rsidR="00F82C2C" w:rsidRPr="00D96D20">
        <w:t xml:space="preserve"> </w:t>
      </w:r>
      <w:hyperlink w:anchor="Par459" w:tooltip="&lt;2&gt; Указывается в случае, предусмотренном пунктом 2 части 6 статьи 9 Федерального закона." w:history="1">
        <w:r w:rsidR="00F82C2C" w:rsidRPr="00D96D20">
          <w:t>&lt;2&gt;</w:t>
        </w:r>
      </w:hyperlink>
      <w:r w:rsidR="009725F0" w:rsidRPr="00D96D20">
        <w:t xml:space="preserve"> </w:t>
      </w:r>
      <w:r w:rsidR="00F82C2C" w:rsidRPr="00D96D20">
        <w:t>/о</w:t>
      </w:r>
      <w:r w:rsidR="009F3E65" w:rsidRPr="00D96D20">
        <w:t xml:space="preserve"> </w:t>
      </w:r>
      <w:r w:rsidR="00F82C2C" w:rsidRPr="00D96D20">
        <w:t xml:space="preserve">финансовом </w:t>
      </w:r>
    </w:p>
    <w:p w14:paraId="33CA36B8" w14:textId="77777777" w:rsidR="00330C1F" w:rsidRPr="00D96D20" w:rsidRDefault="007447AA" w:rsidP="0007657B">
      <w:pPr>
        <w:pStyle w:val="ConsPlusNonformat"/>
        <w:ind w:right="140"/>
        <w:jc w:val="both"/>
      </w:pPr>
      <w:r w:rsidRPr="00D96D20">
        <w:t xml:space="preserve">                                 </w:t>
      </w:r>
      <w:r w:rsidR="00D55756" w:rsidRPr="00D96D20">
        <w:t xml:space="preserve"> </w:t>
      </w:r>
      <w:r w:rsidRPr="00D96D20">
        <w:t xml:space="preserve"> </w:t>
      </w:r>
      <w:r w:rsidR="00F82C2C" w:rsidRPr="00D96D20">
        <w:t>обеспечении</w:t>
      </w:r>
      <w:r w:rsidRPr="00D96D20">
        <w:t xml:space="preserve"> (возмещении) затрат, связанных</w:t>
      </w:r>
    </w:p>
    <w:p w14:paraId="6FA1F7A6" w14:textId="77777777" w:rsidR="00826759" w:rsidRPr="00D96D20" w:rsidRDefault="00330C1F" w:rsidP="00F82C2C">
      <w:pPr>
        <w:pStyle w:val="ConsPlusNonformat"/>
        <w:jc w:val="both"/>
      </w:pPr>
      <w:r w:rsidRPr="00D96D20">
        <w:t xml:space="preserve">                    </w:t>
      </w:r>
      <w:r w:rsidR="00CD095C" w:rsidRPr="00D96D20">
        <w:t xml:space="preserve">      </w:t>
      </w:r>
      <w:r w:rsidR="00826759" w:rsidRPr="00D96D20">
        <w:t xml:space="preserve">    </w:t>
      </w:r>
      <w:r w:rsidR="00D55756" w:rsidRPr="00D96D20">
        <w:t xml:space="preserve"> </w:t>
      </w:r>
      <w:r w:rsidR="00826759" w:rsidRPr="00D96D20">
        <w:t xml:space="preserve">  </w:t>
      </w:r>
      <w:r w:rsidR="00F82C2C" w:rsidRPr="00D96D20">
        <w:t xml:space="preserve">с оказанием </w:t>
      </w:r>
      <w:r w:rsidR="00826759" w:rsidRPr="00D96D20">
        <w:t>муниципальных услуг в социальной</w:t>
      </w:r>
    </w:p>
    <w:p w14:paraId="33A68E19" w14:textId="77777777" w:rsidR="00826759" w:rsidRPr="00D96D20" w:rsidRDefault="00826759" w:rsidP="00826759">
      <w:pPr>
        <w:pStyle w:val="ConsPlusNonformat"/>
        <w:jc w:val="both"/>
      </w:pPr>
      <w:r w:rsidRPr="00D96D20">
        <w:t xml:space="preserve">                             </w:t>
      </w:r>
      <w:r w:rsidR="00D55756" w:rsidRPr="00D96D20">
        <w:t xml:space="preserve"> </w:t>
      </w:r>
      <w:r w:rsidRPr="00D96D20">
        <w:t xml:space="preserve"> </w:t>
      </w:r>
      <w:r w:rsidR="00D55756" w:rsidRPr="00D96D20">
        <w:t xml:space="preserve">  </w:t>
      </w:r>
      <w:r w:rsidRPr="00D96D20">
        <w:t xml:space="preserve">сфере, </w:t>
      </w:r>
      <w:r w:rsidR="007447AA" w:rsidRPr="00D96D20">
        <w:t xml:space="preserve">организация </w:t>
      </w:r>
      <w:r w:rsidRPr="00D96D20">
        <w:t>оказания которых отнесена</w:t>
      </w:r>
    </w:p>
    <w:p w14:paraId="17A6130D" w14:textId="77777777" w:rsidR="00CD095C" w:rsidRPr="00D96D20" w:rsidRDefault="00CD095C" w:rsidP="00F82C2C">
      <w:pPr>
        <w:pStyle w:val="ConsPlusNonformat"/>
        <w:jc w:val="both"/>
      </w:pPr>
      <w:r w:rsidRPr="00D96D20">
        <w:t xml:space="preserve">                      </w:t>
      </w:r>
      <w:r w:rsidR="007447AA" w:rsidRPr="00D96D20">
        <w:t xml:space="preserve">       </w:t>
      </w:r>
      <w:r w:rsidR="00D55756" w:rsidRPr="00D96D20">
        <w:t xml:space="preserve"> </w:t>
      </w:r>
      <w:r w:rsidR="00826759" w:rsidRPr="00D96D20">
        <w:t xml:space="preserve"> </w:t>
      </w:r>
      <w:r w:rsidR="00F82C2C" w:rsidRPr="00D96D20">
        <w:t>к полномочиям</w:t>
      </w:r>
      <w:r w:rsidR="007447AA" w:rsidRPr="00D96D20">
        <w:t xml:space="preserve"> органов</w:t>
      </w:r>
      <w:r w:rsidR="00826759" w:rsidRPr="00D96D20">
        <w:t xml:space="preserve"> местного самоуправления,</w:t>
      </w:r>
    </w:p>
    <w:p w14:paraId="59359584" w14:textId="77777777" w:rsidR="00D55756" w:rsidRPr="00D96D20" w:rsidRDefault="00F82C2C" w:rsidP="00F86146">
      <w:pPr>
        <w:pStyle w:val="ConsPlusNonformat"/>
        <w:ind w:right="142"/>
        <w:jc w:val="both"/>
      </w:pPr>
      <w:r w:rsidRPr="00D96D20">
        <w:t xml:space="preserve"> </w:t>
      </w:r>
      <w:r w:rsidR="007447AA" w:rsidRPr="00D96D20">
        <w:t xml:space="preserve">                       </w:t>
      </w:r>
      <w:r w:rsidR="00D55756" w:rsidRPr="00D96D20">
        <w:t xml:space="preserve">             </w:t>
      </w:r>
      <w:r w:rsidR="007447AA" w:rsidRPr="00D96D20">
        <w:t>в соответствии с социальным</w:t>
      </w:r>
      <w:r w:rsidR="00D55756" w:rsidRPr="00D96D20">
        <w:t xml:space="preserve"> сертификатом </w:t>
      </w:r>
    </w:p>
    <w:p w14:paraId="77B5C0D7" w14:textId="77777777" w:rsidR="0007657B" w:rsidRPr="00D96D20" w:rsidRDefault="00D55756" w:rsidP="00F82C2C">
      <w:pPr>
        <w:pStyle w:val="ConsPlusNonformat"/>
        <w:jc w:val="both"/>
      </w:pPr>
      <w:r w:rsidRPr="00D96D20">
        <w:t xml:space="preserve">                                      на получение </w:t>
      </w:r>
      <w:r w:rsidR="007447AA" w:rsidRPr="00D96D20">
        <w:t>такой муниципальной услуги</w:t>
      </w:r>
    </w:p>
    <w:p w14:paraId="12B3FAC9" w14:textId="77777777" w:rsidR="0007657B" w:rsidRPr="00D96D20" w:rsidRDefault="0007657B" w:rsidP="00F82C2C">
      <w:pPr>
        <w:pStyle w:val="ConsPlusNonformat"/>
        <w:jc w:val="both"/>
      </w:pPr>
      <w:r w:rsidRPr="00D96D20">
        <w:t xml:space="preserve">                             </w:t>
      </w:r>
      <w:r w:rsidR="00D55756" w:rsidRPr="00D96D20">
        <w:t xml:space="preserve"> </w:t>
      </w:r>
      <w:r w:rsidRPr="00D96D20">
        <w:t xml:space="preserve"> </w:t>
      </w:r>
      <w:r w:rsidR="007447AA" w:rsidRPr="00D96D20">
        <w:t xml:space="preserve"> </w:t>
      </w:r>
      <w:r w:rsidR="00D55756" w:rsidRPr="00D96D20">
        <w:t xml:space="preserve">  </w:t>
      </w:r>
      <w:r w:rsidR="00F82C2C" w:rsidRPr="00D96D20">
        <w:t>в социальной сфере,</w:t>
      </w:r>
      <w:r w:rsidR="007447AA" w:rsidRPr="00D96D20">
        <w:t xml:space="preserve"> в случае предоставления</w:t>
      </w:r>
    </w:p>
    <w:p w14:paraId="1DA89C1B" w14:textId="77777777" w:rsidR="007447AA" w:rsidRPr="00D96D20" w:rsidRDefault="0007657B" w:rsidP="00F82C2C">
      <w:pPr>
        <w:pStyle w:val="ConsPlusNonformat"/>
        <w:jc w:val="both"/>
      </w:pPr>
      <w:r w:rsidRPr="00D96D20">
        <w:t xml:space="preserve">                        </w:t>
      </w:r>
      <w:r w:rsidR="007447AA" w:rsidRPr="00D96D20">
        <w:t xml:space="preserve">      </w:t>
      </w:r>
      <w:r w:rsidR="00D55756" w:rsidRPr="00D96D20">
        <w:t xml:space="preserve"> </w:t>
      </w:r>
      <w:r w:rsidR="007447AA" w:rsidRPr="00D96D20">
        <w:t xml:space="preserve">  </w:t>
      </w:r>
      <w:r w:rsidR="00D55756" w:rsidRPr="00D96D20">
        <w:t xml:space="preserve">  </w:t>
      </w:r>
      <w:r w:rsidR="00F82C2C" w:rsidRPr="00D96D20">
        <w:t xml:space="preserve">исполнителем услуг </w:t>
      </w:r>
      <w:r w:rsidR="007447AA" w:rsidRPr="00D96D20">
        <w:t xml:space="preserve">социального сертификата </w:t>
      </w:r>
    </w:p>
    <w:p w14:paraId="68797C4A" w14:textId="77777777" w:rsidR="007447AA" w:rsidRPr="00D96D20" w:rsidRDefault="007447AA" w:rsidP="007447AA">
      <w:pPr>
        <w:pStyle w:val="ConsPlusNonformat"/>
        <w:jc w:val="both"/>
      </w:pPr>
      <w:r w:rsidRPr="00D96D20">
        <w:t xml:space="preserve">                             </w:t>
      </w:r>
      <w:r w:rsidR="00D55756" w:rsidRPr="00D96D20">
        <w:t xml:space="preserve">  </w:t>
      </w:r>
      <w:r w:rsidRPr="00D96D20">
        <w:t xml:space="preserve">на получение </w:t>
      </w:r>
      <w:r w:rsidR="0007657B" w:rsidRPr="00D96D20">
        <w:t>муниципальной</w:t>
      </w:r>
      <w:r w:rsidRPr="00D96D20">
        <w:t xml:space="preserve"> услуги </w:t>
      </w:r>
      <w:r w:rsidR="00F82C2C" w:rsidRPr="00D96D20">
        <w:t>в социальной</w:t>
      </w:r>
      <w:r w:rsidR="0007657B" w:rsidRPr="00D96D20">
        <w:t xml:space="preserve"> </w:t>
      </w:r>
    </w:p>
    <w:p w14:paraId="17A223D6" w14:textId="77777777" w:rsidR="007447AA" w:rsidRPr="00D96D20" w:rsidRDefault="007447AA" w:rsidP="007447AA">
      <w:pPr>
        <w:pStyle w:val="ConsPlusNonformat"/>
        <w:jc w:val="both"/>
      </w:pPr>
      <w:r w:rsidRPr="00D96D20">
        <w:t xml:space="preserve">                         </w:t>
      </w:r>
      <w:r w:rsidR="00D55756" w:rsidRPr="00D96D20">
        <w:t xml:space="preserve">        </w:t>
      </w:r>
      <w:r w:rsidR="00F82C2C" w:rsidRPr="00D96D20">
        <w:t>сфере</w:t>
      </w:r>
      <w:r w:rsidR="0007657B" w:rsidRPr="00D96D20">
        <w:t>,</w:t>
      </w:r>
      <w:r w:rsidR="00F82C2C" w:rsidRPr="00D96D20">
        <w:t xml:space="preserve"> </w:t>
      </w:r>
      <w:r w:rsidR="00D55756" w:rsidRPr="00D96D20">
        <w:t>организация оказания которых отнесена</w:t>
      </w:r>
    </w:p>
    <w:p w14:paraId="4245935F" w14:textId="77777777" w:rsidR="008B16F5" w:rsidRPr="00D96D20" w:rsidRDefault="007447AA" w:rsidP="00D55756">
      <w:pPr>
        <w:pStyle w:val="ConsPlusNonformat"/>
        <w:jc w:val="both"/>
      </w:pPr>
      <w:r w:rsidRPr="00D96D20">
        <w:t xml:space="preserve">                         </w:t>
      </w:r>
      <w:r w:rsidR="00D55756" w:rsidRPr="00D96D20">
        <w:t xml:space="preserve">      </w:t>
      </w:r>
      <w:r w:rsidRPr="00D96D20">
        <w:t>к полномочиям</w:t>
      </w:r>
      <w:r w:rsidR="00D55756" w:rsidRPr="00D96D20">
        <w:t xml:space="preserve"> </w:t>
      </w:r>
      <w:r w:rsidR="00F82C2C" w:rsidRPr="00D96D20">
        <w:t>органов</w:t>
      </w:r>
      <w:r w:rsidR="0007657B" w:rsidRPr="00D96D20">
        <w:t xml:space="preserve"> местного</w:t>
      </w:r>
      <w:r w:rsidR="008B16F5" w:rsidRPr="00D96D20">
        <w:t xml:space="preserve"> сам</w:t>
      </w:r>
      <w:r w:rsidR="0007657B" w:rsidRPr="00D96D20">
        <w:t>оуправления</w:t>
      </w:r>
      <w:r w:rsidR="00616CCA" w:rsidRPr="00D96D20">
        <w:t>,</w:t>
      </w:r>
      <w:r w:rsidR="0007657B" w:rsidRPr="00D96D20">
        <w:t xml:space="preserve"> </w:t>
      </w:r>
    </w:p>
    <w:p w14:paraId="02337A0F" w14:textId="77777777" w:rsidR="00D55756" w:rsidRPr="00D96D20" w:rsidRDefault="008B16F5" w:rsidP="00D55756">
      <w:pPr>
        <w:pStyle w:val="ConsPlusNonformat"/>
        <w:ind w:right="-2"/>
        <w:jc w:val="both"/>
      </w:pPr>
      <w:r w:rsidRPr="00D96D20">
        <w:t xml:space="preserve">                    </w:t>
      </w:r>
      <w:r w:rsidR="00D55756" w:rsidRPr="00D96D20">
        <w:t xml:space="preserve">            </w:t>
      </w:r>
      <w:r w:rsidR="00F82C2C" w:rsidRPr="00D96D20">
        <w:t>в уполномоченный орган или без</w:t>
      </w:r>
      <w:r w:rsidRPr="00D96D20">
        <w:t xml:space="preserve"> предоставления</w:t>
      </w:r>
    </w:p>
    <w:p w14:paraId="0BDE3D10" w14:textId="77777777" w:rsidR="008B16F5" w:rsidRPr="00D96D20" w:rsidRDefault="00D55756" w:rsidP="00D55756">
      <w:pPr>
        <w:pStyle w:val="ConsPlusNonformat"/>
        <w:ind w:right="-2"/>
        <w:jc w:val="both"/>
      </w:pPr>
      <w:r w:rsidRPr="00D96D20">
        <w:t xml:space="preserve">                           </w:t>
      </w:r>
      <w:r w:rsidR="008B16F5" w:rsidRPr="00D96D20">
        <w:t>социального</w:t>
      </w:r>
      <w:r w:rsidRPr="00D96D20">
        <w:t xml:space="preserve"> сертификата на получение муниципальной</w:t>
      </w:r>
    </w:p>
    <w:p w14:paraId="67D93759" w14:textId="77777777" w:rsidR="00D55756" w:rsidRPr="00D96D20" w:rsidRDefault="00D55756" w:rsidP="00D55756">
      <w:pPr>
        <w:pStyle w:val="ConsPlusNonformat"/>
        <w:ind w:right="-2"/>
        <w:jc w:val="both"/>
      </w:pPr>
      <w:r w:rsidRPr="00D96D20">
        <w:t xml:space="preserve"> </w:t>
      </w:r>
      <w:r w:rsidR="008B16F5" w:rsidRPr="00D96D20">
        <w:t xml:space="preserve">                  </w:t>
      </w:r>
      <w:r w:rsidRPr="00D96D20">
        <w:t xml:space="preserve">          у</w:t>
      </w:r>
      <w:r w:rsidR="00F82C2C" w:rsidRPr="00D96D20">
        <w:t>слуги социальной</w:t>
      </w:r>
      <w:r w:rsidR="008B16F5" w:rsidRPr="00D96D20">
        <w:t xml:space="preserve"> </w:t>
      </w:r>
      <w:r w:rsidR="00F82C2C" w:rsidRPr="00D96D20">
        <w:t>сфере в соответствии</w:t>
      </w:r>
      <w:r w:rsidRPr="00D96D20">
        <w:t xml:space="preserve"> частью </w:t>
      </w:r>
      <w:r w:rsidR="00F82C2C" w:rsidRPr="00D96D20">
        <w:t>12</w:t>
      </w:r>
    </w:p>
    <w:p w14:paraId="132D4C6F" w14:textId="77777777" w:rsidR="00F82C2C" w:rsidRPr="00D96D20" w:rsidRDefault="00D55756" w:rsidP="009725F0">
      <w:pPr>
        <w:pStyle w:val="ConsPlusNonformat"/>
        <w:jc w:val="both"/>
      </w:pPr>
      <w:r w:rsidRPr="00D96D20">
        <w:t xml:space="preserve">                                        </w:t>
      </w:r>
      <w:r w:rsidR="004A6259" w:rsidRPr="00D96D20">
        <w:t xml:space="preserve">  </w:t>
      </w:r>
      <w:r w:rsidR="009725F0" w:rsidRPr="00D96D20">
        <w:t xml:space="preserve"> </w:t>
      </w:r>
      <w:r w:rsidRPr="00D96D20">
        <w:t>ста</w:t>
      </w:r>
      <w:r w:rsidR="00F82C2C" w:rsidRPr="00D96D20">
        <w:t>тьи 20</w:t>
      </w:r>
      <w:r w:rsidRPr="00D96D20">
        <w:t xml:space="preserve"> </w:t>
      </w:r>
      <w:r w:rsidR="00F82C2C" w:rsidRPr="00D96D20">
        <w:t xml:space="preserve">Федерального закона </w:t>
      </w:r>
      <w:hyperlink w:anchor="Par460" w:tooltip="&lt;3&gt; Указывается в случае, предусмотренном пунктом 1 части 6 статьи 9 Федерального закона." w:history="1">
        <w:r w:rsidR="00F82C2C" w:rsidRPr="00D96D20">
          <w:t>&lt;3&gt;</w:t>
        </w:r>
      </w:hyperlink>
      <w:r w:rsidR="00F82C2C" w:rsidRPr="00D96D20">
        <w:t>)</w:t>
      </w:r>
    </w:p>
    <w:p w14:paraId="4BD9F339" w14:textId="77777777" w:rsidR="00F82C2C" w:rsidRPr="00D96D20" w:rsidRDefault="00F82C2C" w:rsidP="00F82C2C">
      <w:pPr>
        <w:pStyle w:val="ConsPlusNonformat"/>
        <w:jc w:val="both"/>
      </w:pPr>
      <w:r w:rsidRPr="00D96D20">
        <w:t>(далее - Соглашение) о нижеследующем.</w:t>
      </w:r>
    </w:p>
    <w:p w14:paraId="0354B4B1" w14:textId="77777777" w:rsidR="00F82C2C" w:rsidRPr="00D96D20" w:rsidRDefault="00F82C2C" w:rsidP="00F82C2C">
      <w:pPr>
        <w:pStyle w:val="ConsPlusNonformat"/>
        <w:jc w:val="both"/>
      </w:pPr>
    </w:p>
    <w:p w14:paraId="63A49BC0" w14:textId="77777777" w:rsidR="00F82C2C" w:rsidRPr="00D96D20" w:rsidRDefault="00F82C2C" w:rsidP="00F86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32"/>
      <w:bookmarkEnd w:id="2"/>
      <w:r w:rsidRPr="00D96D20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14:paraId="3CF81076" w14:textId="77777777" w:rsidR="00F82C2C" w:rsidRPr="00D96D20" w:rsidRDefault="00F82C2C" w:rsidP="00F82C2C">
      <w:pPr>
        <w:pStyle w:val="ConsPlusNonformat"/>
        <w:jc w:val="both"/>
      </w:pPr>
    </w:p>
    <w:p w14:paraId="139C4514" w14:textId="77777777" w:rsidR="00F82C2C" w:rsidRPr="00D96D20" w:rsidRDefault="00F82C2C" w:rsidP="005A5E39">
      <w:pPr>
        <w:pStyle w:val="ConsPlusNonformat"/>
        <w:ind w:right="142"/>
        <w:jc w:val="both"/>
      </w:pPr>
      <w:bookmarkStart w:id="3" w:name="Par134"/>
      <w:bookmarkEnd w:id="3"/>
      <w:r w:rsidRPr="00D96D20">
        <w:t xml:space="preserve">    1.1. Предметом Соглашения </w:t>
      </w:r>
      <w:r w:rsidR="005A5E39" w:rsidRPr="00D96D20">
        <w:t xml:space="preserve"> </w:t>
      </w:r>
      <w:r w:rsidRPr="00D96D20">
        <w:t>является  предоставление  Исполнителю</w:t>
      </w:r>
      <w:r w:rsidR="005A5E39" w:rsidRPr="00D96D20">
        <w:t xml:space="preserve"> </w:t>
      </w:r>
      <w:r w:rsidR="005A5E39" w:rsidRPr="00D96D20">
        <w:br/>
      </w:r>
      <w:r w:rsidRPr="00D96D20">
        <w:t>из</w:t>
      </w:r>
      <w:r w:rsidR="005A5E39" w:rsidRPr="00D96D20">
        <w:t xml:space="preserve"> </w:t>
      </w:r>
      <w:r w:rsidR="00760710" w:rsidRPr="00D96D20">
        <w:t>б</w:t>
      </w:r>
      <w:r w:rsidRPr="00D96D20">
        <w:t>юджета</w:t>
      </w:r>
      <w:r w:rsidR="00760710" w:rsidRPr="00D96D20">
        <w:t xml:space="preserve"> города</w:t>
      </w:r>
      <w:r w:rsidRPr="00D96D20">
        <w:t xml:space="preserve">  в  20__  году/20__ - 20__ годах </w:t>
      </w:r>
      <w:hyperlink w:anchor="Par461" w:tooltip="&lt;4&gt; Указывается в соответствии со сроком (предельным сроком) оказания Услуги (Услуг), установленным в федеральном социальном заказе." w:history="1">
        <w:r w:rsidRPr="00D96D20">
          <w:t>&lt;4&gt;</w:t>
        </w:r>
      </w:hyperlink>
      <w:r w:rsidRPr="00D96D20">
        <w:t xml:space="preserve"> субсидии в целях</w:t>
      </w:r>
      <w:r w:rsidR="00760710" w:rsidRPr="00D96D20">
        <w:t xml:space="preserve"> оплаты</w:t>
      </w:r>
    </w:p>
    <w:p w14:paraId="6D12CB4F" w14:textId="77777777" w:rsidR="00F82C2C" w:rsidRPr="00D96D20" w:rsidRDefault="00F82C2C" w:rsidP="005A5E39">
      <w:pPr>
        <w:pStyle w:val="ConsPlusNonformat"/>
        <w:ind w:right="142"/>
        <w:jc w:val="both"/>
      </w:pPr>
      <w:r w:rsidRPr="00D96D20">
        <w:t>Соглашения  (далее  -  Субсидия),  заключенного  в целях исполнения</w:t>
      </w:r>
      <w:r w:rsidR="005A5E39" w:rsidRPr="00D96D20">
        <w:t xml:space="preserve"> </w:t>
      </w:r>
      <w:r w:rsidR="001D747C" w:rsidRPr="00D96D20">
        <w:t xml:space="preserve">муниципального </w:t>
      </w:r>
      <w:r w:rsidRPr="00D96D20">
        <w:t xml:space="preserve">социального  заказа  от  </w:t>
      </w:r>
      <w:r w:rsidR="005A5E39" w:rsidRPr="00D96D20">
        <w:t>«</w:t>
      </w:r>
      <w:r w:rsidR="001D747C" w:rsidRPr="00D96D20">
        <w:t>_</w:t>
      </w:r>
      <w:r w:rsidRPr="00D96D20">
        <w:t>_</w:t>
      </w:r>
      <w:r w:rsidR="005A5E39" w:rsidRPr="00D96D20">
        <w:t>»</w:t>
      </w:r>
      <w:r w:rsidRPr="00D96D20">
        <w:t xml:space="preserve">  __________ 20__ года </w:t>
      </w:r>
      <w:r w:rsidR="005A5E39" w:rsidRPr="00D96D20">
        <w:t xml:space="preserve">№ ___ </w:t>
      </w:r>
      <w:r w:rsidR="001D747C" w:rsidRPr="00D96D20">
        <w:t xml:space="preserve"> </w:t>
      </w:r>
      <w:r w:rsidR="001D747C" w:rsidRPr="00D96D20">
        <w:br/>
        <w:t xml:space="preserve">на </w:t>
      </w:r>
      <w:r w:rsidRPr="00D96D20">
        <w:t xml:space="preserve">оказание  следующей(их)  </w:t>
      </w:r>
      <w:r w:rsidR="005A5E39" w:rsidRPr="00D96D20">
        <w:t>муниципальной</w:t>
      </w:r>
      <w:r w:rsidRPr="00D96D20">
        <w:t>(</w:t>
      </w:r>
      <w:proofErr w:type="spellStart"/>
      <w:r w:rsidRPr="00D96D20">
        <w:t>ых</w:t>
      </w:r>
      <w:proofErr w:type="spellEnd"/>
      <w:r w:rsidRPr="00D96D20">
        <w:t>)  услуги  (услуг)  в социальной</w:t>
      </w:r>
      <w:r w:rsidR="005A5E39" w:rsidRPr="00D96D20">
        <w:t xml:space="preserve"> </w:t>
      </w:r>
      <w:r w:rsidRPr="00D96D20">
        <w:t xml:space="preserve">сфере (далее - Услуга (Услуги) </w:t>
      </w:r>
      <w:hyperlink w:anchor="Par462" w:tooltip="&lt;5&gt; Указывается наименование(я) и реестровый номер в общероссийском базовом (отраслевыми) перечне (классификаторе) государственной(ых) услуги (услуг), оказываемой(ых) физическим лицам, установленные в соответствии с бюджетным законодательством Российской Федер" w:history="1">
        <w:r w:rsidRPr="00D96D20">
          <w:t>&lt;5&gt;</w:t>
        </w:r>
      </w:hyperlink>
      <w:r w:rsidRPr="00D96D20">
        <w:t>:</w:t>
      </w:r>
    </w:p>
    <w:p w14:paraId="050E74A3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1.1.1. _______________________________________________________________</w:t>
      </w:r>
      <w:r w:rsidR="00AC27C9" w:rsidRPr="00D96D20">
        <w:t>__</w:t>
      </w:r>
      <w:r w:rsidRPr="00D96D20">
        <w:t>;</w:t>
      </w:r>
    </w:p>
    <w:p w14:paraId="169D4A17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1.1.2. _______________________________________________________________</w:t>
      </w:r>
      <w:r w:rsidR="00AC27C9" w:rsidRPr="00D96D20">
        <w:t>__</w:t>
      </w:r>
      <w:r w:rsidRPr="00D96D20">
        <w:t>;</w:t>
      </w:r>
    </w:p>
    <w:p w14:paraId="2B3002AA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1.1.3. _______________________________________________________________</w:t>
      </w:r>
      <w:r w:rsidR="00AC27C9" w:rsidRPr="00D96D20">
        <w:t>__</w:t>
      </w:r>
      <w:r w:rsidRPr="00D96D20">
        <w:t>;</w:t>
      </w:r>
    </w:p>
    <w:p w14:paraId="6BE2F0F9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1.1.4. ______________________________________________________________</w:t>
      </w:r>
      <w:r w:rsidR="00AC27C9" w:rsidRPr="00D96D20">
        <w:t>__</w:t>
      </w:r>
      <w:r w:rsidRPr="00D96D20">
        <w:t>_;</w:t>
      </w:r>
    </w:p>
    <w:p w14:paraId="7C4369A7" w14:textId="77777777" w:rsidR="00F82C2C" w:rsidRPr="00D96D20" w:rsidRDefault="005A5E39" w:rsidP="00F82C2C">
      <w:pPr>
        <w:pStyle w:val="ConsPlusNonformat"/>
        <w:jc w:val="both"/>
      </w:pPr>
      <w:r w:rsidRPr="00D96D20">
        <w:t xml:space="preserve">    </w:t>
      </w:r>
      <w:r w:rsidR="00F82C2C" w:rsidRPr="00D96D20">
        <w:t>1.2. в целях:</w:t>
      </w:r>
    </w:p>
    <w:p w14:paraId="41392CC5" w14:textId="77777777" w:rsidR="003203B1" w:rsidRPr="00D96D20" w:rsidRDefault="00F82C2C" w:rsidP="003203B1">
      <w:pPr>
        <w:pStyle w:val="ConsPlusNonformat"/>
        <w:ind w:right="142"/>
        <w:jc w:val="both"/>
      </w:pPr>
      <w:r w:rsidRPr="00D96D20">
        <w:t xml:space="preserve">    1.2.1. достижения результата(</w:t>
      </w:r>
      <w:proofErr w:type="spellStart"/>
      <w:r w:rsidRPr="00D96D20">
        <w:t>ов</w:t>
      </w:r>
      <w:proofErr w:type="spellEnd"/>
      <w:r w:rsidRPr="00D96D20">
        <w:t xml:space="preserve">) </w:t>
      </w:r>
      <w:r w:rsidR="003203B1" w:rsidRPr="00D96D20">
        <w:t>регионального</w:t>
      </w:r>
      <w:r w:rsidRPr="00D96D20">
        <w:t xml:space="preserve"> проекта </w:t>
      </w:r>
      <w:r w:rsidR="003203B1" w:rsidRPr="00D96D20">
        <w:t>________</w:t>
      </w:r>
      <w:r w:rsidRPr="00D96D20">
        <w:t>__________</w:t>
      </w:r>
    </w:p>
    <w:p w14:paraId="49775A35" w14:textId="77777777" w:rsidR="00F82C2C" w:rsidRPr="00D96D20" w:rsidRDefault="00F82C2C" w:rsidP="00E62032">
      <w:pPr>
        <w:pStyle w:val="ConsPlusNonformat"/>
        <w:jc w:val="both"/>
      </w:pPr>
      <w:r w:rsidRPr="00D96D20">
        <w:t xml:space="preserve"> </w:t>
      </w:r>
      <w:r w:rsidR="003203B1" w:rsidRPr="00D96D20">
        <w:t>____________________________________________________</w:t>
      </w:r>
      <w:r w:rsidR="00E62032" w:rsidRPr="00D96D20">
        <w:t>__________________</w:t>
      </w:r>
      <w:r w:rsidR="003203B1" w:rsidRPr="00D96D20">
        <w:t>_</w:t>
      </w:r>
      <w:r w:rsidR="00E62032" w:rsidRPr="00D96D20">
        <w:t xml:space="preserve"> </w:t>
      </w:r>
      <w:hyperlink w:anchor="Par463" w:tooltip="&lt;6&gt; Предусматривается в случае, если Субсидия предоставляется в целях достижения результатов федерального проекта, не входящего в состав государственной программы." w:history="1">
        <w:r w:rsidRPr="00D96D20">
          <w:t>&lt;6&gt;</w:t>
        </w:r>
      </w:hyperlink>
      <w:r w:rsidRPr="00D96D20">
        <w:t>;</w:t>
      </w:r>
    </w:p>
    <w:p w14:paraId="02CC7887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    </w:t>
      </w:r>
      <w:r w:rsidR="00E62032" w:rsidRPr="00D96D20">
        <w:t xml:space="preserve">           </w:t>
      </w:r>
      <w:r w:rsidRPr="00D96D20">
        <w:t>(наименование</w:t>
      </w:r>
      <w:r w:rsidR="003203B1" w:rsidRPr="00D96D20">
        <w:t xml:space="preserve"> региональн</w:t>
      </w:r>
      <w:r w:rsidRPr="00D96D20">
        <w:t>ого проекта)</w:t>
      </w:r>
    </w:p>
    <w:p w14:paraId="79387B47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1.2.2. достижения результата (выполнения мероприятия) _________________</w:t>
      </w:r>
      <w:r w:rsidR="003203B1" w:rsidRPr="00D96D20">
        <w:t>__</w:t>
      </w:r>
      <w:r w:rsidRPr="00D96D20">
        <w:t xml:space="preserve">                                                              </w:t>
      </w:r>
    </w:p>
    <w:p w14:paraId="06DE4165" w14:textId="77777777" w:rsidR="00F82C2C" w:rsidRPr="00D96D20" w:rsidRDefault="00F82C2C" w:rsidP="00CC2352">
      <w:pPr>
        <w:pStyle w:val="ConsPlusNonformat"/>
        <w:ind w:right="142"/>
        <w:jc w:val="both"/>
      </w:pPr>
      <w:r w:rsidRPr="00D96D20">
        <w:t>________________________________________________</w:t>
      </w:r>
      <w:r w:rsidR="00151DB6" w:rsidRPr="00D96D20">
        <w:t>_____</w:t>
      </w:r>
      <w:r w:rsidRPr="00D96D20">
        <w:t xml:space="preserve"> </w:t>
      </w:r>
      <w:r w:rsidR="003203B1" w:rsidRPr="00D96D20">
        <w:t xml:space="preserve">муниципальной </w:t>
      </w:r>
      <w:r w:rsidRPr="00D96D20">
        <w:t>программы</w:t>
      </w:r>
    </w:p>
    <w:p w14:paraId="177F67C8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</w:t>
      </w:r>
      <w:r w:rsidR="00151DB6" w:rsidRPr="00D96D20">
        <w:t xml:space="preserve">  </w:t>
      </w:r>
      <w:r w:rsidRPr="00D96D20">
        <w:t xml:space="preserve">  </w:t>
      </w:r>
      <w:r w:rsidR="003203B1" w:rsidRPr="00D96D20">
        <w:t>(вид</w:t>
      </w:r>
      <w:r w:rsidRPr="00D96D20">
        <w:t xml:space="preserve"> и наименование структурного элемента)</w:t>
      </w:r>
    </w:p>
    <w:p w14:paraId="0DBD1DF4" w14:textId="77777777" w:rsidR="00F82C2C" w:rsidRPr="00D96D20" w:rsidRDefault="00F82C2C" w:rsidP="00F82C2C">
      <w:pPr>
        <w:pStyle w:val="ConsPlusNonformat"/>
        <w:jc w:val="both"/>
      </w:pPr>
      <w:r w:rsidRPr="00D96D20">
        <w:lastRenderedPageBreak/>
        <w:t>________________________________________________</w:t>
      </w:r>
      <w:r w:rsidR="00151DB6" w:rsidRPr="00D96D20">
        <w:t>_______________________</w:t>
      </w:r>
      <w:r w:rsidR="00AB6FD3" w:rsidRPr="00D96D20">
        <w:t>_</w:t>
      </w:r>
      <w:r w:rsidR="00151DB6" w:rsidRPr="00D96D20">
        <w:t>_</w:t>
      </w:r>
      <w:r w:rsidRPr="00D96D20">
        <w:t xml:space="preserve"> </w:t>
      </w:r>
      <w:hyperlink w:anchor="Par464" w:tooltip="&lt;7&gt; Предусматри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, в том числе результатов федеральных проектов, входящих в состав государственной программы." w:history="1">
        <w:r w:rsidRPr="00D96D20">
          <w:t>&lt;7&gt;</w:t>
        </w:r>
      </w:hyperlink>
      <w:r w:rsidRPr="00D96D20">
        <w:t>.</w:t>
      </w:r>
    </w:p>
    <w:p w14:paraId="2B32D942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</w:t>
      </w:r>
      <w:r w:rsidR="00151DB6" w:rsidRPr="00D96D20">
        <w:t xml:space="preserve">            </w:t>
      </w:r>
      <w:r w:rsidRPr="00D96D20">
        <w:t xml:space="preserve">  (наименование </w:t>
      </w:r>
      <w:r w:rsidR="00151DB6" w:rsidRPr="00D96D20">
        <w:t>муниципальной п</w:t>
      </w:r>
      <w:r w:rsidRPr="00D96D20">
        <w:t>рограммы)</w:t>
      </w:r>
    </w:p>
    <w:p w14:paraId="58C5749E" w14:textId="77777777" w:rsidR="00F82C2C" w:rsidRPr="00D96D20" w:rsidRDefault="00F82C2C" w:rsidP="001572B5">
      <w:pPr>
        <w:pStyle w:val="ConsPlusNonformat"/>
        <w:tabs>
          <w:tab w:val="left" w:pos="9214"/>
        </w:tabs>
        <w:ind w:right="142"/>
        <w:jc w:val="both"/>
      </w:pPr>
      <w:bookmarkStart w:id="4" w:name="Par154"/>
      <w:bookmarkEnd w:id="4"/>
      <w:r w:rsidRPr="00D96D20">
        <w:t xml:space="preserve">    1.3.  Оказание Услуги (Услуг) осуществляется в соответствии с условиями</w:t>
      </w:r>
      <w:r w:rsidR="00AB6FD3" w:rsidRPr="00D96D20">
        <w:t xml:space="preserve"> </w:t>
      </w:r>
      <w:r w:rsidRPr="00D96D20">
        <w:t>оказания   Услуги</w:t>
      </w:r>
      <w:proofErr w:type="gramStart"/>
      <w:r w:rsidRPr="00D96D20">
        <w:t xml:space="preserve">   (</w:t>
      </w:r>
      <w:proofErr w:type="gramEnd"/>
      <w:r w:rsidRPr="00D96D20">
        <w:t xml:space="preserve">Услуг),  указанными  </w:t>
      </w:r>
      <w:r w:rsidR="00DF5CE9" w:rsidRPr="00D96D20">
        <w:t xml:space="preserve"> </w:t>
      </w:r>
      <w:r w:rsidRPr="00D96D20">
        <w:t xml:space="preserve">в  приложении  </w:t>
      </w:r>
      <w:r w:rsidR="00AB6FD3" w:rsidRPr="00D96D20">
        <w:t>№</w:t>
      </w:r>
      <w:r w:rsidRPr="00D96D20">
        <w:t xml:space="preserve"> ___</w:t>
      </w:r>
      <w:r w:rsidR="00AB6FD3" w:rsidRPr="00D96D20">
        <w:t>_</w:t>
      </w:r>
      <w:r w:rsidR="00591F06" w:rsidRPr="00D96D20">
        <w:t xml:space="preserve"> </w:t>
      </w:r>
      <w:r w:rsidRPr="00D96D20">
        <w:t>, являющемся</w:t>
      </w:r>
    </w:p>
    <w:p w14:paraId="2A17C1B8" w14:textId="77777777" w:rsidR="00F82C2C" w:rsidRPr="00D96D20" w:rsidRDefault="00F82C2C" w:rsidP="001572B5">
      <w:pPr>
        <w:pStyle w:val="ConsPlusNonformat"/>
        <w:tabs>
          <w:tab w:val="left" w:pos="9214"/>
        </w:tabs>
        <w:jc w:val="both"/>
      </w:pPr>
      <w:r w:rsidRPr="00D96D20">
        <w:t xml:space="preserve">неотъемлемой частью Соглашения </w:t>
      </w:r>
      <w:hyperlink w:anchor="Par465" w:tooltip="&lt;8&gt; Рекомендуемый образец приложения приведен в приложении N 1 к настоящей Типовой форме соглашения." w:history="1">
        <w:r w:rsidRPr="00D96D20">
          <w:t>&lt;8&gt;</w:t>
        </w:r>
      </w:hyperlink>
      <w:r w:rsidRPr="00D96D20">
        <w:t>, в период с _________</w:t>
      </w:r>
      <w:r w:rsidR="00AB6FD3" w:rsidRPr="00D96D20">
        <w:t>_</w:t>
      </w:r>
      <w:r w:rsidRPr="00D96D20">
        <w:t xml:space="preserve"> по _________</w:t>
      </w:r>
      <w:r w:rsidR="00AB6FD3" w:rsidRPr="00D96D20">
        <w:t>_</w:t>
      </w:r>
      <w:r w:rsidRPr="00D96D20">
        <w:t xml:space="preserve"> </w:t>
      </w:r>
      <w:hyperlink w:anchor="Par461" w:tooltip="&lt;4&gt; Указывается в соответствии со сроком (предельным сроком) оказания Услуги (Услуг), установленным в федеральном социальном заказе." w:history="1">
        <w:r w:rsidRPr="00D96D20">
          <w:t>&lt;4&gt;</w:t>
        </w:r>
      </w:hyperlink>
      <w:r w:rsidRPr="00D96D20">
        <w:t>.</w:t>
      </w:r>
    </w:p>
    <w:p w14:paraId="6C6F6E08" w14:textId="77777777" w:rsidR="00F82C2C" w:rsidRPr="00D96D20" w:rsidRDefault="00F82C2C" w:rsidP="001572B5">
      <w:pPr>
        <w:pStyle w:val="ConsPlusNonformat"/>
        <w:tabs>
          <w:tab w:val="left" w:pos="9214"/>
        </w:tabs>
        <w:jc w:val="both"/>
      </w:pPr>
      <w:r w:rsidRPr="00D96D20">
        <w:t xml:space="preserve">                                               (ДД.ММ.ГГ) </w:t>
      </w:r>
      <w:proofErr w:type="gramStart"/>
      <w:r w:rsidRPr="00D96D20">
        <w:t xml:space="preserve">  </w:t>
      </w:r>
      <w:r w:rsidR="00AB6FD3" w:rsidRPr="00D96D20">
        <w:t xml:space="preserve"> </w:t>
      </w:r>
      <w:r w:rsidRPr="00D96D20">
        <w:t>(</w:t>
      </w:r>
      <w:proofErr w:type="gramEnd"/>
      <w:r w:rsidRPr="00D96D20">
        <w:t>ДД.ММ.ГГ)</w:t>
      </w:r>
    </w:p>
    <w:p w14:paraId="09DD1FF9" w14:textId="77777777" w:rsidR="00F82C2C" w:rsidRPr="00D96D20" w:rsidRDefault="00F82C2C" w:rsidP="001572B5">
      <w:pPr>
        <w:pStyle w:val="ConsPlusNonformat"/>
        <w:tabs>
          <w:tab w:val="left" w:pos="9214"/>
        </w:tabs>
        <w:ind w:right="142"/>
        <w:jc w:val="both"/>
      </w:pPr>
      <w:r w:rsidRPr="00D96D20">
        <w:t xml:space="preserve">    1.4. Оказание Услуги</w:t>
      </w:r>
      <w:r w:rsidR="00AB6FD3" w:rsidRPr="00D96D20">
        <w:t xml:space="preserve"> (</w:t>
      </w:r>
      <w:r w:rsidRPr="00D96D20">
        <w:t>Услуг)</w:t>
      </w:r>
      <w:r w:rsidR="00AB6FD3" w:rsidRPr="00D96D20">
        <w:t xml:space="preserve"> </w:t>
      </w:r>
      <w:r w:rsidRPr="00D96D20">
        <w:t>осуществляется в</w:t>
      </w:r>
      <w:r w:rsidR="00AB6FD3" w:rsidRPr="00D96D20">
        <w:t xml:space="preserve"> </w:t>
      </w:r>
      <w:r w:rsidRPr="00D96D20">
        <w:t>соответствии</w:t>
      </w:r>
      <w:r w:rsidR="00AB6FD3" w:rsidRPr="00D96D20">
        <w:t xml:space="preserve"> с _____________ </w:t>
      </w:r>
      <w:r w:rsidRPr="00D96D20">
        <w:t>________________________</w:t>
      </w:r>
      <w:r w:rsidR="00AB6FD3" w:rsidRPr="00D96D20">
        <w:t>___</w:t>
      </w:r>
      <w:r w:rsidRPr="00D96D20">
        <w:t xml:space="preserve"> </w:t>
      </w:r>
      <w:hyperlink w:anchor="Par466" w:tooltip="&lt;9&gt; Указываются:" w:history="1">
        <w:r w:rsidRPr="00D96D20">
          <w:t>&lt;9&gt;</w:t>
        </w:r>
      </w:hyperlink>
      <w:r w:rsidRPr="00D96D20">
        <w:t xml:space="preserve"> (далее - Стандарт (порядок) оказания услуги).</w:t>
      </w:r>
    </w:p>
    <w:p w14:paraId="032038B3" w14:textId="77777777" w:rsidR="00F82C2C" w:rsidRPr="00D96D20" w:rsidRDefault="00F82C2C" w:rsidP="001572B5">
      <w:pPr>
        <w:pStyle w:val="ConsPlusNonformat"/>
        <w:tabs>
          <w:tab w:val="left" w:pos="9214"/>
        </w:tabs>
        <w:jc w:val="both"/>
      </w:pPr>
    </w:p>
    <w:p w14:paraId="062BE912" w14:textId="77777777" w:rsidR="00F82C2C" w:rsidRPr="00D96D20" w:rsidRDefault="00F82C2C" w:rsidP="001572B5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61"/>
      <w:bookmarkEnd w:id="5"/>
      <w:r w:rsidRPr="00D96D20">
        <w:t xml:space="preserve">                    </w:t>
      </w:r>
      <w:r w:rsidRPr="00D96D20">
        <w:rPr>
          <w:rFonts w:ascii="Times New Roman" w:hAnsi="Times New Roman" w:cs="Times New Roman"/>
          <w:sz w:val="24"/>
          <w:szCs w:val="24"/>
        </w:rPr>
        <w:t>II. Условия предоставления Субсидии</w:t>
      </w:r>
    </w:p>
    <w:p w14:paraId="5D991A4D" w14:textId="77777777" w:rsidR="00F82C2C" w:rsidRPr="00D96D20" w:rsidRDefault="00F82C2C" w:rsidP="001572B5">
      <w:pPr>
        <w:pStyle w:val="ConsPlusNonformat"/>
        <w:tabs>
          <w:tab w:val="left" w:pos="9214"/>
        </w:tabs>
        <w:jc w:val="both"/>
      </w:pPr>
    </w:p>
    <w:p w14:paraId="5592E6BC" w14:textId="77777777" w:rsidR="00F82C2C" w:rsidRPr="00D96D20" w:rsidRDefault="00F82C2C" w:rsidP="001572B5">
      <w:pPr>
        <w:pStyle w:val="ConsPlusNonformat"/>
        <w:tabs>
          <w:tab w:val="left" w:pos="9214"/>
        </w:tabs>
        <w:jc w:val="both"/>
      </w:pPr>
      <w:r w:rsidRPr="00D96D20">
        <w:t xml:space="preserve">    2.1.  Субсидия предоставляется Исполнителю на оказание Услуги (Услуг),</w:t>
      </w:r>
      <w:r w:rsidR="00CC2352" w:rsidRPr="00D96D20">
        <w:t xml:space="preserve"> </w:t>
      </w:r>
      <w:r w:rsidRPr="00D96D20">
        <w:t xml:space="preserve">указанных в </w:t>
      </w:r>
      <w:hyperlink w:anchor="Par134" w:tooltip="    1.1.   Предметом  Соглашения  является  предоставление  Исполнителю  из" w:history="1">
        <w:r w:rsidRPr="00D96D20">
          <w:t>пункте 1.1</w:t>
        </w:r>
      </w:hyperlink>
      <w:r w:rsidRPr="00D96D20">
        <w:t xml:space="preserve"> Соглашения.</w:t>
      </w:r>
    </w:p>
    <w:p w14:paraId="7FAAA4FE" w14:textId="77777777" w:rsidR="00F82C2C" w:rsidRPr="00D96D20" w:rsidRDefault="00F82C2C" w:rsidP="001572B5">
      <w:pPr>
        <w:pStyle w:val="ConsPlusNonformat"/>
        <w:tabs>
          <w:tab w:val="left" w:pos="9214"/>
        </w:tabs>
        <w:ind w:right="142"/>
        <w:jc w:val="both"/>
      </w:pPr>
      <w:r w:rsidRPr="00D96D20">
        <w:t xml:space="preserve">    2.2. Субсидия предоставляется в порядке _______________________________</w:t>
      </w:r>
      <w:r w:rsidR="00CC2352" w:rsidRPr="00D96D20">
        <w:t>__</w:t>
      </w:r>
    </w:p>
    <w:p w14:paraId="5088974A" w14:textId="77777777" w:rsidR="00F82C2C" w:rsidRPr="00D96D20" w:rsidRDefault="00F82C2C" w:rsidP="001572B5">
      <w:pPr>
        <w:pStyle w:val="ConsPlusNonformat"/>
        <w:tabs>
          <w:tab w:val="left" w:pos="9214"/>
        </w:tabs>
        <w:jc w:val="both"/>
      </w:pPr>
      <w:r w:rsidRPr="00D96D20">
        <w:t xml:space="preserve">                                           </w:t>
      </w:r>
      <w:r w:rsidR="00CC2352" w:rsidRPr="00D96D20">
        <w:t xml:space="preserve"> </w:t>
      </w:r>
      <w:r w:rsidRPr="00D96D20">
        <w:t>(финансового обеспечения</w:t>
      </w:r>
      <w:r w:rsidR="00CC2352" w:rsidRPr="00D96D20">
        <w:t xml:space="preserve"> затрат/</w:t>
      </w:r>
    </w:p>
    <w:p w14:paraId="2320C4D5" w14:textId="77777777" w:rsidR="00F82C2C" w:rsidRPr="00D96D20" w:rsidRDefault="00F82C2C" w:rsidP="001572B5">
      <w:pPr>
        <w:pStyle w:val="ConsPlusNonformat"/>
        <w:tabs>
          <w:tab w:val="left" w:pos="9214"/>
        </w:tabs>
        <w:jc w:val="both"/>
      </w:pPr>
      <w:r w:rsidRPr="00D96D20">
        <w:t xml:space="preserve">                                              </w:t>
      </w:r>
      <w:r w:rsidR="00CC2352" w:rsidRPr="00D96D20">
        <w:t xml:space="preserve">    </w:t>
      </w:r>
      <w:r w:rsidRPr="00D96D20">
        <w:t xml:space="preserve"> возмещения затрат)</w:t>
      </w:r>
    </w:p>
    <w:p w14:paraId="3B2BD5C7" w14:textId="77777777" w:rsidR="00F82C2C" w:rsidRPr="00D96D20" w:rsidRDefault="00F82C2C" w:rsidP="00F82C2C">
      <w:pPr>
        <w:pStyle w:val="ConsPlusNonformat"/>
        <w:jc w:val="both"/>
      </w:pPr>
      <w:r w:rsidRPr="00D96D20">
        <w:t>в соответствии с Правилами предоставления субсидий.</w:t>
      </w:r>
    </w:p>
    <w:p w14:paraId="1BB50830" w14:textId="77777777" w:rsidR="00F82C2C" w:rsidRPr="00D96D20" w:rsidRDefault="00F82C2C" w:rsidP="001572B5">
      <w:pPr>
        <w:pStyle w:val="ConsPlusNonformat"/>
        <w:jc w:val="both"/>
      </w:pPr>
      <w:r w:rsidRPr="00D96D20">
        <w:t xml:space="preserve">    2.3.    Субсидия   предоставляется   в   пределах   лимитов   бюджетных</w:t>
      </w:r>
      <w:r w:rsidR="00CC2352" w:rsidRPr="00D96D20">
        <w:t xml:space="preserve"> </w:t>
      </w:r>
      <w:proofErr w:type="gramStart"/>
      <w:r w:rsidRPr="00D96D20">
        <w:t>обязательств,  доведенных</w:t>
      </w:r>
      <w:proofErr w:type="gramEnd"/>
      <w:r w:rsidR="00CC2352" w:rsidRPr="00D96D20">
        <w:t xml:space="preserve"> </w:t>
      </w:r>
      <w:r w:rsidRPr="00D96D20">
        <w:t xml:space="preserve">  Уполномоченному  </w:t>
      </w:r>
      <w:r w:rsidR="00CC2352" w:rsidRPr="00D96D20">
        <w:t xml:space="preserve"> </w:t>
      </w:r>
      <w:r w:rsidRPr="00D96D20">
        <w:t xml:space="preserve">органу </w:t>
      </w:r>
      <w:r w:rsidR="00CC2352" w:rsidRPr="00D96D20">
        <w:t xml:space="preserve"> </w:t>
      </w:r>
      <w:r w:rsidRPr="00D96D20">
        <w:t xml:space="preserve"> как  получателю средств</w:t>
      </w:r>
    </w:p>
    <w:p w14:paraId="0B07EB90" w14:textId="77777777" w:rsidR="00F82C2C" w:rsidRPr="00D96D20" w:rsidRDefault="00F82C2C" w:rsidP="001572B5">
      <w:pPr>
        <w:pStyle w:val="ConsPlusNonformat"/>
        <w:jc w:val="both"/>
      </w:pPr>
      <w:proofErr w:type="gramStart"/>
      <w:r w:rsidRPr="00D96D20">
        <w:t xml:space="preserve">бюджета  </w:t>
      </w:r>
      <w:r w:rsidR="00CC2352" w:rsidRPr="00D96D20">
        <w:t>города</w:t>
      </w:r>
      <w:proofErr w:type="gramEnd"/>
      <w:r w:rsidR="00CC2352" w:rsidRPr="00D96D20">
        <w:t xml:space="preserve"> </w:t>
      </w:r>
      <w:r w:rsidRPr="00D96D20">
        <w:t>по  кодам классификации расходов бюджетов Российской</w:t>
      </w:r>
      <w:r w:rsidR="00CC2352" w:rsidRPr="00D96D20">
        <w:t xml:space="preserve"> </w:t>
      </w:r>
      <w:r w:rsidRPr="00D96D20">
        <w:t>Федерации далее - коды БК).</w:t>
      </w:r>
    </w:p>
    <w:p w14:paraId="49E4A9C9" w14:textId="77777777" w:rsidR="00F82C2C" w:rsidRPr="00D96D20" w:rsidRDefault="00F82C2C" w:rsidP="00F82C2C">
      <w:pPr>
        <w:pStyle w:val="ConsPlusNonformat"/>
        <w:jc w:val="both"/>
      </w:pPr>
      <w:bookmarkStart w:id="6" w:name="Par173"/>
      <w:bookmarkEnd w:id="6"/>
      <w:r w:rsidRPr="00D96D20">
        <w:t xml:space="preserve">    2.4. Субсидия предоставляется Исполнителю в следующем размере </w:t>
      </w:r>
      <w:hyperlink w:anchor="Par469" w:tooltip="&lt;10&gt; Подлежит включению в случае, предусмотренном пунктом 2 части 6 статьи 9 Федерального закона." w:history="1">
        <w:r w:rsidRPr="00D96D20">
          <w:t>&lt;10&gt;</w:t>
        </w:r>
      </w:hyperlink>
      <w:r w:rsidRPr="00D96D20">
        <w:t>:</w:t>
      </w:r>
    </w:p>
    <w:p w14:paraId="64525FE1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в 20__ году ______ (_____________________</w:t>
      </w:r>
      <w:r w:rsidR="00AC27C9" w:rsidRPr="00D96D20">
        <w:t>___</w:t>
      </w:r>
      <w:r w:rsidRPr="00D96D20">
        <w:t>) рублей - по коду БК _______;</w:t>
      </w:r>
    </w:p>
    <w:p w14:paraId="47352F1A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                      </w:t>
      </w:r>
      <w:r w:rsidR="00AC27C9" w:rsidRPr="00D96D20">
        <w:t xml:space="preserve">  </w:t>
      </w:r>
      <w:r w:rsidRPr="00D96D20">
        <w:t xml:space="preserve">(сумма </w:t>
      </w:r>
      <w:proofErr w:type="gramStart"/>
      <w:r w:rsidRPr="00D96D20">
        <w:t xml:space="preserve">прописью)   </w:t>
      </w:r>
      <w:proofErr w:type="gramEnd"/>
      <w:r w:rsidRPr="00D96D20">
        <w:t xml:space="preserve">                    </w:t>
      </w:r>
      <w:r w:rsidR="007F429C" w:rsidRPr="00D96D20">
        <w:t xml:space="preserve">   </w:t>
      </w:r>
      <w:r w:rsidRPr="00D96D20">
        <w:t>(код БК)</w:t>
      </w:r>
    </w:p>
    <w:p w14:paraId="5E5CD5A8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в 20__ году ______ (_____________________</w:t>
      </w:r>
      <w:r w:rsidR="007F429C" w:rsidRPr="00D96D20">
        <w:t>___</w:t>
      </w:r>
      <w:r w:rsidRPr="00D96D20">
        <w:t>) рублей - по коду БК _______;</w:t>
      </w:r>
    </w:p>
    <w:p w14:paraId="2A7D6660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                     </w:t>
      </w:r>
      <w:r w:rsidR="007F429C" w:rsidRPr="00D96D20">
        <w:t xml:space="preserve">  </w:t>
      </w:r>
      <w:r w:rsidRPr="00D96D20">
        <w:t xml:space="preserve"> (сумма </w:t>
      </w:r>
      <w:proofErr w:type="gramStart"/>
      <w:r w:rsidRPr="00D96D20">
        <w:t xml:space="preserve">прописью)   </w:t>
      </w:r>
      <w:proofErr w:type="gramEnd"/>
      <w:r w:rsidRPr="00D96D20">
        <w:t xml:space="preserve">                     </w:t>
      </w:r>
      <w:r w:rsidR="007F429C" w:rsidRPr="00D96D20">
        <w:t xml:space="preserve">  </w:t>
      </w:r>
      <w:r w:rsidRPr="00D96D20">
        <w:t>(код БК)</w:t>
      </w:r>
    </w:p>
    <w:p w14:paraId="27CD2A46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в 20__ году ______ (_____________________</w:t>
      </w:r>
      <w:r w:rsidR="007F429C" w:rsidRPr="00D96D20">
        <w:t>___</w:t>
      </w:r>
      <w:r w:rsidRPr="00D96D20">
        <w:t>) рублей - по коду БК _______;</w:t>
      </w:r>
    </w:p>
    <w:p w14:paraId="04DB7828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                      </w:t>
      </w:r>
      <w:r w:rsidR="007F429C" w:rsidRPr="00D96D20">
        <w:t xml:space="preserve">  </w:t>
      </w:r>
      <w:r w:rsidRPr="00D96D20">
        <w:t xml:space="preserve">(сумма </w:t>
      </w:r>
      <w:proofErr w:type="gramStart"/>
      <w:r w:rsidRPr="00D96D20">
        <w:t xml:space="preserve">прописью)   </w:t>
      </w:r>
      <w:proofErr w:type="gramEnd"/>
      <w:r w:rsidRPr="00D96D20">
        <w:t xml:space="preserve">                   </w:t>
      </w:r>
      <w:r w:rsidR="007F429C" w:rsidRPr="00D96D20">
        <w:t xml:space="preserve">  </w:t>
      </w:r>
      <w:r w:rsidRPr="00D96D20">
        <w:t xml:space="preserve">  (код БК)</w:t>
      </w:r>
    </w:p>
    <w:p w14:paraId="729D36E6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в 20__ году ______ (_____________________</w:t>
      </w:r>
      <w:r w:rsidR="007F429C" w:rsidRPr="00D96D20">
        <w:t>___</w:t>
      </w:r>
      <w:r w:rsidRPr="00D96D20">
        <w:t>) рублей - по коду БК _______.</w:t>
      </w:r>
    </w:p>
    <w:p w14:paraId="14500161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                    </w:t>
      </w:r>
      <w:r w:rsidR="007F429C" w:rsidRPr="00D96D20">
        <w:t xml:space="preserve">   </w:t>
      </w:r>
      <w:r w:rsidRPr="00D96D20">
        <w:t xml:space="preserve"> </w:t>
      </w:r>
      <w:r w:rsidR="007F429C" w:rsidRPr="00D96D20">
        <w:t>(с</w:t>
      </w:r>
      <w:r w:rsidRPr="00D96D20">
        <w:t xml:space="preserve">умма </w:t>
      </w:r>
      <w:proofErr w:type="gramStart"/>
      <w:r w:rsidRPr="00D96D20">
        <w:t xml:space="preserve">прописью)   </w:t>
      </w:r>
      <w:proofErr w:type="gramEnd"/>
      <w:r w:rsidRPr="00D96D20">
        <w:t xml:space="preserve">                    </w:t>
      </w:r>
      <w:r w:rsidR="007F429C" w:rsidRPr="00D96D20">
        <w:t xml:space="preserve">  </w:t>
      </w:r>
      <w:r w:rsidRPr="00D96D20">
        <w:t xml:space="preserve"> (код БК)</w:t>
      </w:r>
    </w:p>
    <w:p w14:paraId="5C51A866" w14:textId="77777777" w:rsidR="00F82C2C" w:rsidRPr="00D96D20" w:rsidRDefault="00F82C2C" w:rsidP="00F82C2C">
      <w:pPr>
        <w:pStyle w:val="ConsPlusNonformat"/>
        <w:jc w:val="both"/>
      </w:pPr>
      <w:bookmarkStart w:id="7" w:name="Par182"/>
      <w:bookmarkEnd w:id="7"/>
      <w:r w:rsidRPr="00D96D20">
        <w:t xml:space="preserve">    2.5.  Субсидия  предоставляется Исполнителю в объеме (размере), который</w:t>
      </w:r>
      <w:r w:rsidR="001572B5" w:rsidRPr="00D96D20">
        <w:t xml:space="preserve"> </w:t>
      </w:r>
      <w:r w:rsidRPr="00D96D20">
        <w:t>определяется  Уполномоченным  органом  в  формируемом  им  расчете  размера</w:t>
      </w:r>
      <w:r w:rsidR="001572B5" w:rsidRPr="00D96D20">
        <w:t xml:space="preserve"> </w:t>
      </w:r>
      <w:r w:rsidRPr="00D96D20">
        <w:t xml:space="preserve">Субсидии   (изменениях   в   расчет  размера  Субсидии)  в  соответствии  </w:t>
      </w:r>
      <w:r w:rsidR="001572B5" w:rsidRPr="00D96D20">
        <w:br/>
      </w:r>
      <w:r w:rsidRPr="00D96D20">
        <w:t>с</w:t>
      </w:r>
      <w:r w:rsidR="001572B5" w:rsidRPr="00D96D20">
        <w:t xml:space="preserve"> </w:t>
      </w:r>
      <w:r w:rsidRPr="00D96D20">
        <w:t xml:space="preserve">приложением  </w:t>
      </w:r>
      <w:r w:rsidR="001572B5" w:rsidRPr="00D96D20">
        <w:t>№</w:t>
      </w:r>
      <w:r w:rsidRPr="00D96D20">
        <w:t xml:space="preserve">  __  к  настоящему  Соглашению </w:t>
      </w:r>
      <w:hyperlink w:anchor="Par470" w:tooltip="&lt;11&gt; Рекомендуемый образец приложения приведен в приложении N 2 к настоящей Типовой форме соглашения." w:history="1">
        <w:r w:rsidRPr="00D96D20">
          <w:t>&lt;11&gt;</w:t>
        </w:r>
      </w:hyperlink>
      <w:r w:rsidRPr="00D96D20">
        <w:t>, являющемся неотъемлемой</w:t>
      </w:r>
      <w:r w:rsidR="001572B5" w:rsidRPr="00D96D20">
        <w:t xml:space="preserve"> </w:t>
      </w:r>
      <w:r w:rsidRPr="00D96D20">
        <w:t>частью Соглашения, как произведение значений нормативных затрат на оказание</w:t>
      </w:r>
      <w:r w:rsidR="001572B5" w:rsidRPr="00D96D20">
        <w:t xml:space="preserve"> </w:t>
      </w:r>
      <w:r w:rsidRPr="00D96D20">
        <w:t>Услуги  (Услуг)  и  объема  оказания  Услуги  (Услуг),  подлежащих оказанию</w:t>
      </w:r>
      <w:r w:rsidR="001572B5" w:rsidRPr="00D96D20">
        <w:t xml:space="preserve"> </w:t>
      </w:r>
      <w:r w:rsidRPr="00D96D20">
        <w:t xml:space="preserve">Исполнителем потребителям услуг, в соответствии с информацией, включенной </w:t>
      </w:r>
      <w:r w:rsidR="001572B5" w:rsidRPr="00D96D20">
        <w:br/>
      </w:r>
      <w:r w:rsidRPr="00D96D20">
        <w:t>в</w:t>
      </w:r>
      <w:r w:rsidR="001572B5" w:rsidRPr="00D96D20">
        <w:t xml:space="preserve"> </w:t>
      </w:r>
      <w:r w:rsidRPr="00D96D20">
        <w:t xml:space="preserve">реестр  потребителей  услуг,  имеющих  право  на  получение </w:t>
      </w:r>
      <w:r w:rsidR="00DF5CE9" w:rsidRPr="00D96D20">
        <w:t xml:space="preserve">муниципальной </w:t>
      </w:r>
      <w:r w:rsidR="001572B5" w:rsidRPr="00D96D20">
        <w:t xml:space="preserve"> </w:t>
      </w:r>
      <w:r w:rsidRPr="00D96D20">
        <w:t>услуги  в  социальной  сфере  в  соответствии  с  социальным  сертификатом,</w:t>
      </w:r>
      <w:r w:rsidR="001572B5" w:rsidRPr="00D96D20">
        <w:t xml:space="preserve"> </w:t>
      </w:r>
      <w:r w:rsidRPr="00D96D20">
        <w:t>формируемым  в соответствии с частью 3 статьи 20 Федерального закона (далее</w:t>
      </w:r>
      <w:r w:rsidR="001572B5" w:rsidRPr="00D96D20">
        <w:t xml:space="preserve"> </w:t>
      </w:r>
      <w:r w:rsidRPr="00D96D20">
        <w:t xml:space="preserve">- реестр потребителей) </w:t>
      </w:r>
      <w:hyperlink w:anchor="Par471" w:tooltip="&lt;12&gt; Абзац третий пункта 9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государственных услуг в социальной сфере" w:history="1">
        <w:r w:rsidRPr="00D96D20">
          <w:t>&lt;12&gt;</w:t>
        </w:r>
      </w:hyperlink>
      <w:r w:rsidRPr="00D96D20">
        <w:t>. В случае оказания Исполнителем Услуги (Услуг),</w:t>
      </w:r>
      <w:r w:rsidR="001572B5" w:rsidRPr="00D96D20">
        <w:t xml:space="preserve"> </w:t>
      </w:r>
      <w:r w:rsidRPr="00D96D20">
        <w:t>предусматривающей  (предусматривающих)  взимание  платы за счет собственных</w:t>
      </w:r>
      <w:r w:rsidR="001572B5" w:rsidRPr="00D96D20">
        <w:t xml:space="preserve"> </w:t>
      </w:r>
      <w:r w:rsidRPr="00D96D20">
        <w:t>средств  Потребителей  услуг  (их  законных  представителей),  при  расчете</w:t>
      </w:r>
      <w:r w:rsidR="001572B5" w:rsidRPr="00D96D20">
        <w:t xml:space="preserve"> </w:t>
      </w:r>
      <w:r w:rsidRPr="00D96D20">
        <w:t>Субсидии нормативные затраты на оказание Услуги (Услуг) подлежат уменьшению</w:t>
      </w:r>
      <w:r w:rsidR="001572B5" w:rsidRPr="00D96D20">
        <w:t xml:space="preserve"> </w:t>
      </w:r>
      <w:r w:rsidR="001572B5" w:rsidRPr="00D96D20">
        <w:br/>
      </w:r>
      <w:r w:rsidRPr="00D96D20">
        <w:t xml:space="preserve">на установленный Уполномоченным органом размер платы </w:t>
      </w:r>
      <w:hyperlink w:anchor="Par472" w:tooltip="&lt;13&gt; Подлежит включению в случае, предусмотренном пунктом 1 части 6 статьи 9 Федерального закона." w:history="1">
        <w:r w:rsidRPr="00D96D20">
          <w:t>&lt;13&gt;</w:t>
        </w:r>
      </w:hyperlink>
      <w:r w:rsidRPr="00D96D20">
        <w:t>.</w:t>
      </w:r>
    </w:p>
    <w:p w14:paraId="43B639CE" w14:textId="77777777" w:rsidR="001572B5" w:rsidRPr="00D96D20" w:rsidRDefault="00F82C2C" w:rsidP="001572B5">
      <w:pPr>
        <w:pStyle w:val="ConsPlusNonformat"/>
        <w:jc w:val="both"/>
      </w:pPr>
      <w:r w:rsidRPr="00D96D20">
        <w:t xml:space="preserve">    2.6. Условием предоставления Субсидии является:</w:t>
      </w:r>
    </w:p>
    <w:p w14:paraId="40D46B21" w14:textId="77777777" w:rsidR="001572B5" w:rsidRPr="00D96D20" w:rsidRDefault="001572B5" w:rsidP="001572B5">
      <w:pPr>
        <w:pStyle w:val="ConsPlusNonformat"/>
        <w:jc w:val="both"/>
      </w:pPr>
      <w:r w:rsidRPr="00D96D20">
        <w:t xml:space="preserve">    </w:t>
      </w:r>
      <w:r w:rsidR="00F82C2C" w:rsidRPr="00D96D20">
        <w:t xml:space="preserve">2.6.1.  </w:t>
      </w:r>
      <w:proofErr w:type="gramStart"/>
      <w:r w:rsidR="00F82C2C" w:rsidRPr="00D96D20">
        <w:t>согласие  Исполнителя</w:t>
      </w:r>
      <w:proofErr w:type="gramEnd"/>
      <w:r w:rsidR="00F82C2C" w:rsidRPr="00D96D20">
        <w:t xml:space="preserve"> на осуществление Уполномоченным органом </w:t>
      </w:r>
      <w:r w:rsidRPr="00D96D20">
        <w:br/>
      </w:r>
      <w:r w:rsidR="00F82C2C" w:rsidRPr="00D96D20">
        <w:t>и</w:t>
      </w:r>
      <w:r w:rsidRPr="00D96D20">
        <w:t xml:space="preserve"> </w:t>
      </w:r>
      <w:r w:rsidR="00F82C2C" w:rsidRPr="00D96D20">
        <w:t xml:space="preserve">органами  </w:t>
      </w:r>
      <w:r w:rsidRPr="00D96D20">
        <w:t>муниципального</w:t>
      </w:r>
      <w:r w:rsidR="00F82C2C" w:rsidRPr="00D96D20">
        <w:t xml:space="preserve">  финансового  контроля  проверок  соблюдения  им</w:t>
      </w:r>
      <w:r w:rsidRPr="00D96D20">
        <w:t xml:space="preserve"> </w:t>
      </w:r>
      <w:r w:rsidR="00F82C2C" w:rsidRPr="00D96D20">
        <w:t>условий, установленных Соглашением, выраженное путем подписания Соглашения;</w:t>
      </w:r>
      <w:r w:rsidRPr="00D96D20">
        <w:t xml:space="preserve"> </w:t>
      </w:r>
    </w:p>
    <w:p w14:paraId="301E9BEB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</w:t>
      </w:r>
      <w:r w:rsidR="001572B5" w:rsidRPr="00D96D20">
        <w:t xml:space="preserve"> </w:t>
      </w:r>
      <w:r w:rsidRPr="00D96D20">
        <w:t xml:space="preserve">2.6.2.  </w:t>
      </w:r>
      <w:proofErr w:type="gramStart"/>
      <w:r w:rsidRPr="00D96D20">
        <w:t>запрет  на</w:t>
      </w:r>
      <w:proofErr w:type="gramEnd"/>
      <w:r w:rsidRPr="00D96D20">
        <w:t xml:space="preserve">  заключение  Исполнителем  с иными лицами договоров,</w:t>
      </w:r>
      <w:r w:rsidR="001572B5" w:rsidRPr="00D96D20">
        <w:t xml:space="preserve"> </w:t>
      </w:r>
      <w:r w:rsidRPr="00D96D20">
        <w:t>предметом  которых  является  оказание Услуги (Услуг), являющихся предметом</w:t>
      </w:r>
      <w:r w:rsidR="001572B5" w:rsidRPr="00D96D20">
        <w:t xml:space="preserve"> </w:t>
      </w:r>
      <w:r w:rsidRPr="00D96D20">
        <w:t>Соглашения, если иное не установлено федеральными законами.</w:t>
      </w:r>
    </w:p>
    <w:p w14:paraId="2150526D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2.7. Иные условия предоставления Субсидии </w:t>
      </w:r>
      <w:hyperlink w:anchor="Par473" w:tooltip="&lt;14&gt; Указываются иные условия предоставления Субсидии, предусмотренные Правилами предоставления Субсидии (при наличии)." w:history="1">
        <w:r w:rsidRPr="00D96D20">
          <w:t>&lt;14&gt;</w:t>
        </w:r>
      </w:hyperlink>
      <w:r w:rsidRPr="00D96D20">
        <w:t>:</w:t>
      </w:r>
    </w:p>
    <w:p w14:paraId="2176E116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2.7.1. _______________________________________________________________</w:t>
      </w:r>
      <w:r w:rsidR="001572B5" w:rsidRPr="00D96D20">
        <w:t>___</w:t>
      </w:r>
      <w:r w:rsidRPr="00D96D20">
        <w:t>;</w:t>
      </w:r>
    </w:p>
    <w:p w14:paraId="68A5D963" w14:textId="77777777" w:rsidR="00F82C2C" w:rsidRPr="00D96D20" w:rsidRDefault="00F82C2C" w:rsidP="00F82C2C">
      <w:pPr>
        <w:pStyle w:val="ConsPlusNonformat"/>
        <w:jc w:val="both"/>
      </w:pPr>
      <w:r w:rsidRPr="00D96D20">
        <w:t xml:space="preserve">    2.7.2. ______________________________________________________________</w:t>
      </w:r>
      <w:r w:rsidR="001572B5" w:rsidRPr="00D96D20">
        <w:t>___</w:t>
      </w:r>
      <w:r w:rsidRPr="00D96D20">
        <w:t>_.</w:t>
      </w:r>
    </w:p>
    <w:p w14:paraId="3D91A759" w14:textId="77777777" w:rsidR="00F82C2C" w:rsidRPr="00D96D20" w:rsidRDefault="00F82C2C" w:rsidP="00F82C2C">
      <w:pPr>
        <w:pStyle w:val="ConsPlusNormal"/>
        <w:jc w:val="both"/>
      </w:pPr>
    </w:p>
    <w:p w14:paraId="17CDC8E4" w14:textId="77777777" w:rsidR="00F82C2C" w:rsidRPr="00D96D20" w:rsidRDefault="00F82C2C" w:rsidP="00F82C2C">
      <w:pPr>
        <w:pStyle w:val="ConsPlusNormal"/>
        <w:jc w:val="center"/>
        <w:outlineLvl w:val="1"/>
      </w:pPr>
      <w:bookmarkStart w:id="8" w:name="Par208"/>
      <w:bookmarkEnd w:id="8"/>
      <w:r w:rsidRPr="00D96D20">
        <w:t>III. Порядок перечисления Субсидии</w:t>
      </w:r>
    </w:p>
    <w:p w14:paraId="4CA09836" w14:textId="77777777" w:rsidR="00F82C2C" w:rsidRPr="00D96D20" w:rsidRDefault="00F82C2C" w:rsidP="00F82C2C">
      <w:pPr>
        <w:pStyle w:val="ConsPlusNormal"/>
        <w:jc w:val="both"/>
      </w:pPr>
    </w:p>
    <w:p w14:paraId="47FC3119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3.1. Перечисление Субсидии осуществляется в соответствии с бюджетным законодательством Российской Федерации:</w:t>
      </w:r>
    </w:p>
    <w:p w14:paraId="30F471FC" w14:textId="77777777" w:rsidR="00F82C2C" w:rsidRPr="00D96D20" w:rsidRDefault="00F82C2C" w:rsidP="009B19B8">
      <w:pPr>
        <w:pStyle w:val="ConsPlusNonformat"/>
        <w:jc w:val="both"/>
      </w:pPr>
      <w:r w:rsidRPr="00D96D20">
        <w:t xml:space="preserve">    3.1.1. на счет Исполнителя, открытый в _______________________________</w:t>
      </w:r>
      <w:r w:rsidR="009B19B8" w:rsidRPr="00D96D20">
        <w:t>____</w:t>
      </w:r>
      <w:r w:rsidRPr="00D96D20">
        <w:t>;</w:t>
      </w:r>
    </w:p>
    <w:p w14:paraId="2CC5AB96" w14:textId="77777777" w:rsidR="00F82C2C" w:rsidRPr="00D96D20" w:rsidRDefault="00F82C2C" w:rsidP="009B19B8">
      <w:pPr>
        <w:pStyle w:val="ConsPlusNonformat"/>
        <w:jc w:val="both"/>
      </w:pPr>
      <w:r w:rsidRPr="00D96D20">
        <w:t xml:space="preserve">                                          </w:t>
      </w:r>
      <w:r w:rsidR="009B19B8" w:rsidRPr="00D96D20">
        <w:t xml:space="preserve"> </w:t>
      </w:r>
      <w:r w:rsidR="00691937" w:rsidRPr="00D96D20">
        <w:t xml:space="preserve"> </w:t>
      </w:r>
      <w:r w:rsidRPr="00D96D20">
        <w:t xml:space="preserve">(наименование </w:t>
      </w:r>
      <w:r w:rsidR="00691937" w:rsidRPr="00D96D20">
        <w:t>территориального</w:t>
      </w:r>
    </w:p>
    <w:p w14:paraId="36546792" w14:textId="77777777" w:rsidR="00F82C2C" w:rsidRPr="00D96D20" w:rsidRDefault="00F82C2C" w:rsidP="009B19B8">
      <w:pPr>
        <w:pStyle w:val="ConsPlusNonformat"/>
        <w:jc w:val="both"/>
      </w:pPr>
      <w:r w:rsidRPr="00D96D20">
        <w:t xml:space="preserve">                                    </w:t>
      </w:r>
      <w:r w:rsidR="009B19B8" w:rsidRPr="00D96D20">
        <w:t xml:space="preserve">  </w:t>
      </w:r>
      <w:r w:rsidRPr="00D96D20">
        <w:t xml:space="preserve"> </w:t>
      </w:r>
      <w:r w:rsidR="00691937" w:rsidRPr="00D96D20">
        <w:t xml:space="preserve">  </w:t>
      </w:r>
      <w:r w:rsidRPr="00D96D20">
        <w:t xml:space="preserve">  органа Федерального</w:t>
      </w:r>
      <w:r w:rsidR="00691937" w:rsidRPr="00D96D20">
        <w:t xml:space="preserve"> казначейства,</w:t>
      </w:r>
    </w:p>
    <w:p w14:paraId="5F1609DA" w14:textId="77777777" w:rsidR="00F82C2C" w:rsidRPr="00D96D20" w:rsidRDefault="00F82C2C" w:rsidP="009B19B8">
      <w:pPr>
        <w:pStyle w:val="ConsPlusNonformat"/>
        <w:jc w:val="both"/>
      </w:pPr>
      <w:r w:rsidRPr="00D96D20">
        <w:lastRenderedPageBreak/>
        <w:t xml:space="preserve">                                     </w:t>
      </w:r>
      <w:r w:rsidR="009B19B8" w:rsidRPr="00D96D20">
        <w:t xml:space="preserve">  </w:t>
      </w:r>
      <w:r w:rsidRPr="00D96D20">
        <w:t xml:space="preserve"> </w:t>
      </w:r>
      <w:r w:rsidR="00691937" w:rsidRPr="00D96D20">
        <w:t xml:space="preserve">     </w:t>
      </w:r>
      <w:r w:rsidRPr="00D96D20">
        <w:t>учреждения Центрального</w:t>
      </w:r>
      <w:r w:rsidR="00691937" w:rsidRPr="00D96D20">
        <w:t xml:space="preserve"> банка</w:t>
      </w:r>
    </w:p>
    <w:p w14:paraId="6B84EAC7" w14:textId="77777777" w:rsidR="009B19B8" w:rsidRPr="00D96D20" w:rsidRDefault="00F82C2C" w:rsidP="009B19B8">
      <w:pPr>
        <w:pStyle w:val="ConsPlusNonformat"/>
        <w:jc w:val="both"/>
      </w:pPr>
      <w:r w:rsidRPr="00D96D20">
        <w:t xml:space="preserve">                                          </w:t>
      </w:r>
      <w:r w:rsidR="009B19B8" w:rsidRPr="00D96D20">
        <w:t xml:space="preserve">  </w:t>
      </w:r>
      <w:r w:rsidR="00691937" w:rsidRPr="00D96D20">
        <w:t xml:space="preserve">   </w:t>
      </w:r>
      <w:r w:rsidR="009B19B8" w:rsidRPr="00D96D20">
        <w:t xml:space="preserve"> </w:t>
      </w:r>
      <w:r w:rsidRPr="00D96D20">
        <w:t xml:space="preserve"> Российской Федерации </w:t>
      </w:r>
    </w:p>
    <w:p w14:paraId="652FB46D" w14:textId="77777777" w:rsidR="00F82C2C" w:rsidRPr="00D96D20" w:rsidRDefault="009B19B8" w:rsidP="009B19B8">
      <w:pPr>
        <w:pStyle w:val="ConsPlusNonformat"/>
        <w:jc w:val="both"/>
      </w:pPr>
      <w:r w:rsidRPr="00D96D20">
        <w:t xml:space="preserve">                                          </w:t>
      </w:r>
      <w:r w:rsidR="00691937" w:rsidRPr="00D96D20">
        <w:t xml:space="preserve"> </w:t>
      </w:r>
      <w:r w:rsidRPr="00D96D20">
        <w:t xml:space="preserve">    </w:t>
      </w:r>
      <w:r w:rsidR="00F82C2C" w:rsidRPr="00D96D20">
        <w:t>или</w:t>
      </w:r>
      <w:r w:rsidRPr="00D96D20">
        <w:t xml:space="preserve"> </w:t>
      </w:r>
      <w:r w:rsidR="00F82C2C" w:rsidRPr="00D96D20">
        <w:t>кредитной организации)</w:t>
      </w:r>
    </w:p>
    <w:p w14:paraId="7229953B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9" w:name="Par217"/>
      <w:bookmarkEnd w:id="9"/>
      <w:r w:rsidRPr="00D96D20">
        <w:rPr>
          <w:rFonts w:ascii="Courier New" w:hAnsi="Courier New" w:cs="Courier New"/>
          <w:sz w:val="20"/>
          <w:szCs w:val="20"/>
        </w:rPr>
        <w:t xml:space="preserve">3.1.2. в соответствии с планом-графиком перечисления Субсидии, установленным в приложении </w:t>
      </w:r>
      <w:r w:rsidR="009B19B8" w:rsidRPr="00D96D20">
        <w:rPr>
          <w:rFonts w:ascii="Courier New" w:hAnsi="Courier New" w:cs="Courier New"/>
          <w:sz w:val="20"/>
          <w:szCs w:val="20"/>
        </w:rPr>
        <w:t>№</w:t>
      </w:r>
      <w:r w:rsidRPr="00D96D20">
        <w:rPr>
          <w:rFonts w:ascii="Courier New" w:hAnsi="Courier New" w:cs="Courier New"/>
          <w:sz w:val="20"/>
          <w:szCs w:val="20"/>
        </w:rPr>
        <w:t xml:space="preserve"> __ к Соглашению, являющемся неотъемлемой частью Соглашения </w:t>
      </w:r>
      <w:hyperlink w:anchor="Par474" w:tooltip="&lt;15&gt; Подлежит включению в случае, предусмотренном пунктом 2 части 6 статьи 9 Федерального закона, при предоставлении Субсидии в порядке финансового обеспечения затрат. Рекомендуемый образец приложения приведен в приложении N 3 к настоящей Типовой форме соглаше" w:history="1">
        <w:r w:rsidRPr="00D96D20">
          <w:rPr>
            <w:rFonts w:ascii="Courier New" w:hAnsi="Courier New" w:cs="Courier New"/>
            <w:sz w:val="20"/>
            <w:szCs w:val="20"/>
          </w:rPr>
          <w:t>&lt;15&gt;</w:t>
        </w:r>
      </w:hyperlink>
      <w:r w:rsidRPr="00D96D20">
        <w:rPr>
          <w:rFonts w:ascii="Courier New" w:hAnsi="Courier New" w:cs="Courier New"/>
          <w:sz w:val="20"/>
          <w:szCs w:val="20"/>
        </w:rPr>
        <w:t>;</w:t>
      </w:r>
    </w:p>
    <w:p w14:paraId="404EFE41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0" w:name="Par218"/>
      <w:bookmarkEnd w:id="10"/>
      <w:r w:rsidRPr="00D96D20">
        <w:rPr>
          <w:rFonts w:ascii="Courier New" w:hAnsi="Courier New" w:cs="Courier New"/>
          <w:sz w:val="20"/>
          <w:szCs w:val="20"/>
        </w:rPr>
        <w:t xml:space="preserve">3.1.3. в соответствии с планом-графиком перечисления Субсидии, установленным в расчете, формируемом Уполномоченным органом согласно </w:t>
      </w:r>
      <w:r w:rsidR="002963A3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приложению </w:t>
      </w:r>
      <w:r w:rsidR="009B19B8" w:rsidRPr="00D96D20">
        <w:rPr>
          <w:rFonts w:ascii="Courier New" w:hAnsi="Courier New" w:cs="Courier New"/>
          <w:sz w:val="20"/>
          <w:szCs w:val="20"/>
        </w:rPr>
        <w:t xml:space="preserve">№ </w:t>
      </w:r>
      <w:r w:rsidRPr="00D96D20">
        <w:rPr>
          <w:rFonts w:ascii="Courier New" w:hAnsi="Courier New" w:cs="Courier New"/>
          <w:sz w:val="20"/>
          <w:szCs w:val="20"/>
        </w:rPr>
        <w:t xml:space="preserve">__ к Соглашению </w:t>
      </w:r>
      <w:hyperlink w:anchor="Par470" w:tooltip="&lt;11&gt; Рекомендуемый образец приложения приведен в приложении N 2 к настоящей Типовой форме соглашения." w:history="1">
        <w:r w:rsidRPr="00D96D20">
          <w:rPr>
            <w:rFonts w:ascii="Courier New" w:hAnsi="Courier New" w:cs="Courier New"/>
            <w:sz w:val="20"/>
            <w:szCs w:val="20"/>
          </w:rPr>
          <w:t>&lt;11&gt;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, являющемуся неотъемлемой частью Соглашения </w:t>
      </w:r>
      <w:hyperlink w:anchor="Par475" w:tooltip="&lt;16&gt; Подлежит включению в случае, предусмотренном пунктом 1 части 6 статьи 9 Федерального закона, при предоставлении Субсидии в порядке финансового обеспечения затрат." w:history="1">
        <w:r w:rsidRPr="00D96D20">
          <w:rPr>
            <w:rFonts w:ascii="Courier New" w:hAnsi="Courier New" w:cs="Courier New"/>
            <w:sz w:val="20"/>
            <w:szCs w:val="20"/>
          </w:rPr>
          <w:t>&lt;16&gt;</w:t>
        </w:r>
      </w:hyperlink>
      <w:r w:rsidRPr="00D96D20">
        <w:rPr>
          <w:rFonts w:ascii="Courier New" w:hAnsi="Courier New" w:cs="Courier New"/>
          <w:sz w:val="20"/>
          <w:szCs w:val="20"/>
        </w:rPr>
        <w:t>;</w:t>
      </w:r>
    </w:p>
    <w:p w14:paraId="317CED57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219"/>
      <w:bookmarkEnd w:id="11"/>
      <w:r w:rsidRPr="005D4214">
        <w:rPr>
          <w:rFonts w:ascii="Courier New" w:hAnsi="Courier New" w:cs="Courier New"/>
          <w:sz w:val="20"/>
          <w:szCs w:val="20"/>
        </w:rPr>
        <w:t>3.1.4. не позднее</w:t>
      </w:r>
      <w:r w:rsidR="005D4214" w:rsidRPr="005D4214">
        <w:rPr>
          <w:rFonts w:ascii="Courier New" w:hAnsi="Courier New" w:cs="Courier New"/>
          <w:sz w:val="20"/>
          <w:szCs w:val="20"/>
        </w:rPr>
        <w:t xml:space="preserve"> __</w:t>
      </w:r>
      <w:r w:rsidRPr="005D4214">
        <w:rPr>
          <w:rFonts w:ascii="Courier New" w:hAnsi="Courier New" w:cs="Courier New"/>
          <w:sz w:val="20"/>
          <w:szCs w:val="20"/>
        </w:rPr>
        <w:t xml:space="preserve"> рабоч</w:t>
      </w:r>
      <w:r w:rsidR="005D4214" w:rsidRPr="005D4214">
        <w:rPr>
          <w:rFonts w:ascii="Courier New" w:hAnsi="Courier New" w:cs="Courier New"/>
          <w:sz w:val="20"/>
          <w:szCs w:val="20"/>
        </w:rPr>
        <w:t>их</w:t>
      </w:r>
      <w:r w:rsidRPr="005D4214">
        <w:rPr>
          <w:rFonts w:ascii="Courier New" w:hAnsi="Courier New" w:cs="Courier New"/>
          <w:sz w:val="20"/>
          <w:szCs w:val="20"/>
        </w:rPr>
        <w:t xml:space="preserve"> дн</w:t>
      </w:r>
      <w:r w:rsidR="005D4214" w:rsidRPr="005D4214">
        <w:rPr>
          <w:rFonts w:ascii="Courier New" w:hAnsi="Courier New" w:cs="Courier New"/>
          <w:sz w:val="20"/>
          <w:szCs w:val="20"/>
        </w:rPr>
        <w:t>ей</w:t>
      </w:r>
      <w:r w:rsidRPr="005D4214">
        <w:rPr>
          <w:rFonts w:ascii="Courier New" w:hAnsi="Courier New" w:cs="Courier New"/>
          <w:sz w:val="20"/>
          <w:szCs w:val="20"/>
        </w:rPr>
        <w:t>, следующ</w:t>
      </w:r>
      <w:r w:rsidR="005D4214" w:rsidRPr="005D4214">
        <w:rPr>
          <w:rFonts w:ascii="Courier New" w:hAnsi="Courier New" w:cs="Courier New"/>
          <w:sz w:val="20"/>
          <w:szCs w:val="20"/>
        </w:rPr>
        <w:t>их</w:t>
      </w:r>
      <w:r w:rsidRPr="005D4214">
        <w:rPr>
          <w:rFonts w:ascii="Courier New" w:hAnsi="Courier New" w:cs="Courier New"/>
          <w:sz w:val="20"/>
          <w:szCs w:val="20"/>
        </w:rPr>
        <w:t xml:space="preserve"> за днем принятия</w:t>
      </w:r>
      <w:r w:rsidRPr="00D96D20">
        <w:rPr>
          <w:rFonts w:ascii="Courier New" w:hAnsi="Courier New" w:cs="Courier New"/>
          <w:sz w:val="20"/>
          <w:szCs w:val="20"/>
        </w:rPr>
        <w:t xml:space="preserve"> Уполномоченным органом отчета об исполнении Соглашения и иных документов, предусмотренных Правилами предоставления субсидии </w:t>
      </w:r>
      <w:hyperlink w:anchor="Par476" w:tooltip="&lt;17&gt; Подлежит включению в случае, если Субсидия предоставляется в порядке возмещения затрат. Указываются документы, определенные Правилами предоставления субсидии, подтверждающие оказание Услуги (Услуг) (при наличии)." w:history="1">
        <w:r w:rsidRPr="00D96D20">
          <w:rPr>
            <w:rFonts w:ascii="Courier New" w:hAnsi="Courier New" w:cs="Courier New"/>
            <w:sz w:val="20"/>
            <w:szCs w:val="20"/>
          </w:rPr>
          <w:t>&lt;17&gt;</w:t>
        </w:r>
      </w:hyperlink>
      <w:r w:rsidRPr="00D96D20">
        <w:rPr>
          <w:rFonts w:ascii="Courier New" w:hAnsi="Courier New" w:cs="Courier New"/>
          <w:sz w:val="20"/>
          <w:szCs w:val="20"/>
        </w:rPr>
        <w:t>:</w:t>
      </w:r>
    </w:p>
    <w:p w14:paraId="20A9E166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3.1.4.1. __________________________________________________</w:t>
      </w:r>
      <w:r w:rsidR="00AC27C9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;</w:t>
      </w:r>
    </w:p>
    <w:p w14:paraId="3038C1C6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3.1.4.2. __________________________________________________</w:t>
      </w:r>
      <w:r w:rsidR="00AC27C9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.</w:t>
      </w:r>
    </w:p>
    <w:p w14:paraId="0C6E99DB" w14:textId="77777777" w:rsidR="00F82C2C" w:rsidRPr="00D96D20" w:rsidRDefault="00F82C2C" w:rsidP="00F82C2C">
      <w:pPr>
        <w:pStyle w:val="ConsPlusNormal"/>
        <w:jc w:val="both"/>
      </w:pPr>
    </w:p>
    <w:p w14:paraId="0A1120A2" w14:textId="77777777" w:rsidR="00F82C2C" w:rsidRPr="00D96D20" w:rsidRDefault="00F82C2C" w:rsidP="00F82C2C">
      <w:pPr>
        <w:pStyle w:val="ConsPlusNormal"/>
        <w:jc w:val="center"/>
        <w:outlineLvl w:val="1"/>
      </w:pPr>
      <w:bookmarkStart w:id="12" w:name="Par223"/>
      <w:bookmarkEnd w:id="12"/>
      <w:r w:rsidRPr="00D96D20">
        <w:t>IV. Взаимодействие Сторон</w:t>
      </w:r>
    </w:p>
    <w:p w14:paraId="4E1D918F" w14:textId="77777777" w:rsidR="00F82C2C" w:rsidRPr="00D96D20" w:rsidRDefault="00F82C2C" w:rsidP="00F82C2C">
      <w:pPr>
        <w:pStyle w:val="ConsPlusNormal"/>
        <w:jc w:val="both"/>
      </w:pPr>
    </w:p>
    <w:p w14:paraId="5F660951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4.1. Уполномоченный орган обязуется:</w:t>
      </w:r>
    </w:p>
    <w:p w14:paraId="6880579E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4.1.1. предоставлять Исполнителю следующую информацию, необходимую для оказания Услуги (Услуг) </w:t>
      </w:r>
      <w:hyperlink w:anchor="Par477" w:tooltip="&lt;18&gt; Указывается информация, необходимая для оказания Услуги (Услуг), которую Уполномоченный орган обязан предоставлять Исполнителю в соответствии с пунктом 3 статьи 5 Федерального закона (при наличии)." w:history="1">
        <w:r w:rsidRPr="00D96D20">
          <w:rPr>
            <w:rFonts w:ascii="Courier New" w:hAnsi="Courier New" w:cs="Courier New"/>
            <w:sz w:val="20"/>
            <w:szCs w:val="20"/>
          </w:rPr>
          <w:t>&lt;18&gt;</w:t>
        </w:r>
      </w:hyperlink>
      <w:r w:rsidRPr="00D96D20">
        <w:rPr>
          <w:rFonts w:ascii="Courier New" w:hAnsi="Courier New" w:cs="Courier New"/>
          <w:sz w:val="20"/>
          <w:szCs w:val="20"/>
        </w:rPr>
        <w:t>:</w:t>
      </w:r>
    </w:p>
    <w:p w14:paraId="1EAE3785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4.1.1.1. __________________________________________________</w:t>
      </w:r>
      <w:r w:rsidR="00AB35C5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;</w:t>
      </w:r>
    </w:p>
    <w:p w14:paraId="1C94AB1B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4.1.1.2. _________________________________________________</w:t>
      </w:r>
      <w:r w:rsidR="00AB35C5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_;</w:t>
      </w:r>
    </w:p>
    <w:p w14:paraId="0E74F0B8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4.1.2. обеспечить предоставление Субсидии в объеме, определенном </w:t>
      </w:r>
      <w:r w:rsidR="00972DE2" w:rsidRPr="00D96D20">
        <w:rPr>
          <w:rFonts w:ascii="Courier New" w:hAnsi="Courier New" w:cs="Courier New"/>
          <w:sz w:val="20"/>
          <w:szCs w:val="20"/>
        </w:rPr>
        <w:br/>
        <w:t xml:space="preserve">в </w:t>
      </w:r>
      <w:r w:rsidRPr="00D96D20">
        <w:rPr>
          <w:rFonts w:ascii="Courier New" w:hAnsi="Courier New" w:cs="Courier New"/>
          <w:sz w:val="20"/>
          <w:szCs w:val="20"/>
        </w:rPr>
        <w:t xml:space="preserve">соответствии с </w:t>
      </w:r>
      <w:hyperlink w:anchor="Par161" w:tooltip="                    II. Условия предоставления Субсидии" w:history="1">
        <w:r w:rsidRPr="00D96D20">
          <w:rPr>
            <w:rFonts w:ascii="Courier New" w:hAnsi="Courier New" w:cs="Courier New"/>
            <w:sz w:val="20"/>
            <w:szCs w:val="20"/>
          </w:rPr>
          <w:t>разделом II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Соглашения;</w:t>
      </w:r>
    </w:p>
    <w:p w14:paraId="37438861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4.1.3. обеспечить перечисление Субсидии на соответствующий счет, указанный в </w:t>
      </w:r>
      <w:hyperlink w:anchor="Par406" w:tooltip="VIII. Платежные реквизиты Сторон &lt;38&gt;" w:history="1">
        <w:r w:rsidRPr="00D96D20">
          <w:rPr>
            <w:rFonts w:ascii="Courier New" w:hAnsi="Courier New" w:cs="Courier New"/>
            <w:sz w:val="20"/>
            <w:szCs w:val="20"/>
          </w:rPr>
          <w:t>разделе VIII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Соглашения, согласно плану-графику перечисления Субсидии, предусмотренному </w:t>
      </w:r>
      <w:hyperlink w:anchor="Par217" w:tooltip="3.1.2. в соответствии с планом-графиком перечисления Субсидии, установленным в приложении N __ к Соглашению, являющемся неотъемлемой частью Соглашения &lt;15&gt;;" w:history="1">
        <w:r w:rsidRPr="00D96D20">
          <w:rPr>
            <w:rFonts w:ascii="Courier New" w:hAnsi="Courier New" w:cs="Courier New"/>
            <w:sz w:val="20"/>
            <w:szCs w:val="20"/>
          </w:rPr>
          <w:t>пунктом 3.1.2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 </w:t>
      </w:r>
      <w:hyperlink w:anchor="Par473" w:tooltip="&lt;14&gt; Указываются иные условия предоставления Субсидии, предусмотренные Правилами предоставления Субсидии (при наличии)." w:history="1">
        <w:r w:rsidRPr="00D96D20">
          <w:rPr>
            <w:rFonts w:ascii="Courier New" w:hAnsi="Courier New" w:cs="Courier New"/>
            <w:sz w:val="20"/>
            <w:szCs w:val="20"/>
          </w:rPr>
          <w:t>&lt;14&gt;</w:t>
        </w:r>
      </w:hyperlink>
      <w:r w:rsidRPr="00D96D20">
        <w:rPr>
          <w:rFonts w:ascii="Courier New" w:hAnsi="Courier New" w:cs="Courier New"/>
          <w:sz w:val="20"/>
          <w:szCs w:val="20"/>
        </w:rPr>
        <w:t>;</w:t>
      </w:r>
    </w:p>
    <w:p w14:paraId="34D3BA4B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3" w:name="Par231"/>
      <w:bookmarkEnd w:id="13"/>
      <w:r w:rsidRPr="00D96D20">
        <w:rPr>
          <w:rFonts w:ascii="Courier New" w:hAnsi="Courier New" w:cs="Courier New"/>
          <w:sz w:val="20"/>
          <w:szCs w:val="20"/>
        </w:rPr>
        <w:t xml:space="preserve">4.1.4. обеспечить перечисление Субсидии на соответствующий счет, указанный в </w:t>
      </w:r>
      <w:hyperlink w:anchor="Par406" w:tooltip="VIII. Платежные реквизиты Сторон &lt;38&gt;" w:history="1">
        <w:r w:rsidRPr="00D96D20">
          <w:rPr>
            <w:rFonts w:ascii="Courier New" w:hAnsi="Courier New" w:cs="Courier New"/>
            <w:sz w:val="20"/>
            <w:szCs w:val="20"/>
          </w:rPr>
          <w:t>разделе VIII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Соглашения, согласно плану-графику перечисления Субсидии, предусмотренному </w:t>
      </w:r>
      <w:hyperlink w:anchor="Par218" w:tooltip="3.1.3. в соответствии с планом-графиком перечисления Субсидии, установленным в расчете, формируемом Уполномоченным органом согласно приложению N__ к Соглашению &lt;11&gt;, являющемуся неотъемлемой частью Соглашения &lt;16&gt;;" w:history="1">
        <w:r w:rsidRPr="00D96D20">
          <w:rPr>
            <w:rFonts w:ascii="Courier New" w:hAnsi="Courier New" w:cs="Courier New"/>
            <w:sz w:val="20"/>
            <w:szCs w:val="20"/>
          </w:rPr>
          <w:t>пунктом 3.1.3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 </w:t>
      </w:r>
      <w:hyperlink w:anchor="Par474" w:tooltip="&lt;15&gt; Подлежит включению в случае, предусмотренном пунктом 2 части 6 статьи 9 Федерального закона, при предоставлении Субсидии в порядке финансового обеспечения затрат. Рекомендуемый образец приложения приведен в приложении N 3 к настоящей Типовой форме соглаше" w:history="1">
        <w:r w:rsidRPr="00D96D20">
          <w:rPr>
            <w:rFonts w:ascii="Courier New" w:hAnsi="Courier New" w:cs="Courier New"/>
            <w:sz w:val="20"/>
            <w:szCs w:val="20"/>
          </w:rPr>
          <w:t>&lt;15&gt;</w:t>
        </w:r>
      </w:hyperlink>
      <w:r w:rsidRPr="00D96D20">
        <w:rPr>
          <w:rFonts w:ascii="Courier New" w:hAnsi="Courier New" w:cs="Courier New"/>
          <w:sz w:val="20"/>
          <w:szCs w:val="20"/>
        </w:rPr>
        <w:t>;</w:t>
      </w:r>
    </w:p>
    <w:p w14:paraId="399EACE8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4.1.5. обеспечить перечисление Субсидии на соответствующий счет, указанный в </w:t>
      </w:r>
      <w:hyperlink w:anchor="Par406" w:tooltip="VIII. Платежные реквизиты Сторон &lt;38&gt;" w:history="1">
        <w:r w:rsidRPr="00D96D20">
          <w:rPr>
            <w:rFonts w:ascii="Courier New" w:hAnsi="Courier New" w:cs="Courier New"/>
            <w:sz w:val="20"/>
            <w:szCs w:val="20"/>
          </w:rPr>
          <w:t>разделе VIII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Соглашения, в срок, указанный в </w:t>
      </w:r>
      <w:hyperlink w:anchor="Par219" w:tooltip="3.1.4. не позднее рабочего дня, следующего за днем принятия Уполномоченным органом отчета об исполнении Соглашения и иных документов, предусмотренных Правилами предоставления субсидии &lt;17&gt;:" w:history="1">
        <w:r w:rsidRPr="00D96D20">
          <w:rPr>
            <w:rFonts w:ascii="Courier New" w:hAnsi="Courier New" w:cs="Courier New"/>
            <w:sz w:val="20"/>
            <w:szCs w:val="20"/>
          </w:rPr>
          <w:t>пункте 3.1.4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 </w:t>
      </w:r>
      <w:hyperlink w:anchor="Par475" w:tooltip="&lt;16&gt; Подлежит включению в случае, предусмотренном пунктом 1 части 6 статьи 9 Федерального закона, при предоставлении Субсидии в порядке финансового обеспечения затрат." w:history="1">
        <w:r w:rsidRPr="00D96D20">
          <w:rPr>
            <w:rFonts w:ascii="Courier New" w:hAnsi="Courier New" w:cs="Courier New"/>
            <w:sz w:val="20"/>
            <w:szCs w:val="20"/>
          </w:rPr>
          <w:t>&lt;16&gt;</w:t>
        </w:r>
      </w:hyperlink>
      <w:r w:rsidRPr="00D96D20">
        <w:rPr>
          <w:rFonts w:ascii="Courier New" w:hAnsi="Courier New" w:cs="Courier New"/>
          <w:sz w:val="20"/>
          <w:szCs w:val="20"/>
        </w:rPr>
        <w:t>;</w:t>
      </w:r>
    </w:p>
    <w:p w14:paraId="175C1C12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4.1.6 определять объем (размер) субсидии в формируемом в соответствии </w:t>
      </w:r>
      <w:r w:rsidR="00613F0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с </w:t>
      </w:r>
      <w:hyperlink w:anchor="Par182" w:tooltip="    2.5.  Субсидия  предоставляется Исполнителю в объеме (размере), который" w:history="1">
        <w:r w:rsidRPr="00D96D20">
          <w:rPr>
            <w:rFonts w:ascii="Courier New" w:hAnsi="Courier New" w:cs="Courier New"/>
            <w:sz w:val="20"/>
            <w:szCs w:val="20"/>
          </w:rPr>
          <w:t>пунктом 2.5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 расчете (изменениях в расчет), подписанном 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</w:t>
      </w:r>
      <w:r w:rsidR="00613F0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с направлением в соответствии с пунктом 10 Правил </w:t>
      </w:r>
      <w:r w:rsidR="00613F0A" w:rsidRPr="00D96D20">
        <w:rPr>
          <w:rFonts w:ascii="Courier New" w:hAnsi="Courier New" w:cs="Courier New"/>
          <w:sz w:val="20"/>
          <w:szCs w:val="20"/>
        </w:rPr>
        <w:t>№</w:t>
      </w:r>
      <w:r w:rsidRPr="00D96D20">
        <w:rPr>
          <w:rFonts w:ascii="Courier New" w:hAnsi="Courier New" w:cs="Courier New"/>
          <w:sz w:val="20"/>
          <w:szCs w:val="20"/>
        </w:rPr>
        <w:t xml:space="preserve"> 498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406" w:tooltip="VIII. Платежные реквизиты Сторон &lt;38&gt;" w:history="1">
        <w:r w:rsidRPr="00D96D20">
          <w:rPr>
            <w:rFonts w:ascii="Courier New" w:hAnsi="Courier New" w:cs="Courier New"/>
            <w:sz w:val="20"/>
            <w:szCs w:val="20"/>
          </w:rPr>
          <w:t>разделе VIII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Соглашения, согласно плану-графику перечисления Субсидии, установленному в таком расчете </w:t>
      </w:r>
      <w:hyperlink w:anchor="Par471" w:tooltip="&lt;12&gt; Абзац третий пункта 9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государственных услуг в социальной сфере" w:history="1">
        <w:r w:rsidRPr="00D96D20">
          <w:rPr>
            <w:rFonts w:ascii="Courier New" w:hAnsi="Courier New" w:cs="Courier New"/>
            <w:sz w:val="20"/>
            <w:szCs w:val="20"/>
          </w:rPr>
          <w:t>&lt;12&gt;</w:t>
        </w:r>
      </w:hyperlink>
      <w:r w:rsidRPr="00D96D20">
        <w:rPr>
          <w:rFonts w:ascii="Courier New" w:hAnsi="Courier New" w:cs="Courier New"/>
          <w:sz w:val="20"/>
          <w:szCs w:val="20"/>
        </w:rPr>
        <w:t>;</w:t>
      </w:r>
    </w:p>
    <w:p w14:paraId="43ADA592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4.1.7. осуществлять контроль за оказанием Услуги (Услуг) Исполнителем, </w:t>
      </w:r>
      <w:r w:rsidR="00613F0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в соответствии с пунктами 19 - 32 Правил формирования государственных социальных заказов на оказание государственных услуг в социальной сфере, отнесенных к полномочиям федеральных органов государственной власти, утвержденных постановлением Правительства Российской Федерации от 19 ноября 2020 г. </w:t>
      </w:r>
      <w:r w:rsidR="00613F0A" w:rsidRPr="00D96D20">
        <w:rPr>
          <w:rFonts w:ascii="Courier New" w:hAnsi="Courier New" w:cs="Courier New"/>
          <w:sz w:val="20"/>
          <w:szCs w:val="20"/>
        </w:rPr>
        <w:t>№</w:t>
      </w:r>
      <w:r w:rsidRPr="00D96D20">
        <w:rPr>
          <w:rFonts w:ascii="Courier New" w:hAnsi="Courier New" w:cs="Courier New"/>
          <w:sz w:val="20"/>
          <w:szCs w:val="20"/>
        </w:rPr>
        <w:t xml:space="preserve"> 1891 (далее - Правила формирования социального заказа), и соблюдением Исполнителем условий, установленных Соглашением;</w:t>
      </w:r>
    </w:p>
    <w:p w14:paraId="77B5B35E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4" w:name="Par235"/>
      <w:bookmarkEnd w:id="14"/>
      <w:r w:rsidRPr="00D96D20">
        <w:rPr>
          <w:rFonts w:ascii="Courier New" w:hAnsi="Courier New" w:cs="Courier New"/>
          <w:sz w:val="20"/>
          <w:szCs w:val="20"/>
        </w:rPr>
        <w:t>4.1.8. осуществлять мониторинг соблюдения Исполнителем положений Стандарта (порядка) оказания услуги в соответствии с утвержденным Уполномоченным органом на основании пункта 22 Правил формирования социального заказа планом проведения такого мониторинга;</w:t>
      </w:r>
    </w:p>
    <w:p w14:paraId="10AF1B7B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4.1.9. рассматривать предложения Исполнителя, связанные с изменением условий Соглашения, и направлять Исполнителю решения по результатам их рассмотрения не позднее __ рабочих дней, следующих за днем получения предложений;</w:t>
      </w:r>
    </w:p>
    <w:p w14:paraId="28BDFAC0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4.1.10. рассматривать обращение Исполнителя, поступившее в целях получения разъяснений в связи с исполнением Соглашения, и направлять Исполнителю разъяснения по результатам их рассмотрения не позднее</w:t>
      </w:r>
      <w:r w:rsidR="00A869DB" w:rsidRPr="00D96D20">
        <w:rPr>
          <w:rFonts w:ascii="Courier New" w:hAnsi="Courier New" w:cs="Courier New"/>
          <w:sz w:val="20"/>
          <w:szCs w:val="20"/>
        </w:rPr>
        <w:t xml:space="preserve"> __</w:t>
      </w:r>
      <w:r w:rsidRPr="00D96D20">
        <w:rPr>
          <w:rFonts w:ascii="Courier New" w:hAnsi="Courier New" w:cs="Courier New"/>
          <w:sz w:val="20"/>
          <w:szCs w:val="20"/>
        </w:rPr>
        <w:t xml:space="preserve"> рабочих дней, следующих за днем поступления обращения;</w:t>
      </w:r>
    </w:p>
    <w:p w14:paraId="1B497304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5" w:name="Par238"/>
      <w:bookmarkEnd w:id="15"/>
      <w:r w:rsidRPr="00D96D20">
        <w:rPr>
          <w:rFonts w:ascii="Courier New" w:hAnsi="Courier New" w:cs="Courier New"/>
          <w:sz w:val="20"/>
          <w:szCs w:val="20"/>
        </w:rPr>
        <w:t>4.1.11. проводить проверку оказания Услуги (Услуг) при:</w:t>
      </w:r>
    </w:p>
    <w:p w14:paraId="6BCE1D11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6" w:name="Par239"/>
      <w:bookmarkEnd w:id="16"/>
      <w:r w:rsidRPr="00D96D20">
        <w:rPr>
          <w:rFonts w:ascii="Courier New" w:hAnsi="Courier New" w:cs="Courier New"/>
          <w:sz w:val="20"/>
          <w:szCs w:val="20"/>
        </w:rPr>
        <w:t xml:space="preserve">4.1.11.1. непоступлении в Уполномоченный орган отчета об исполнении Соглашения за 9 месяцев текущего финансового года, указанного в </w:t>
      </w:r>
      <w:hyperlink w:anchor="Par311" w:tooltip="    4.3.7.5.   отчет   об  исполнении  Соглашения  за  9  месяцев  текущего" w:history="1">
        <w:r w:rsidRPr="00D96D20">
          <w:rPr>
            <w:rFonts w:ascii="Courier New" w:hAnsi="Courier New" w:cs="Courier New"/>
            <w:sz w:val="20"/>
            <w:szCs w:val="20"/>
          </w:rPr>
          <w:t>пункте 4.3.7.5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</w:t>
      </w:r>
      <w:r w:rsidRPr="00D96D20">
        <w:rPr>
          <w:rFonts w:ascii="Courier New" w:hAnsi="Courier New" w:cs="Courier New"/>
          <w:sz w:val="20"/>
          <w:szCs w:val="20"/>
        </w:rPr>
        <w:lastRenderedPageBreak/>
        <w:t>Соглашения;</w:t>
      </w:r>
    </w:p>
    <w:p w14:paraId="5D3E135B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7" w:name="Par240"/>
      <w:bookmarkEnd w:id="17"/>
      <w:r w:rsidRPr="00D96D20">
        <w:rPr>
          <w:rFonts w:ascii="Courier New" w:hAnsi="Courier New" w:cs="Courier New"/>
          <w:sz w:val="20"/>
          <w:szCs w:val="20"/>
        </w:rPr>
        <w:t xml:space="preserve">4.1.11.2. непоступлении в Уполномоченный орган отчета об исполнении Соглашения в отчетном финансовом году, указанного в </w:t>
      </w:r>
      <w:hyperlink w:anchor="Par316" w:tooltip="4.3.7.6. отчет об исполнении Соглашения в отчетном финансовом году, сформированный в соответствии с приложением N __ к настоящему Соглашению &lt;24&gt;, являющемся неотъемлемой частью Соглашения, не позднее 1 марта финансового года, следующего за отчетным годом;" w:history="1">
        <w:r w:rsidRPr="00D96D20">
          <w:rPr>
            <w:rFonts w:ascii="Courier New" w:hAnsi="Courier New" w:cs="Courier New"/>
            <w:sz w:val="20"/>
            <w:szCs w:val="20"/>
          </w:rPr>
          <w:t>пункте 4.3.7.6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Соглашения;</w:t>
      </w:r>
    </w:p>
    <w:p w14:paraId="31795F67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8" w:name="Par241"/>
      <w:bookmarkEnd w:id="18"/>
      <w:r w:rsidRPr="00D96D20">
        <w:rPr>
          <w:rFonts w:ascii="Courier New" w:hAnsi="Courier New" w:cs="Courier New"/>
          <w:sz w:val="20"/>
          <w:szCs w:val="20"/>
        </w:rPr>
        <w:t>4.1.11.3. поступлении от потребителя услуг в Уполномоченный орган заявления о неоказании Услуги (Услуг) или ненадлежащем ее (их) оказании в сроки, определенные частью 7 статьи 21 Федерального закона;</w:t>
      </w:r>
    </w:p>
    <w:p w14:paraId="184DC7FD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9" w:name="Par242"/>
      <w:bookmarkEnd w:id="19"/>
      <w:r w:rsidRPr="00D96D20">
        <w:rPr>
          <w:rFonts w:ascii="Courier New" w:hAnsi="Courier New" w:cs="Courier New"/>
          <w:sz w:val="20"/>
          <w:szCs w:val="20"/>
        </w:rPr>
        <w:t>4.1.12. направлять Исполнителю расчет средств Субсидии, подлежащих возврату в бюджет</w:t>
      </w:r>
      <w:r w:rsidR="00613F0A" w:rsidRPr="00D96D20">
        <w:rPr>
          <w:rFonts w:ascii="Courier New" w:hAnsi="Courier New" w:cs="Courier New"/>
          <w:sz w:val="20"/>
          <w:szCs w:val="20"/>
        </w:rPr>
        <w:t xml:space="preserve"> города</w:t>
      </w:r>
      <w:r w:rsidRPr="00D96D20">
        <w:rPr>
          <w:rFonts w:ascii="Courier New" w:hAnsi="Courier New" w:cs="Courier New"/>
          <w:sz w:val="20"/>
          <w:szCs w:val="20"/>
        </w:rPr>
        <w:t xml:space="preserve">, составленный в соответствии с приложением </w:t>
      </w:r>
      <w:r w:rsidR="00E03507" w:rsidRPr="00D96D20">
        <w:rPr>
          <w:rFonts w:ascii="Courier New" w:hAnsi="Courier New" w:cs="Courier New"/>
          <w:sz w:val="20"/>
          <w:szCs w:val="20"/>
        </w:rPr>
        <w:t>№</w:t>
      </w:r>
      <w:r w:rsidRPr="00D96D20">
        <w:rPr>
          <w:rFonts w:ascii="Courier New" w:hAnsi="Courier New" w:cs="Courier New"/>
          <w:sz w:val="20"/>
          <w:szCs w:val="20"/>
        </w:rPr>
        <w:t xml:space="preserve"> ___ к Соглашению </w:t>
      </w:r>
      <w:hyperlink w:anchor="Par478" w:tooltip="&lt;19&gt; Рекомендуемый образец приложения приведен в приложении N 4 к настоящей Типовой форме соглашения." w:history="1">
        <w:r w:rsidRPr="00D96D20">
          <w:rPr>
            <w:rFonts w:ascii="Courier New" w:hAnsi="Courier New" w:cs="Courier New"/>
            <w:sz w:val="20"/>
            <w:szCs w:val="20"/>
          </w:rPr>
          <w:t>&lt;19&gt;</w:t>
        </w:r>
      </w:hyperlink>
      <w:r w:rsidRPr="00D96D20">
        <w:rPr>
          <w:rFonts w:ascii="Courier New" w:hAnsi="Courier New" w:cs="Courier New"/>
          <w:sz w:val="20"/>
          <w:szCs w:val="20"/>
        </w:rPr>
        <w:t>, являющемся неотъемлемой частью Соглашения:</w:t>
      </w:r>
    </w:p>
    <w:p w14:paraId="7AFDF904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4.1.12.1. не позднее __ рабочего дня, следующего за днем подписания </w:t>
      </w:r>
      <w:r w:rsidR="00613F0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в соответствии с пунктом 27 Правил формирования социального заказа акта проверки, проведенной в соответствии с </w:t>
      </w:r>
      <w:hyperlink w:anchor="Par239" w:tooltip="4.1.11.1. непоступлении в Уполномоченный орган отчета об исполнении Соглашения за 9 месяцев текущего финансового года, указанного в пункте 4.3.7.5 Соглашения;" w:history="1">
        <w:r w:rsidRPr="00D96D20">
          <w:rPr>
            <w:rFonts w:ascii="Courier New" w:hAnsi="Courier New" w:cs="Courier New"/>
            <w:sz w:val="20"/>
            <w:szCs w:val="20"/>
          </w:rPr>
          <w:t>пунктом 4.1.11.1</w:t>
        </w:r>
      </w:hyperlink>
      <w:r w:rsidRPr="00D96D20">
        <w:rPr>
          <w:rFonts w:ascii="Courier New" w:hAnsi="Courier New" w:cs="Courier New"/>
          <w:sz w:val="20"/>
          <w:szCs w:val="20"/>
        </w:rPr>
        <w:t>. Соглашения;</w:t>
      </w:r>
    </w:p>
    <w:p w14:paraId="7C4712EC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4.1.12.2. не позднее __ рабочего дня, следующего за днем подписания </w:t>
      </w:r>
      <w:r w:rsidR="00613F0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в соответствии с пунктом 27 Правил формирования социального заказа акта проверки, проведенной в соответствии с </w:t>
      </w:r>
      <w:hyperlink w:anchor="Par240" w:tooltip="4.1.11.2. непоступлении в Уполномоченный орган отчета об исполнении Соглашения в отчетном финансовом году, указанного в пункте 4.3.7.6 Соглашения;" w:history="1">
        <w:r w:rsidRPr="00D96D20">
          <w:rPr>
            <w:rFonts w:ascii="Courier New" w:hAnsi="Courier New" w:cs="Courier New"/>
            <w:sz w:val="20"/>
            <w:szCs w:val="20"/>
          </w:rPr>
          <w:t>пунктом 4.1.11.2</w:t>
        </w:r>
      </w:hyperlink>
      <w:r w:rsidRPr="00D96D20">
        <w:rPr>
          <w:rFonts w:ascii="Courier New" w:hAnsi="Courier New" w:cs="Courier New"/>
          <w:sz w:val="20"/>
          <w:szCs w:val="20"/>
        </w:rPr>
        <w:t>. Соглашения;</w:t>
      </w:r>
    </w:p>
    <w:p w14:paraId="4DADED55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4.1.12.3. не позднее __ рабочего дня следующего за днем подписания </w:t>
      </w:r>
      <w:r w:rsidR="00613F0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в соответствии с пунктом 27 Правил формирования социального заказа акта проверки, проведенной в соответствии с </w:t>
      </w:r>
      <w:hyperlink w:anchor="Par241" w:tooltip="4.1.11.3. поступлении от потребителя услуг в Уполномоченный орган заявления о неоказании Услуги (Услуг) или ненадлежащем ее (их) оказании в сроки, определенные частью 7 статьи 21 Федерального закона;" w:history="1">
        <w:r w:rsidRPr="00D96D20">
          <w:rPr>
            <w:rFonts w:ascii="Courier New" w:hAnsi="Courier New" w:cs="Courier New"/>
            <w:sz w:val="20"/>
            <w:szCs w:val="20"/>
          </w:rPr>
          <w:t>пунктом 4.1.11.3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Соглашения, в котором отражаются результаты проведения проверки и (или) информация о 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предусмотренных соответственно абзацами вторым и третьим</w:t>
      </w:r>
      <w:r w:rsidR="00D96D20" w:rsidRPr="00D96D20">
        <w:rPr>
          <w:rFonts w:ascii="Courier New" w:hAnsi="Courier New" w:cs="Courier New"/>
          <w:sz w:val="20"/>
          <w:szCs w:val="20"/>
        </w:rPr>
        <w:t xml:space="preserve"> </w:t>
      </w:r>
      <w:r w:rsidRPr="00D96D20">
        <w:rPr>
          <w:rFonts w:ascii="Courier New" w:hAnsi="Courier New" w:cs="Courier New"/>
          <w:sz w:val="20"/>
          <w:szCs w:val="20"/>
        </w:rPr>
        <w:t xml:space="preserve">пункта 3 Правил 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здоровью, утвержденных постановлением Правительства Российской Федерации от 7 июля 2021 г. </w:t>
      </w:r>
      <w:r w:rsidR="00613F0A" w:rsidRPr="00D96D20">
        <w:rPr>
          <w:rFonts w:ascii="Courier New" w:hAnsi="Courier New" w:cs="Courier New"/>
          <w:sz w:val="20"/>
          <w:szCs w:val="20"/>
        </w:rPr>
        <w:t>№</w:t>
      </w:r>
      <w:r w:rsidRPr="00D96D20">
        <w:rPr>
          <w:rFonts w:ascii="Courier New" w:hAnsi="Courier New" w:cs="Courier New"/>
          <w:sz w:val="20"/>
          <w:szCs w:val="20"/>
        </w:rPr>
        <w:t xml:space="preserve"> 1127 (далее - Правила </w:t>
      </w:r>
      <w:r w:rsidR="00613F0A" w:rsidRPr="00D96D20">
        <w:rPr>
          <w:rFonts w:ascii="Courier New" w:hAnsi="Courier New" w:cs="Courier New"/>
          <w:sz w:val="20"/>
          <w:szCs w:val="20"/>
        </w:rPr>
        <w:t>№</w:t>
      </w:r>
      <w:r w:rsidRPr="00D96D20">
        <w:rPr>
          <w:rFonts w:ascii="Courier New" w:hAnsi="Courier New" w:cs="Courier New"/>
          <w:sz w:val="20"/>
          <w:szCs w:val="20"/>
        </w:rPr>
        <w:t xml:space="preserve"> 1127);</w:t>
      </w:r>
    </w:p>
    <w:p w14:paraId="2476AAA0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4.1.12.4. не позднее __ рабочего дня, следующего за днем расторжения Соглашения, в случаях, предусмотренных </w:t>
      </w:r>
      <w:hyperlink w:anchor="Par381" w:tooltip="7.5. Расторжение Соглашения Уполномоченным органом в одностороннем порядке &lt;34&gt; возможно в случаях:" w:history="1">
        <w:r w:rsidRPr="00D96D20">
          <w:rPr>
            <w:rFonts w:ascii="Courier New" w:hAnsi="Courier New" w:cs="Courier New"/>
            <w:sz w:val="20"/>
            <w:szCs w:val="20"/>
          </w:rPr>
          <w:t>пунктом 7.5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Соглашения;</w:t>
      </w:r>
    </w:p>
    <w:p w14:paraId="777C804F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4.1.12.5. не позднее __ рабочего дня следующего за днем подписания </w:t>
      </w:r>
      <w:r w:rsidR="00613F0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по результатам проверки, проводимой в соответствии с частью 3 статьи 26 Федерального закона, акта, заключения, представления и (или) предписания органа </w:t>
      </w:r>
      <w:r w:rsidR="00613F0A" w:rsidRPr="00D96D20"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D96D20">
        <w:rPr>
          <w:rFonts w:ascii="Courier New" w:hAnsi="Courier New" w:cs="Courier New"/>
          <w:sz w:val="20"/>
          <w:szCs w:val="20"/>
        </w:rPr>
        <w:t>финансового контроля, предусмотренных статьей 269</w:t>
      </w:r>
      <w:r w:rsidR="00E03507" w:rsidRPr="00D96D20">
        <w:rPr>
          <w:rFonts w:ascii="Courier New" w:hAnsi="Courier New" w:cs="Courier New"/>
          <w:sz w:val="20"/>
          <w:szCs w:val="20"/>
        </w:rPr>
        <w:t>.2</w:t>
      </w:r>
      <w:r w:rsidRPr="00D96D20">
        <w:rPr>
          <w:rFonts w:ascii="Courier New" w:hAnsi="Courier New" w:cs="Courier New"/>
          <w:sz w:val="20"/>
          <w:szCs w:val="20"/>
        </w:rPr>
        <w:t xml:space="preserve"> </w:t>
      </w:r>
      <w:hyperlink w:anchor="Par459" w:tooltip="&lt;2&gt; Указывается в случае, предусмотренном пунктом 2 части 6 статьи 9 Федерального закона." w:history="1">
        <w:r w:rsidRPr="00D96D20">
          <w:rPr>
            <w:rFonts w:ascii="Courier New" w:hAnsi="Courier New" w:cs="Courier New"/>
            <w:sz w:val="20"/>
            <w:szCs w:val="20"/>
          </w:rPr>
          <w:t>&lt;2&gt;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Бюджетного кодекса Российской Федерации;</w:t>
      </w:r>
    </w:p>
    <w:p w14:paraId="7E533BC6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4.1.13. осуществлять выплату суммы возмещаемого потребителю услуг вреда, причиненного его жизни и (или) здоровью в пределах неиспользованного Исполнителем остатка субсидии и в размере, соответствующем сумме, подтвержденной потребителем услуг определенными пунктом 5 Правил </w:t>
      </w:r>
      <w:r w:rsidR="00613F0A" w:rsidRPr="00D96D20">
        <w:rPr>
          <w:rFonts w:ascii="Courier New" w:hAnsi="Courier New" w:cs="Courier New"/>
          <w:sz w:val="20"/>
          <w:szCs w:val="20"/>
        </w:rPr>
        <w:t>№</w:t>
      </w:r>
      <w:r w:rsidRPr="00D96D20">
        <w:rPr>
          <w:rFonts w:ascii="Courier New" w:hAnsi="Courier New" w:cs="Courier New"/>
          <w:sz w:val="20"/>
          <w:szCs w:val="20"/>
        </w:rPr>
        <w:t xml:space="preserve"> 1127 документами, но не более ___________ </w:t>
      </w:r>
      <w:hyperlink w:anchor="Par479" w:tooltip="&lt;20&gt; Указывается в размере, определенном актом Уполномоченного органа, если соответствующая сумма в отраслях социальной сферы не установлена Правительством Российской Федерации." w:history="1">
        <w:r w:rsidRPr="00D96D20">
          <w:rPr>
            <w:rFonts w:ascii="Courier New" w:hAnsi="Courier New" w:cs="Courier New"/>
            <w:sz w:val="20"/>
            <w:szCs w:val="20"/>
          </w:rPr>
          <w:t>&lt;20&gt;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, в случае принятия Уполномоченным органом решения о возмещении потребителю Услуги (Услуг) вреда, причиненного его жизни и (или) здоровью, в соответствии с Правилами </w:t>
      </w:r>
      <w:r w:rsidR="00613F0A" w:rsidRPr="00D96D20">
        <w:rPr>
          <w:rFonts w:ascii="Courier New" w:hAnsi="Courier New" w:cs="Courier New"/>
          <w:sz w:val="20"/>
          <w:szCs w:val="20"/>
        </w:rPr>
        <w:t>№</w:t>
      </w:r>
      <w:r w:rsidRPr="00D96D20">
        <w:rPr>
          <w:rFonts w:ascii="Courier New" w:hAnsi="Courier New" w:cs="Courier New"/>
          <w:sz w:val="20"/>
          <w:szCs w:val="20"/>
        </w:rPr>
        <w:t xml:space="preserve"> 1127;</w:t>
      </w:r>
    </w:p>
    <w:p w14:paraId="5A291C7B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4.1.14. рассматривать в течение __ рабочих дней, следующих за днем поступления от Исполнителя возражений на расчет средств Субсидии, подлежащих возврату в бюджет</w:t>
      </w:r>
      <w:r w:rsidR="000670A2" w:rsidRPr="00D96D20">
        <w:rPr>
          <w:rFonts w:ascii="Courier New" w:hAnsi="Courier New" w:cs="Courier New"/>
          <w:sz w:val="20"/>
          <w:szCs w:val="20"/>
        </w:rPr>
        <w:t xml:space="preserve"> города</w:t>
      </w:r>
      <w:r w:rsidRPr="00D96D20">
        <w:rPr>
          <w:rFonts w:ascii="Courier New" w:hAnsi="Courier New" w:cs="Courier New"/>
          <w:sz w:val="20"/>
          <w:szCs w:val="20"/>
        </w:rPr>
        <w:t>, и направлять протокол разногласий, подписанный лиц</w:t>
      </w:r>
      <w:r w:rsidR="00D96D20">
        <w:rPr>
          <w:rFonts w:ascii="Courier New" w:hAnsi="Courier New" w:cs="Courier New"/>
          <w:sz w:val="20"/>
          <w:szCs w:val="20"/>
        </w:rPr>
        <w:t>ом</w:t>
      </w:r>
      <w:r w:rsidRPr="00D96D20">
        <w:rPr>
          <w:rFonts w:ascii="Courier New" w:hAnsi="Courier New" w:cs="Courier New"/>
          <w:sz w:val="20"/>
          <w:szCs w:val="20"/>
        </w:rPr>
        <w:t>, имеющ</w:t>
      </w:r>
      <w:r w:rsidR="00D96D20">
        <w:rPr>
          <w:rFonts w:ascii="Courier New" w:hAnsi="Courier New" w:cs="Courier New"/>
          <w:sz w:val="20"/>
          <w:szCs w:val="20"/>
        </w:rPr>
        <w:t>им</w:t>
      </w:r>
      <w:r w:rsidRPr="00D96D20">
        <w:rPr>
          <w:rFonts w:ascii="Courier New" w:hAnsi="Courier New" w:cs="Courier New"/>
          <w:sz w:val="20"/>
          <w:szCs w:val="20"/>
        </w:rPr>
        <w:t xml:space="preserve"> право действовать от имени Уполномоченного органа, об учете содержащихся в возражениях замечаний Исполнителя с приложением уточненного расчета средств Субсидии, подлежащих возврату в бюджет</w:t>
      </w:r>
      <w:r w:rsidR="000670A2" w:rsidRPr="00D96D20">
        <w:rPr>
          <w:rFonts w:ascii="Courier New" w:hAnsi="Courier New" w:cs="Courier New"/>
          <w:sz w:val="20"/>
          <w:szCs w:val="20"/>
        </w:rPr>
        <w:t xml:space="preserve"> города</w:t>
      </w:r>
      <w:r w:rsidRPr="00D96D20">
        <w:rPr>
          <w:rFonts w:ascii="Courier New" w:hAnsi="Courier New" w:cs="Courier New"/>
          <w:sz w:val="20"/>
          <w:szCs w:val="20"/>
        </w:rPr>
        <w:t xml:space="preserve">, или об отказе учесть возражения </w:t>
      </w:r>
      <w:r w:rsidR="000670A2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>с обоснованием такого отказа с приложением расчета средств Субсидии, подлежащих возврату в бюджет</w:t>
      </w:r>
      <w:r w:rsidR="000670A2" w:rsidRPr="00D96D20">
        <w:rPr>
          <w:rFonts w:ascii="Courier New" w:hAnsi="Courier New" w:cs="Courier New"/>
          <w:sz w:val="20"/>
          <w:szCs w:val="20"/>
        </w:rPr>
        <w:t xml:space="preserve"> города</w:t>
      </w:r>
      <w:r w:rsidRPr="00D96D20">
        <w:rPr>
          <w:rFonts w:ascii="Courier New" w:hAnsi="Courier New" w:cs="Courier New"/>
          <w:sz w:val="20"/>
          <w:szCs w:val="20"/>
        </w:rPr>
        <w:t>;</w:t>
      </w:r>
    </w:p>
    <w:p w14:paraId="763676C4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4.1.15. уведомлять Исполнителя:</w:t>
      </w:r>
    </w:p>
    <w:p w14:paraId="22774679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4.1.15.1. об изменениях значений нормативных затрат на оказание Услуги (Услуг) в очередном финансовом году не позднее __ рабочих дней со дня, следующего за днем утверждения значений таких нормативных затрат;</w:t>
      </w:r>
    </w:p>
    <w:p w14:paraId="54D760CE" w14:textId="77777777" w:rsidR="000670A2" w:rsidRPr="00D96D20" w:rsidRDefault="00F82C2C" w:rsidP="000670A2">
      <w:pPr>
        <w:pStyle w:val="ConsPlusNonformat"/>
        <w:jc w:val="both"/>
      </w:pPr>
      <w:r w:rsidRPr="00D96D20">
        <w:t xml:space="preserve">    4.1.15.2.  об  изменении  в  соответствии с бюджетным законодательством</w:t>
      </w:r>
      <w:r w:rsidR="009B19B8" w:rsidRPr="00D96D20">
        <w:t xml:space="preserve"> </w:t>
      </w:r>
      <w:r w:rsidRPr="00D96D20">
        <w:t xml:space="preserve">Российской Федерации объема финансового обеспечения исполнения </w:t>
      </w:r>
      <w:r w:rsidR="000670A2" w:rsidRPr="00D96D20">
        <w:t>муниципаль</w:t>
      </w:r>
      <w:r w:rsidRPr="00D96D20">
        <w:t>ного</w:t>
      </w:r>
      <w:r w:rsidR="009B19B8" w:rsidRPr="00D96D20">
        <w:t xml:space="preserve"> </w:t>
      </w:r>
      <w:r w:rsidRPr="00D96D20">
        <w:t>социального  заказа,  приводящего к невозможности исполнения Уполномоченным</w:t>
      </w:r>
      <w:r w:rsidR="009B19B8" w:rsidRPr="00D96D20">
        <w:t xml:space="preserve"> </w:t>
      </w:r>
      <w:r w:rsidRPr="00D96D20">
        <w:t>органом   обязательств   по   ____________________________________</w:t>
      </w:r>
      <w:r w:rsidR="000670A2" w:rsidRPr="00D96D20">
        <w:t>___</w:t>
      </w:r>
      <w:r w:rsidRPr="00D96D20">
        <w:t xml:space="preserve">   затрат</w:t>
      </w:r>
    </w:p>
    <w:p w14:paraId="65A9984C" w14:textId="77777777" w:rsidR="000670A2" w:rsidRPr="00D96D20" w:rsidRDefault="000670A2" w:rsidP="000670A2">
      <w:pPr>
        <w:pStyle w:val="ConsPlusNonformat"/>
        <w:jc w:val="both"/>
      </w:pPr>
      <w:r w:rsidRPr="00D96D20">
        <w:t xml:space="preserve">                               (финансовому обеспечению/возмещению)</w:t>
      </w:r>
      <w:r w:rsidR="00F82C2C" w:rsidRPr="00D96D20">
        <w:t xml:space="preserve">                       </w:t>
      </w:r>
      <w:r w:rsidR="009B19B8" w:rsidRPr="00D96D20">
        <w:t xml:space="preserve">                 </w:t>
      </w:r>
      <w:r w:rsidRPr="00D96D20">
        <w:t xml:space="preserve">                    </w:t>
      </w:r>
    </w:p>
    <w:p w14:paraId="3644972B" w14:textId="77777777" w:rsidR="00F82C2C" w:rsidRPr="00D96D20" w:rsidRDefault="00F82C2C" w:rsidP="009B19B8">
      <w:pPr>
        <w:pStyle w:val="ConsPlusNonformat"/>
        <w:jc w:val="both"/>
      </w:pPr>
      <w:r w:rsidRPr="00D96D20">
        <w:t xml:space="preserve">Исполнителя,   связанных  с  оказанием  Услуги  (Услуг)  в  соответствии  </w:t>
      </w:r>
      <w:r w:rsidR="000670A2" w:rsidRPr="00D96D20">
        <w:br/>
      </w:r>
      <w:r w:rsidRPr="00D96D20">
        <w:t>с</w:t>
      </w:r>
      <w:r w:rsidR="009B19B8" w:rsidRPr="00D96D20">
        <w:t xml:space="preserve"> </w:t>
      </w:r>
      <w:r w:rsidRPr="00D96D20">
        <w:t xml:space="preserve">социальным сертификатом </w:t>
      </w:r>
      <w:hyperlink w:anchor="Par471" w:tooltip="&lt;12&gt; Абзац третий пункта 9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государственных услуг в социальной сфере" w:history="1">
        <w:r w:rsidRPr="00D96D20">
          <w:t>&lt;12&gt;</w:t>
        </w:r>
      </w:hyperlink>
      <w:r w:rsidRPr="00D96D20">
        <w:t>;</w:t>
      </w:r>
    </w:p>
    <w:p w14:paraId="00681442" w14:textId="77777777" w:rsidR="00F82C2C" w:rsidRPr="00D96D20" w:rsidRDefault="00F82C2C" w:rsidP="00C238DB">
      <w:pPr>
        <w:pStyle w:val="ConsPlusNonformat"/>
        <w:jc w:val="both"/>
      </w:pPr>
      <w:r w:rsidRPr="00D96D20">
        <w:t xml:space="preserve">    4.1.1</w:t>
      </w:r>
      <w:r w:rsidR="00C238DB">
        <w:t>6</w:t>
      </w:r>
      <w:r w:rsidRPr="00D96D20">
        <w:t xml:space="preserve">. прекратить перечисление Субсидии в случае выявления несоответствия Исполнителя условиям и требованиям, указанным в </w:t>
      </w:r>
      <w:hyperlink w:anchor="Par291" w:tooltip="4.3.3. обеспечивать в течение срока, определенного пунктом 1.3 Соглашения, полноту и достоверность информации, размещенной на официальном сайте по размещению информации о государственных и муниципальных учреждениях в информационно-телекоммуникационной сети &quot;Ин" w:history="1">
        <w:r w:rsidRPr="00D96D20">
          <w:t>пункте 4.3.3</w:t>
        </w:r>
      </w:hyperlink>
      <w:r w:rsidRPr="00D96D20">
        <w:t xml:space="preserve"> настоящего Соглашения;</w:t>
      </w:r>
    </w:p>
    <w:p w14:paraId="33DDCDF7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4.1.1</w:t>
      </w:r>
      <w:r w:rsidR="00C238DB">
        <w:rPr>
          <w:rFonts w:ascii="Courier New" w:hAnsi="Courier New" w:cs="Courier New"/>
          <w:sz w:val="20"/>
          <w:szCs w:val="20"/>
        </w:rPr>
        <w:t>7</w:t>
      </w:r>
      <w:r w:rsidRPr="00D96D20">
        <w:rPr>
          <w:rFonts w:ascii="Courier New" w:hAnsi="Courier New" w:cs="Courier New"/>
          <w:sz w:val="20"/>
          <w:szCs w:val="20"/>
        </w:rPr>
        <w:t xml:space="preserve">. определить, если иное не установлено федеральными законами, Соглашением форму и условия договора, заключаемого Исполнителем с потребителем </w:t>
      </w:r>
      <w:r w:rsidRPr="00D96D20">
        <w:rPr>
          <w:rFonts w:ascii="Courier New" w:hAnsi="Courier New" w:cs="Courier New"/>
          <w:sz w:val="20"/>
          <w:szCs w:val="20"/>
        </w:rPr>
        <w:lastRenderedPageBreak/>
        <w:t xml:space="preserve">услуг в целях оказания Услуги (Услуг) (далее - договор), в случае принятия Уполномоченным органом на основании части 4 статьи 21 Федерального закона решения о необходимости заключения Исполнителем договора с потребителем услуг, в соответствии с приложением </w:t>
      </w:r>
      <w:r w:rsidR="00D93230" w:rsidRPr="00D96D20">
        <w:rPr>
          <w:rFonts w:ascii="Courier New" w:hAnsi="Courier New" w:cs="Courier New"/>
          <w:sz w:val="20"/>
          <w:szCs w:val="20"/>
        </w:rPr>
        <w:t>№</w:t>
      </w:r>
      <w:r w:rsidRPr="00D96D20">
        <w:rPr>
          <w:rFonts w:ascii="Courier New" w:hAnsi="Courier New" w:cs="Courier New"/>
          <w:sz w:val="20"/>
          <w:szCs w:val="20"/>
        </w:rPr>
        <w:t xml:space="preserve"> __ к Соглашению </w:t>
      </w:r>
      <w:hyperlink w:anchor="Par480" w:tooltip="&lt;21&gt; Рекомендуемый образец приложения приведен в приложении N 5 к настоящей Типовой форме соглашения." w:history="1">
        <w:r w:rsidRPr="00D96D20">
          <w:rPr>
            <w:rFonts w:ascii="Courier New" w:hAnsi="Courier New" w:cs="Courier New"/>
            <w:sz w:val="20"/>
            <w:szCs w:val="20"/>
          </w:rPr>
          <w:t>&lt;21&gt;</w:t>
        </w:r>
      </w:hyperlink>
      <w:r w:rsidRPr="00D96D20">
        <w:rPr>
          <w:rFonts w:ascii="Courier New" w:hAnsi="Courier New" w:cs="Courier New"/>
          <w:sz w:val="20"/>
          <w:szCs w:val="20"/>
        </w:rPr>
        <w:t>, являющемся неотъемлемой частью Соглашения;</w:t>
      </w:r>
    </w:p>
    <w:p w14:paraId="5F335A17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4.1.1</w:t>
      </w:r>
      <w:r w:rsidR="00C238DB">
        <w:rPr>
          <w:rFonts w:ascii="Courier New" w:hAnsi="Courier New" w:cs="Courier New"/>
          <w:sz w:val="20"/>
          <w:szCs w:val="20"/>
        </w:rPr>
        <w:t>8</w:t>
      </w:r>
      <w:r w:rsidRPr="00D96D20">
        <w:rPr>
          <w:rFonts w:ascii="Courier New" w:hAnsi="Courier New" w:cs="Courier New"/>
          <w:sz w:val="20"/>
          <w:szCs w:val="20"/>
        </w:rPr>
        <w:t xml:space="preserve">. выполнять иные обязательства, установленные бюджетным законодательством Российской Федерации, Федеральным законом, Правилами предоставления субсидии, настоящим Соглашением и иными нормативными правовыми актами Российской Федерации </w:t>
      </w:r>
      <w:hyperlink w:anchor="Par481" w:tooltip="&lt;22&gt; Указываются иные обязательства (при наличии)." w:history="1">
        <w:r w:rsidRPr="00D96D20">
          <w:rPr>
            <w:rFonts w:ascii="Courier New" w:hAnsi="Courier New" w:cs="Courier New"/>
            <w:sz w:val="20"/>
            <w:szCs w:val="20"/>
          </w:rPr>
          <w:t>&lt;22&gt;</w:t>
        </w:r>
      </w:hyperlink>
      <w:r w:rsidRPr="00D96D20">
        <w:rPr>
          <w:rFonts w:ascii="Courier New" w:hAnsi="Courier New" w:cs="Courier New"/>
          <w:sz w:val="20"/>
          <w:szCs w:val="20"/>
        </w:rPr>
        <w:t>:</w:t>
      </w:r>
    </w:p>
    <w:p w14:paraId="50141905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4.1.1</w:t>
      </w:r>
      <w:r w:rsidR="00C238DB">
        <w:rPr>
          <w:rFonts w:ascii="Courier New" w:hAnsi="Courier New" w:cs="Courier New"/>
          <w:sz w:val="20"/>
          <w:szCs w:val="20"/>
        </w:rPr>
        <w:t>8</w:t>
      </w:r>
      <w:r w:rsidRPr="00D96D20">
        <w:rPr>
          <w:rFonts w:ascii="Courier New" w:hAnsi="Courier New" w:cs="Courier New"/>
          <w:sz w:val="20"/>
          <w:szCs w:val="20"/>
        </w:rPr>
        <w:t>.1. _________________________________________________</w:t>
      </w:r>
      <w:r w:rsidR="00D93230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;</w:t>
      </w:r>
    </w:p>
    <w:p w14:paraId="2E10A78A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4.1.1</w:t>
      </w:r>
      <w:r w:rsidR="00C238DB">
        <w:rPr>
          <w:rFonts w:ascii="Courier New" w:hAnsi="Courier New" w:cs="Courier New"/>
          <w:sz w:val="20"/>
          <w:szCs w:val="20"/>
        </w:rPr>
        <w:t>8</w:t>
      </w:r>
      <w:r w:rsidRPr="00D96D20">
        <w:rPr>
          <w:rFonts w:ascii="Courier New" w:hAnsi="Courier New" w:cs="Courier New"/>
          <w:sz w:val="20"/>
          <w:szCs w:val="20"/>
        </w:rPr>
        <w:t>.2. _________________________________________________</w:t>
      </w:r>
      <w:r w:rsidR="00D93230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.</w:t>
      </w:r>
    </w:p>
    <w:p w14:paraId="4FF820FD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4.2. Уполномоченный орган вправе:</w:t>
      </w:r>
    </w:p>
    <w:p w14:paraId="7D166B2A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4.2.1. запрашивать у Исполнителя:</w:t>
      </w:r>
    </w:p>
    <w:p w14:paraId="601A219E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4.2.1.1. информацию и документы, необходимые для осуществления контроля </w:t>
      </w:r>
      <w:r w:rsidR="00F47761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>за оказанием Услуги (Услуг) Исполнителем;</w:t>
      </w:r>
    </w:p>
    <w:p w14:paraId="658891DF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4.2.1.2. при осуществлении мониторинга в соответствии с </w:t>
      </w:r>
      <w:hyperlink w:anchor="Par235" w:tooltip="4.1.8. осуществлять мониторинг соблюдения Исполнителем положений Стандарта (порядка) оказания услуги в соответствии с утвержденным Уполномоченным органом на основании пункта 22 Правил формирования социального заказа планом проведения такого мониторинга;" w:history="1">
        <w:r w:rsidRPr="00D96D20">
          <w:rPr>
            <w:rFonts w:ascii="Courier New" w:hAnsi="Courier New" w:cs="Courier New"/>
            <w:sz w:val="20"/>
            <w:szCs w:val="20"/>
          </w:rPr>
          <w:t>пунктом 4.1.8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 результаты опроса (анкетирования) потребителя услуг о качестве оказания Услуги (Услуг) (при наличии) и (или) доступ к системе, где проводится такой опрос (анкетирование) потребителей услуг (при наличии);</w:t>
      </w:r>
    </w:p>
    <w:p w14:paraId="4351124B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4.2.1.3. результаты мониторинга оказания Услуги (Услуги) в случае, если проведение такого мониторинга организовано Исполнителем;</w:t>
      </w:r>
    </w:p>
    <w:p w14:paraId="1837B1DF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4.2.2. направлять Исполнителю предложения по изменению условий Соглашения, в том числе о продлении срока, определенного в соответствии с </w:t>
      </w:r>
      <w:hyperlink w:anchor="Par134" w:tooltip="    1.1.   Предметом  Соглашения  является  предоставление  Исполнителю  из" w:history="1">
        <w:r w:rsidRPr="00D96D20">
          <w:rPr>
            <w:rFonts w:ascii="Courier New" w:hAnsi="Courier New" w:cs="Courier New"/>
            <w:sz w:val="20"/>
            <w:szCs w:val="20"/>
          </w:rPr>
          <w:t>пунктом 1.1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 </w:t>
      </w:r>
      <w:hyperlink w:anchor="Par471" w:tooltip="&lt;12&gt; Абзац третий пункта 9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государственных услуг в социальной сфере" w:history="1">
        <w:r w:rsidRPr="00D96D20">
          <w:rPr>
            <w:rFonts w:ascii="Courier New" w:hAnsi="Courier New" w:cs="Courier New"/>
            <w:sz w:val="20"/>
            <w:szCs w:val="20"/>
          </w:rPr>
          <w:t>&lt;12&gt;</w:t>
        </w:r>
      </w:hyperlink>
      <w:r w:rsidRPr="00D96D20">
        <w:rPr>
          <w:rFonts w:ascii="Courier New" w:hAnsi="Courier New" w:cs="Courier New"/>
          <w:sz w:val="20"/>
          <w:szCs w:val="20"/>
        </w:rPr>
        <w:t>;</w:t>
      </w:r>
    </w:p>
    <w:p w14:paraId="2BAF7DB2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4.2.3. осуществлять иные права, установленные бюджетным законодательством Российской Федерации, Федеральным законом, Правилами предоставления субсидии, Соглашением и иными нормативными правовыми актами Российской Федерации </w:t>
      </w:r>
      <w:hyperlink w:anchor="Par482" w:tooltip="&lt;23&gt; Указываются иные права (при наличии)." w:history="1">
        <w:r w:rsidRPr="00D96D20">
          <w:rPr>
            <w:rFonts w:ascii="Courier New" w:hAnsi="Courier New" w:cs="Courier New"/>
            <w:sz w:val="20"/>
            <w:szCs w:val="20"/>
          </w:rPr>
          <w:t>&lt;23&gt;</w:t>
        </w:r>
      </w:hyperlink>
      <w:r w:rsidRPr="00D96D20">
        <w:rPr>
          <w:rFonts w:ascii="Courier New" w:hAnsi="Courier New" w:cs="Courier New"/>
          <w:sz w:val="20"/>
          <w:szCs w:val="20"/>
        </w:rPr>
        <w:t>:</w:t>
      </w:r>
    </w:p>
    <w:p w14:paraId="0675ECA9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4.2.3.1. __________________________________________________</w:t>
      </w:r>
      <w:r w:rsidR="00F47761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;</w:t>
      </w:r>
    </w:p>
    <w:p w14:paraId="7504BE72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4.2.3.2. _______________________________________________</w:t>
      </w:r>
      <w:r w:rsidR="00F47761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___.</w:t>
      </w:r>
    </w:p>
    <w:p w14:paraId="520B1E50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4.3. Исполнитель обязуется:</w:t>
      </w:r>
    </w:p>
    <w:p w14:paraId="0F96C97E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4.3.1. осуществлять свою деятельность в соответствии с Федеральным законом, другими федеральными законами и иными нормативными правовыми актами Российской Федерации;</w:t>
      </w:r>
    </w:p>
    <w:p w14:paraId="26BCA5DD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4.3.2. оказывать Услугу (Услуги):</w:t>
      </w:r>
    </w:p>
    <w:p w14:paraId="2E33E6E1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4.3.2.1. в соответствии со Стандартом (порядком) оказания услуги;</w:t>
      </w:r>
    </w:p>
    <w:p w14:paraId="182D062E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4.3.2.2. в соответствии с улучшенными значениями показателей качества оказания Услуги (Услуг) и иных показателей, включенных в Стандарт (порядок) оказания услуги, определенными Исполнителем в предложении участника конкурса </w:t>
      </w:r>
      <w:r w:rsidR="00F47761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на заключение Соглашения </w:t>
      </w:r>
      <w:hyperlink w:anchor="Par469" w:tooltip="&lt;10&gt; Подлежит включению в случае, предусмотренном пунктом 2 части 6 статьи 9 Федерального закона." w:history="1">
        <w:r w:rsidRPr="00D96D20">
          <w:rPr>
            <w:rFonts w:ascii="Courier New" w:hAnsi="Courier New" w:cs="Courier New"/>
            <w:sz w:val="20"/>
            <w:szCs w:val="20"/>
          </w:rPr>
          <w:t>&lt;10&gt;</w:t>
        </w:r>
      </w:hyperlink>
      <w:r w:rsidRPr="00D96D20">
        <w:rPr>
          <w:rFonts w:ascii="Courier New" w:hAnsi="Courier New" w:cs="Courier New"/>
          <w:sz w:val="20"/>
          <w:szCs w:val="20"/>
        </w:rPr>
        <w:t>;</w:t>
      </w:r>
    </w:p>
    <w:p w14:paraId="1252CE48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0" w:name="Par291"/>
      <w:bookmarkEnd w:id="20"/>
      <w:r w:rsidRPr="00D96D20">
        <w:rPr>
          <w:rFonts w:ascii="Courier New" w:hAnsi="Courier New" w:cs="Courier New"/>
          <w:sz w:val="20"/>
          <w:szCs w:val="20"/>
        </w:rPr>
        <w:t xml:space="preserve">4.3.3. обеспечивать в течение срока, определенного </w:t>
      </w:r>
      <w:hyperlink w:anchor="Par154" w:tooltip="    1.3.  Оказание Услуги (Услуг) осуществляется в соответствии с условиями" w:history="1">
        <w:r w:rsidRPr="00D96D20">
          <w:rPr>
            <w:rFonts w:ascii="Courier New" w:hAnsi="Courier New" w:cs="Courier New"/>
            <w:sz w:val="20"/>
            <w:szCs w:val="20"/>
          </w:rPr>
          <w:t>пунктом 1.3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Соглашения, полноту и достоверность информации, размещенной на официальном сайте </w:t>
      </w:r>
      <w:r w:rsidR="00F47761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по размещению информации о государственных и муниципальных учреждениях </w:t>
      </w:r>
      <w:r w:rsidR="00F47761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в информационно-телекоммуникационной сети </w:t>
      </w:r>
      <w:r w:rsidR="00F47761" w:rsidRPr="00D96D20">
        <w:rPr>
          <w:rFonts w:ascii="Courier New" w:hAnsi="Courier New" w:cs="Courier New"/>
          <w:sz w:val="20"/>
          <w:szCs w:val="20"/>
        </w:rPr>
        <w:t>«</w:t>
      </w:r>
      <w:r w:rsidRPr="00D96D20">
        <w:rPr>
          <w:rFonts w:ascii="Courier New" w:hAnsi="Courier New" w:cs="Courier New"/>
          <w:sz w:val="20"/>
          <w:szCs w:val="20"/>
        </w:rPr>
        <w:t>Интернет</w:t>
      </w:r>
      <w:r w:rsidR="00F47761" w:rsidRPr="00D96D20">
        <w:rPr>
          <w:rFonts w:ascii="Courier New" w:hAnsi="Courier New" w:cs="Courier New"/>
          <w:sz w:val="20"/>
          <w:szCs w:val="20"/>
        </w:rPr>
        <w:t>»</w:t>
      </w:r>
      <w:r w:rsidRPr="00D96D20">
        <w:rPr>
          <w:rFonts w:ascii="Courier New" w:hAnsi="Courier New" w:cs="Courier New"/>
          <w:sz w:val="20"/>
          <w:szCs w:val="20"/>
        </w:rPr>
        <w:t>;</w:t>
      </w:r>
    </w:p>
    <w:p w14:paraId="0DC06325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4.3.4. соответствовать иным требованиям, установленным федеральными законами, которые регулируют оказание Услуги (Услуг), Правилами предоставления субсидии </w:t>
      </w:r>
      <w:hyperlink w:anchor="Par483" w:tooltip="&lt;24&gt; Указываются иные требования, которым должен соответствовать Исполнитель в течение срока оказания Услуги (Услуг), определенного пунктом 1.3 Соглашения, установленные федеральными законами, которые регулируют оказание Услуги (Услуг) (при наличии)." w:history="1">
        <w:r w:rsidRPr="00D96D20">
          <w:rPr>
            <w:rFonts w:ascii="Courier New" w:hAnsi="Courier New" w:cs="Courier New"/>
            <w:sz w:val="20"/>
            <w:szCs w:val="20"/>
          </w:rPr>
          <w:t>&lt;24&gt;</w:t>
        </w:r>
      </w:hyperlink>
      <w:r w:rsidRPr="00D96D20">
        <w:rPr>
          <w:rFonts w:ascii="Courier New" w:hAnsi="Courier New" w:cs="Courier New"/>
          <w:sz w:val="20"/>
          <w:szCs w:val="20"/>
        </w:rPr>
        <w:t>:</w:t>
      </w:r>
    </w:p>
    <w:p w14:paraId="28A844C1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4.3.4.1. __________________________________________________</w:t>
      </w:r>
      <w:r w:rsidR="00F47761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;</w:t>
      </w:r>
    </w:p>
    <w:p w14:paraId="5A62706F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4.3.4.2. __________________________________________________</w:t>
      </w:r>
      <w:r w:rsidR="00F47761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;</w:t>
      </w:r>
    </w:p>
    <w:p w14:paraId="0D8047BE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4.3.4.3. _______________________________________________</w:t>
      </w:r>
      <w:r w:rsidR="00F47761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___.</w:t>
      </w:r>
    </w:p>
    <w:p w14:paraId="0D4CE957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4.3.5. оказывать Услуги (Услуги) потребителям услуг в соответствии </w:t>
      </w:r>
      <w:r w:rsidR="00F47761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с социальными сертификатами, условиями Соглашения </w:t>
      </w:r>
      <w:hyperlink w:anchor="Par471" w:tooltip="&lt;12&gt; Абзац третий пункта 9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государственных услуг в социальной сфере" w:history="1">
        <w:r w:rsidRPr="00D96D20">
          <w:rPr>
            <w:rFonts w:ascii="Courier New" w:hAnsi="Courier New" w:cs="Courier New"/>
            <w:sz w:val="20"/>
            <w:szCs w:val="20"/>
          </w:rPr>
          <w:t>&lt;12&gt;</w:t>
        </w:r>
      </w:hyperlink>
      <w:r w:rsidRPr="00D96D20">
        <w:rPr>
          <w:rFonts w:ascii="Courier New" w:hAnsi="Courier New" w:cs="Courier New"/>
          <w:sz w:val="20"/>
          <w:szCs w:val="20"/>
        </w:rPr>
        <w:t>;</w:t>
      </w:r>
    </w:p>
    <w:p w14:paraId="5AA0739D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4.3.6. использовать информацию о потребителях услуг в соответствии </w:t>
      </w:r>
      <w:r w:rsidR="003C204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>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5880330A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4.3.7. представлять Уполномоченному органу:</w:t>
      </w:r>
    </w:p>
    <w:p w14:paraId="4932DAC7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4.3.7.1. информацию о ходе и результатах оказания Услуги (Услуг) в течение __ дней, следующих за днем поступления запросов Уполномоченного органа;</w:t>
      </w:r>
    </w:p>
    <w:p w14:paraId="3EFFDD75" w14:textId="77777777" w:rsidR="00F82C2C" w:rsidRPr="00D96D20" w:rsidRDefault="00F82C2C" w:rsidP="009B19B8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4.3.7.2. информацию и документы, необходимые для осуществления контроля, предусмотренного </w:t>
      </w:r>
      <w:hyperlink w:anchor="Par231" w:tooltip="4.1.4. обеспечить перечисление Субсидии на соответствующий счет, указанный в разделе VIII Соглашения, согласно плану-графику перечисления Субсидии, предусмотренному пунктом 3.1.3 Соглашения &lt;15&gt;;" w:history="1">
        <w:r w:rsidRPr="00D96D20">
          <w:rPr>
            <w:rFonts w:ascii="Courier New" w:hAnsi="Courier New" w:cs="Courier New"/>
            <w:sz w:val="20"/>
            <w:szCs w:val="20"/>
          </w:rPr>
          <w:t>пунктом 4.1.4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</w:t>
      </w:r>
      <w:r w:rsidR="00A3593B" w:rsidRPr="00D96D20">
        <w:rPr>
          <w:rFonts w:ascii="Courier New" w:hAnsi="Courier New" w:cs="Courier New"/>
          <w:sz w:val="20"/>
          <w:szCs w:val="20"/>
        </w:rPr>
        <w:t>,</w:t>
      </w:r>
      <w:r w:rsidRPr="00D96D20">
        <w:rPr>
          <w:rFonts w:ascii="Courier New" w:hAnsi="Courier New" w:cs="Courier New"/>
          <w:sz w:val="20"/>
          <w:szCs w:val="20"/>
        </w:rPr>
        <w:t xml:space="preserve"> в течение __ дней, следующих за днем поступления запроса Уполномоченного органа;</w:t>
      </w:r>
    </w:p>
    <w:p w14:paraId="78DFB12F" w14:textId="77777777" w:rsidR="003C204A" w:rsidRPr="00D96D20" w:rsidRDefault="00F82C2C" w:rsidP="009B19B8">
      <w:pPr>
        <w:pStyle w:val="ConsPlusNonformat"/>
        <w:jc w:val="both"/>
      </w:pPr>
      <w:bookmarkStart w:id="21" w:name="Par301"/>
      <w:bookmarkEnd w:id="21"/>
      <w:r w:rsidRPr="00D96D20">
        <w:t xml:space="preserve">    4.3.7.3.  </w:t>
      </w:r>
      <w:proofErr w:type="gramStart"/>
      <w:r w:rsidRPr="00D96D20">
        <w:t>отчет  об</w:t>
      </w:r>
      <w:proofErr w:type="gramEnd"/>
      <w:r w:rsidRPr="00D96D20">
        <w:t xml:space="preserve">  исполнении  Соглашения  не позднее __ рабочего дня</w:t>
      </w:r>
      <w:r w:rsidR="009B19B8" w:rsidRPr="00D96D20">
        <w:t xml:space="preserve"> </w:t>
      </w:r>
      <w:r w:rsidRPr="00D96D20">
        <w:t xml:space="preserve">(дней), следующего(их) за отчетным _____________________,  сформированный </w:t>
      </w:r>
      <w:r w:rsidR="003C204A" w:rsidRPr="00D96D20">
        <w:br/>
        <w:t xml:space="preserve">                                       (месяц, квартал, год)</w:t>
      </w:r>
    </w:p>
    <w:p w14:paraId="389D568E" w14:textId="77777777" w:rsidR="00F82C2C" w:rsidRPr="00D96D20" w:rsidRDefault="003C204A" w:rsidP="009B19B8">
      <w:pPr>
        <w:pStyle w:val="ConsPlusNonformat"/>
        <w:jc w:val="both"/>
      </w:pPr>
      <w:r w:rsidRPr="00D96D20">
        <w:t>В соответствии</w:t>
      </w:r>
      <w:r w:rsidR="00F82C2C" w:rsidRPr="00D96D20">
        <w:t xml:space="preserve"> с  приложением </w:t>
      </w:r>
      <w:r w:rsidRPr="00D96D20">
        <w:t>№</w:t>
      </w:r>
      <w:r w:rsidR="00F82C2C" w:rsidRPr="00D96D20">
        <w:t xml:space="preserve"> __</w:t>
      </w:r>
      <w:r w:rsidRPr="00D96D20">
        <w:t xml:space="preserve"> </w:t>
      </w:r>
      <w:r w:rsidR="00F82C2C" w:rsidRPr="00D96D20">
        <w:t xml:space="preserve">к Соглашению  </w:t>
      </w:r>
      <w:hyperlink w:anchor="Par484" w:tooltip="&lt;25&gt; Рекомендуемый образец приложения приведен в приложении N 6 к настоящей Типовой форме соглашения." w:history="1">
        <w:r w:rsidR="00F82C2C" w:rsidRPr="00D96D20">
          <w:t>&lt;25&gt;</w:t>
        </w:r>
      </w:hyperlink>
      <w:r w:rsidR="00F82C2C" w:rsidRPr="00D96D20">
        <w:t>, являющемся неотъемлемой</w:t>
      </w:r>
      <w:r w:rsidR="009B19B8" w:rsidRPr="00D96D20">
        <w:t xml:space="preserve"> </w:t>
      </w:r>
      <w:r w:rsidR="00F82C2C" w:rsidRPr="00D96D20">
        <w:lastRenderedPageBreak/>
        <w:t xml:space="preserve">частью Соглашения </w:t>
      </w:r>
      <w:hyperlink w:anchor="Par469" w:tooltip="&lt;10&gt; Подлежит включению в случае, предусмотренном пунктом 2 части 6 статьи 9 Федерального закона." w:history="1">
        <w:r w:rsidR="00F82C2C" w:rsidRPr="00D96D20">
          <w:t>&lt;10&gt;</w:t>
        </w:r>
      </w:hyperlink>
      <w:r w:rsidR="00F82C2C" w:rsidRPr="00D96D20">
        <w:t>;</w:t>
      </w:r>
    </w:p>
    <w:p w14:paraId="070E5071" w14:textId="77777777" w:rsidR="00F82C2C" w:rsidRPr="00D96D20" w:rsidRDefault="00F82C2C" w:rsidP="009B19B8">
      <w:pPr>
        <w:pStyle w:val="ConsPlusNonformat"/>
        <w:jc w:val="both"/>
      </w:pPr>
      <w:r w:rsidRPr="00D96D20">
        <w:t xml:space="preserve">    4.3.7.4.  отчет  об  исполнении  Соглашения  не  позднее __</w:t>
      </w:r>
      <w:r w:rsidR="003C204A" w:rsidRPr="00D96D20">
        <w:t xml:space="preserve"> </w:t>
      </w:r>
      <w:r w:rsidRPr="00D96D20">
        <w:t>рабочего дня</w:t>
      </w:r>
      <w:r w:rsidR="009B19B8" w:rsidRPr="00D96D20">
        <w:t xml:space="preserve"> </w:t>
      </w:r>
      <w:r w:rsidRPr="00D96D20">
        <w:t xml:space="preserve">месяца,  следующего  за отчетным месяцем, в случае если в отчетном месяце </w:t>
      </w:r>
      <w:r w:rsidR="003C204A" w:rsidRPr="00D96D20">
        <w:br/>
      </w:r>
      <w:r w:rsidRPr="00D96D20">
        <w:t>в</w:t>
      </w:r>
      <w:r w:rsidR="009B19B8" w:rsidRPr="00D96D20">
        <w:t xml:space="preserve"> </w:t>
      </w:r>
      <w:r w:rsidRPr="00D96D20">
        <w:t xml:space="preserve">расчете  сформирована  информация  об  объеме  Субсидии,  сформированный  </w:t>
      </w:r>
      <w:r w:rsidR="003C204A" w:rsidRPr="00D96D20">
        <w:br/>
      </w:r>
      <w:r w:rsidRPr="00D96D20">
        <w:t>в</w:t>
      </w:r>
      <w:r w:rsidR="009B19B8" w:rsidRPr="00D96D20">
        <w:t xml:space="preserve"> </w:t>
      </w:r>
      <w:r w:rsidRPr="00D96D20">
        <w:t xml:space="preserve">соответствии  с приложением </w:t>
      </w:r>
      <w:r w:rsidR="003C204A" w:rsidRPr="00D96D20">
        <w:t>№</w:t>
      </w:r>
      <w:r w:rsidRPr="00D96D20">
        <w:t xml:space="preserve"> __ к Соглашению </w:t>
      </w:r>
      <w:hyperlink w:anchor="Par483" w:tooltip="&lt;24&gt; Указываются иные требования, которым должен соответствовать Исполнитель в течение срока оказания Услуги (Услуг), определенного пунктом 1.3 Соглашения, установленные федеральными законами, которые регулируют оказание Услуги (Услуг) (при наличии)." w:history="1">
        <w:r w:rsidRPr="00D96D20">
          <w:t>&lt;24&gt;</w:t>
        </w:r>
      </w:hyperlink>
      <w:r w:rsidRPr="00D96D20">
        <w:t>, являющемся неотъемлемой</w:t>
      </w:r>
      <w:r w:rsidR="009B19B8" w:rsidRPr="00D96D20">
        <w:t xml:space="preserve"> </w:t>
      </w:r>
      <w:r w:rsidRPr="00D96D20">
        <w:t xml:space="preserve">частью настоящего Соглашения </w:t>
      </w:r>
      <w:hyperlink w:anchor="Par471" w:tooltip="&lt;12&gt; Абзац третий пункта 9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государственных услуг в социальной сфере" w:history="1">
        <w:r w:rsidRPr="00D96D20">
          <w:t>&lt;12&gt;</w:t>
        </w:r>
      </w:hyperlink>
      <w:r w:rsidRPr="00D96D20">
        <w:t>;</w:t>
      </w:r>
    </w:p>
    <w:p w14:paraId="4B30C422" w14:textId="77777777" w:rsidR="00B002A9" w:rsidRPr="00D96D20" w:rsidRDefault="00F82C2C" w:rsidP="009B19B8">
      <w:pPr>
        <w:pStyle w:val="ConsPlusNonformat"/>
        <w:jc w:val="both"/>
      </w:pPr>
      <w:bookmarkStart w:id="22" w:name="Par311"/>
      <w:bookmarkEnd w:id="22"/>
      <w:r w:rsidRPr="00D96D20">
        <w:t xml:space="preserve">    4.3.7.5.</w:t>
      </w:r>
      <w:r w:rsidR="00B002A9" w:rsidRPr="00D96D20">
        <w:t xml:space="preserve"> </w:t>
      </w:r>
      <w:r w:rsidRPr="00D96D20">
        <w:t>отчет</w:t>
      </w:r>
      <w:r w:rsidR="00B002A9" w:rsidRPr="00D96D20">
        <w:t xml:space="preserve"> </w:t>
      </w:r>
      <w:r w:rsidRPr="00D96D20">
        <w:t>об</w:t>
      </w:r>
      <w:r w:rsidR="00B002A9" w:rsidRPr="00D96D20">
        <w:t xml:space="preserve"> </w:t>
      </w:r>
      <w:proofErr w:type="gramStart"/>
      <w:r w:rsidRPr="00D96D20">
        <w:t>исполнении  Соглашения</w:t>
      </w:r>
      <w:proofErr w:type="gramEnd"/>
      <w:r w:rsidRPr="00D96D20">
        <w:t xml:space="preserve">  за  9  месяцев  текущего</w:t>
      </w:r>
      <w:r w:rsidR="00B002A9" w:rsidRPr="00D96D20">
        <w:t xml:space="preserve"> фи</w:t>
      </w:r>
      <w:r w:rsidRPr="00D96D20">
        <w:t>нансового года в срок до _________</w:t>
      </w:r>
      <w:r w:rsidR="00B002A9" w:rsidRPr="00D96D20">
        <w:t>_</w:t>
      </w:r>
      <w:r w:rsidRPr="00D96D20">
        <w:t xml:space="preserve"> текущего финансового года,</w:t>
      </w:r>
      <w:r w:rsidR="00B002A9" w:rsidRPr="00D96D20">
        <w:t xml:space="preserve">  сформированный</w:t>
      </w:r>
    </w:p>
    <w:p w14:paraId="28E13853" w14:textId="77777777" w:rsidR="00B002A9" w:rsidRPr="00D96D20" w:rsidRDefault="00F82C2C" w:rsidP="009B19B8">
      <w:pPr>
        <w:pStyle w:val="ConsPlusNonformat"/>
        <w:jc w:val="both"/>
      </w:pPr>
      <w:r w:rsidRPr="00D96D20">
        <w:t xml:space="preserve">              </w:t>
      </w:r>
      <w:r w:rsidR="00B002A9" w:rsidRPr="00D96D20">
        <w:t xml:space="preserve">          (дата, месяц) </w:t>
      </w:r>
    </w:p>
    <w:p w14:paraId="633A982D" w14:textId="77777777" w:rsidR="00F82C2C" w:rsidRPr="00D96D20" w:rsidRDefault="00B002A9" w:rsidP="009B19B8">
      <w:pPr>
        <w:pStyle w:val="ConsPlusNonformat"/>
        <w:jc w:val="both"/>
      </w:pPr>
      <w:r w:rsidRPr="00D96D20">
        <w:t xml:space="preserve">в соответствии </w:t>
      </w:r>
      <w:r w:rsidR="00F82C2C" w:rsidRPr="00D96D20">
        <w:t xml:space="preserve">с приложением </w:t>
      </w:r>
      <w:r w:rsidRPr="00D96D20">
        <w:t>№</w:t>
      </w:r>
      <w:r w:rsidR="00F82C2C" w:rsidRPr="00D96D20">
        <w:t xml:space="preserve"> __ к Соглашению </w:t>
      </w:r>
      <w:hyperlink w:anchor="Par483" w:tooltip="&lt;24&gt; Указываются иные требования, которым должен соответствовать Исполнитель в течение срока оказания Услуги (Услуг), определенного пунктом 1.3 Соглашения, установленные федеральными законами, которые регулируют оказание Услуги (Услуг) (при наличии)." w:history="1">
        <w:r w:rsidR="00F82C2C" w:rsidRPr="00D96D20">
          <w:t>&lt;24&gt;</w:t>
        </w:r>
      </w:hyperlink>
      <w:r w:rsidR="00F82C2C" w:rsidRPr="00D96D20">
        <w:t>,</w:t>
      </w:r>
      <w:r w:rsidRPr="00D96D20">
        <w:t xml:space="preserve"> являющемся н</w:t>
      </w:r>
      <w:r w:rsidR="00F82C2C" w:rsidRPr="00D96D20">
        <w:t>еотъемлемой частью Соглашения;</w:t>
      </w:r>
    </w:p>
    <w:p w14:paraId="59ECCFE3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3" w:name="Par316"/>
      <w:bookmarkEnd w:id="23"/>
      <w:r w:rsidRPr="00D96D20">
        <w:rPr>
          <w:rFonts w:ascii="Courier New" w:hAnsi="Courier New" w:cs="Courier New"/>
          <w:sz w:val="20"/>
          <w:szCs w:val="20"/>
        </w:rPr>
        <w:t xml:space="preserve">4.3.7.6. отчет об исполнении Соглашения в отчетном финансовом году, сформированный в соответствии с приложением </w:t>
      </w:r>
      <w:r w:rsidR="003C204A" w:rsidRPr="00D96D20">
        <w:rPr>
          <w:rFonts w:ascii="Courier New" w:hAnsi="Courier New" w:cs="Courier New"/>
          <w:sz w:val="20"/>
          <w:szCs w:val="20"/>
        </w:rPr>
        <w:t>№</w:t>
      </w:r>
      <w:r w:rsidRPr="00D96D20">
        <w:rPr>
          <w:rFonts w:ascii="Courier New" w:hAnsi="Courier New" w:cs="Courier New"/>
          <w:sz w:val="20"/>
          <w:szCs w:val="20"/>
        </w:rPr>
        <w:t xml:space="preserve"> __ к настоящему Соглашению </w:t>
      </w:r>
      <w:hyperlink w:anchor="Par483" w:tooltip="&lt;24&gt; Указываются иные требования, которым должен соответствовать Исполнитель в течение срока оказания Услуги (Услуг), определенного пунктом 1.3 Соглашения, установленные федеральными законами, которые регулируют оказание Услуги (Услуг) (при наличии)." w:history="1">
        <w:r w:rsidRPr="00D96D20">
          <w:rPr>
            <w:rFonts w:ascii="Courier New" w:hAnsi="Courier New" w:cs="Courier New"/>
            <w:sz w:val="20"/>
            <w:szCs w:val="20"/>
          </w:rPr>
          <w:t>&lt;24&gt;</w:t>
        </w:r>
      </w:hyperlink>
      <w:r w:rsidRPr="00D96D20">
        <w:rPr>
          <w:rFonts w:ascii="Courier New" w:hAnsi="Courier New" w:cs="Courier New"/>
          <w:sz w:val="20"/>
          <w:szCs w:val="20"/>
        </w:rPr>
        <w:t>, являющемся неотъемлемой частью Соглашения, не позднее 1 марта финансового года, следующего за отчетным годом;</w:t>
      </w:r>
    </w:p>
    <w:p w14:paraId="6CF013A0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4.3.7.7. информацию об отказе потребителя услуг от получения Услуги (Услуг) в соответствии с договором, заключенным с потребителем услуг (если </w:t>
      </w:r>
      <w:r w:rsidR="003C204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в соответствии с частью 4 статьи 21 Федерального закона Уполномоченным органом принято решение о необходимости заключения договора), либо организационно-распорядительным актом, утвержденным Исполнителем (если в соответствии </w:t>
      </w:r>
      <w:r w:rsidR="003C204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с частью 4 статьи 21 Федерального закона Уполномоченным органом принято решение об отсутствии необходимости заключения договора) в случае если потребитель услуги отказался от ее получения после предъявления социального сертификата Исполнителю </w:t>
      </w:r>
      <w:hyperlink w:anchor="Par471" w:tooltip="&lt;12&gt; Абзац третий пункта 9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государственных услуг в социальной сфере" w:history="1">
        <w:r w:rsidRPr="00D96D20">
          <w:rPr>
            <w:rFonts w:ascii="Courier New" w:hAnsi="Courier New" w:cs="Courier New"/>
            <w:sz w:val="20"/>
            <w:szCs w:val="20"/>
          </w:rPr>
          <w:t>&lt;12&gt;</w:t>
        </w:r>
      </w:hyperlink>
      <w:r w:rsidRPr="00D96D20">
        <w:rPr>
          <w:rFonts w:ascii="Courier New" w:hAnsi="Courier New" w:cs="Courier New"/>
          <w:sz w:val="20"/>
          <w:szCs w:val="20"/>
        </w:rPr>
        <w:t>;</w:t>
      </w:r>
    </w:p>
    <w:p w14:paraId="512DCAFF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4.3.7.8. информацию о прекращении обязательств сторон по договору, заключенному с потребителем услуг в связи с неисполнением потребителем услуг обязательств, предусмотренных договором (если в соответствии с частью 4 </w:t>
      </w:r>
      <w:r w:rsidR="003C204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статьи 21 Федерального закона Уполномоченным органом принято решение </w:t>
      </w:r>
      <w:r w:rsidR="003C204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о необходимости заключения договора), либо об утверждении организационно-распорядительного документа, утвержденного Исполнителем, устанавливающего досрочное прекращение отношений с потребителем услуги (если в соответствии </w:t>
      </w:r>
      <w:r w:rsidR="003C204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с частью 4 статьи 21 Федерального закона Уполномоченным органом принято решение об отсутствии необходимости заключения договора) </w:t>
      </w:r>
      <w:hyperlink w:anchor="Par471" w:tooltip="&lt;12&gt; Абзац третий пункта 9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государственных услуг в социальной сфере" w:history="1">
        <w:r w:rsidRPr="00D96D20">
          <w:rPr>
            <w:rFonts w:ascii="Courier New" w:hAnsi="Courier New" w:cs="Courier New"/>
            <w:sz w:val="20"/>
            <w:szCs w:val="20"/>
          </w:rPr>
          <w:t>&lt;12&gt;</w:t>
        </w:r>
      </w:hyperlink>
      <w:r w:rsidRPr="00D96D20">
        <w:rPr>
          <w:rFonts w:ascii="Courier New" w:hAnsi="Courier New" w:cs="Courier New"/>
          <w:sz w:val="20"/>
          <w:szCs w:val="20"/>
        </w:rPr>
        <w:t>;</w:t>
      </w:r>
    </w:p>
    <w:p w14:paraId="64D18BCD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4.3.8. осуществлять возврат средств Субсидии, предоставленной ранее в целях оплаты Соглашения, за исключением суммы, определенной в соответствии </w:t>
      </w:r>
      <w:r w:rsidR="003C204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с </w:t>
      </w:r>
      <w:hyperlink w:anchor="Par389" w:tooltip="    7.7.  В  случае  расторжения  Соглашения по основаниям, предусмотренным" w:history="1">
        <w:r w:rsidRPr="00D96D20">
          <w:rPr>
            <w:rFonts w:ascii="Courier New" w:hAnsi="Courier New" w:cs="Courier New"/>
            <w:sz w:val="20"/>
            <w:szCs w:val="20"/>
          </w:rPr>
          <w:t>пунктом 7.7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Соглашения, в бюджет</w:t>
      </w:r>
      <w:r w:rsidR="003C204A" w:rsidRPr="00D96D20">
        <w:rPr>
          <w:rFonts w:ascii="Courier New" w:hAnsi="Courier New" w:cs="Courier New"/>
          <w:sz w:val="20"/>
          <w:szCs w:val="20"/>
        </w:rPr>
        <w:t xml:space="preserve"> города</w:t>
      </w:r>
      <w:r w:rsidRPr="00D96D20">
        <w:rPr>
          <w:rFonts w:ascii="Courier New" w:hAnsi="Courier New" w:cs="Courier New"/>
          <w:sz w:val="20"/>
          <w:szCs w:val="20"/>
        </w:rPr>
        <w:t xml:space="preserve">, в размере, указанном в расчете, представленном Уполномоченным органом в соответствии с </w:t>
      </w:r>
      <w:hyperlink w:anchor="Par242" w:tooltip="4.1.12. направлять Исполнителю расчет средств Субсидии, подлежащих возврату в федеральный бюджет, составленный в соответствии с приложением N ___ к Соглашению &lt;19&gt;, являющемся неотъемлемой частью Соглашения:" w:history="1">
        <w:r w:rsidRPr="00D96D20">
          <w:rPr>
            <w:rFonts w:ascii="Courier New" w:hAnsi="Courier New" w:cs="Courier New"/>
            <w:sz w:val="20"/>
            <w:szCs w:val="20"/>
          </w:rPr>
          <w:t>пунктом 4.1.12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Соглашения, в течение 10 рабочих дней, следующих за днем поступления такого расчета;</w:t>
      </w:r>
    </w:p>
    <w:p w14:paraId="55ED1847" w14:textId="77777777" w:rsidR="00F82C2C" w:rsidRPr="00D96D20" w:rsidRDefault="00F82C2C" w:rsidP="00B920E7">
      <w:pPr>
        <w:pStyle w:val="ConsPlusNonformat"/>
        <w:jc w:val="both"/>
      </w:pPr>
      <w:r w:rsidRPr="00D96D20">
        <w:t xml:space="preserve">    4.3.9.  в целях оказания Услуги (Услуг) заключать договор, содержащий </w:t>
      </w:r>
      <w:r w:rsidR="003C204A" w:rsidRPr="00D96D20">
        <w:br/>
      </w:r>
      <w:r w:rsidRPr="00D96D20">
        <w:t>в</w:t>
      </w:r>
      <w:r w:rsidR="00B920E7" w:rsidRPr="00D96D20">
        <w:t xml:space="preserve"> </w:t>
      </w:r>
      <w:r w:rsidRPr="00D96D20">
        <w:t>качестве  приложения  размер оплаты, осуществляемой получателем социального</w:t>
      </w:r>
      <w:r w:rsidR="00B920E7" w:rsidRPr="00D96D20">
        <w:t xml:space="preserve"> </w:t>
      </w:r>
      <w:r w:rsidRPr="00D96D20">
        <w:t xml:space="preserve">сертификата либо его законным представителем за счет собственных средств, </w:t>
      </w:r>
      <w:r w:rsidR="003C204A" w:rsidRPr="00D96D20">
        <w:br/>
      </w:r>
      <w:r w:rsidRPr="00D96D20">
        <w:t>а</w:t>
      </w:r>
      <w:r w:rsidR="00B920E7" w:rsidRPr="00D96D20">
        <w:t xml:space="preserve"> </w:t>
      </w:r>
      <w:r w:rsidRPr="00D96D20">
        <w:t>также  не  менее  одного из показателей, предусмотренных частью 5 статьи 20</w:t>
      </w:r>
      <w:r w:rsidR="00B920E7" w:rsidRPr="00D96D20">
        <w:t xml:space="preserve"> </w:t>
      </w:r>
      <w:r w:rsidRPr="00D96D20">
        <w:t>Федерального закона, в соответствии с ____________________________________</w:t>
      </w:r>
      <w:r w:rsidR="00B920E7" w:rsidRPr="00D96D20">
        <w:t>___</w:t>
      </w:r>
      <w:r w:rsidRPr="00D96D20">
        <w:t>;</w:t>
      </w:r>
    </w:p>
    <w:p w14:paraId="03C94FB6" w14:textId="77777777" w:rsidR="00F82C2C" w:rsidRPr="00D96D20" w:rsidRDefault="00F82C2C" w:rsidP="00B920E7">
      <w:pPr>
        <w:pStyle w:val="ConsPlusNonformat"/>
        <w:jc w:val="both"/>
      </w:pPr>
      <w:r w:rsidRPr="00D96D20">
        <w:t xml:space="preserve">                                     </w:t>
      </w:r>
      <w:r w:rsidR="00B920E7" w:rsidRPr="00D96D20">
        <w:t xml:space="preserve"> </w:t>
      </w:r>
      <w:r w:rsidRPr="00D96D20">
        <w:t xml:space="preserve"> (приложением </w:t>
      </w:r>
      <w:r w:rsidR="003C204A" w:rsidRPr="00D96D20">
        <w:t>№</w:t>
      </w:r>
      <w:r w:rsidRPr="00D96D20">
        <w:t xml:space="preserve"> __ к Соглашению </w:t>
      </w:r>
      <w:hyperlink w:anchor="Par480" w:tooltip="&lt;21&gt; Рекомендуемый образец приложения приведен в приложении N 5 к настоящей Типовой форме соглашения." w:history="1">
        <w:r w:rsidRPr="00D96D20">
          <w:t>&lt;21&gt;</w:t>
        </w:r>
      </w:hyperlink>
      <w:r w:rsidRPr="00D96D20">
        <w:t>,</w:t>
      </w:r>
    </w:p>
    <w:p w14:paraId="5D03AC84" w14:textId="77777777" w:rsidR="00F82C2C" w:rsidRPr="00D96D20" w:rsidRDefault="00F82C2C" w:rsidP="00B920E7">
      <w:pPr>
        <w:pStyle w:val="ConsPlusNonformat"/>
        <w:jc w:val="both"/>
      </w:pPr>
      <w:r w:rsidRPr="00D96D20">
        <w:t xml:space="preserve">                                      </w:t>
      </w:r>
      <w:r w:rsidR="00B920E7" w:rsidRPr="00D96D20">
        <w:t xml:space="preserve">  </w:t>
      </w:r>
      <w:r w:rsidRPr="00D96D20">
        <w:t xml:space="preserve">  являющемся неотъемлемой частью</w:t>
      </w:r>
    </w:p>
    <w:p w14:paraId="70FE3504" w14:textId="77777777" w:rsidR="00F82C2C" w:rsidRPr="00D96D20" w:rsidRDefault="00F82C2C" w:rsidP="00B920E7">
      <w:pPr>
        <w:pStyle w:val="ConsPlusNonformat"/>
        <w:jc w:val="both"/>
      </w:pPr>
      <w:r w:rsidRPr="00D96D20">
        <w:t xml:space="preserve">                                        </w:t>
      </w:r>
      <w:r w:rsidR="00B920E7" w:rsidRPr="00D96D20">
        <w:t xml:space="preserve"> </w:t>
      </w:r>
      <w:r w:rsidRPr="00D96D20">
        <w:t xml:space="preserve"> Соглашения, в случае принятия</w:t>
      </w:r>
    </w:p>
    <w:p w14:paraId="6344DE53" w14:textId="77777777" w:rsidR="00F82C2C" w:rsidRPr="00D96D20" w:rsidRDefault="00F82C2C" w:rsidP="00B920E7">
      <w:pPr>
        <w:pStyle w:val="ConsPlusNonformat"/>
        <w:jc w:val="both"/>
      </w:pPr>
      <w:r w:rsidRPr="00D96D20">
        <w:t xml:space="preserve">                                     </w:t>
      </w:r>
      <w:r w:rsidR="00B920E7" w:rsidRPr="00D96D20">
        <w:t xml:space="preserve">  </w:t>
      </w:r>
      <w:r w:rsidRPr="00D96D20">
        <w:t xml:space="preserve"> уполномоченным органом на основании</w:t>
      </w:r>
    </w:p>
    <w:p w14:paraId="64120A5D" w14:textId="77777777" w:rsidR="00F82C2C" w:rsidRPr="00D96D20" w:rsidRDefault="00F82C2C" w:rsidP="00B920E7">
      <w:pPr>
        <w:pStyle w:val="ConsPlusNonformat"/>
        <w:jc w:val="both"/>
      </w:pPr>
      <w:r w:rsidRPr="00D96D20">
        <w:t xml:space="preserve">                                     </w:t>
      </w:r>
      <w:r w:rsidR="00B920E7" w:rsidRPr="00D96D20">
        <w:t xml:space="preserve">  </w:t>
      </w:r>
      <w:r w:rsidRPr="00D96D20">
        <w:t>части 4 статьи 21 Федерального закона</w:t>
      </w:r>
    </w:p>
    <w:p w14:paraId="2324876D" w14:textId="77777777" w:rsidR="00F82C2C" w:rsidRPr="00D96D20" w:rsidRDefault="00F82C2C" w:rsidP="00B920E7">
      <w:pPr>
        <w:pStyle w:val="ConsPlusNonformat"/>
        <w:jc w:val="both"/>
      </w:pPr>
      <w:r w:rsidRPr="00D96D20">
        <w:t xml:space="preserve">                                      </w:t>
      </w:r>
      <w:r w:rsidR="00B920E7" w:rsidRPr="00D96D20">
        <w:t xml:space="preserve"> </w:t>
      </w:r>
      <w:r w:rsidRPr="00D96D20">
        <w:t xml:space="preserve"> решения о необходимости заключения</w:t>
      </w:r>
    </w:p>
    <w:p w14:paraId="4B6C1AD1" w14:textId="77777777" w:rsidR="00F82C2C" w:rsidRPr="00D96D20" w:rsidRDefault="00F82C2C" w:rsidP="00B920E7">
      <w:pPr>
        <w:pStyle w:val="ConsPlusNonformat"/>
        <w:jc w:val="both"/>
      </w:pPr>
      <w:r w:rsidRPr="00D96D20">
        <w:t xml:space="preserve">                                         </w:t>
      </w:r>
      <w:r w:rsidR="00B920E7" w:rsidRPr="00D96D20">
        <w:t xml:space="preserve"> </w:t>
      </w:r>
      <w:r w:rsidRPr="00D96D20">
        <w:t xml:space="preserve">договора </w:t>
      </w:r>
      <w:hyperlink w:anchor="Par485" w:tooltip="&lt;26&gt; Подлежит включению, в случае принятия Уполномоченным органом на основании части 4 статьи 21 Федерального закона решения о необходимости заключения договора." w:history="1">
        <w:r w:rsidRPr="00D96D20">
          <w:t>&lt;26&gt;</w:t>
        </w:r>
      </w:hyperlink>
      <w:r w:rsidR="003C204A" w:rsidRPr="00D96D20">
        <w:t xml:space="preserve"> </w:t>
      </w:r>
      <w:r w:rsidRPr="00D96D20">
        <w:t>/законодательством</w:t>
      </w:r>
    </w:p>
    <w:p w14:paraId="0D4DA2F0" w14:textId="77777777" w:rsidR="00F82C2C" w:rsidRPr="00D96D20" w:rsidRDefault="00F82C2C" w:rsidP="00B920E7">
      <w:pPr>
        <w:pStyle w:val="ConsPlusNonformat"/>
        <w:jc w:val="both"/>
      </w:pPr>
      <w:r w:rsidRPr="00D96D20">
        <w:t xml:space="preserve">                                          </w:t>
      </w:r>
      <w:r w:rsidR="00B920E7" w:rsidRPr="00D96D20">
        <w:t xml:space="preserve">  </w:t>
      </w:r>
      <w:r w:rsidRPr="00D96D20">
        <w:t xml:space="preserve">Российской Федерации </w:t>
      </w:r>
      <w:hyperlink w:anchor="Par486" w:tooltip="&lt;27&gt; Подлежит включению, в случае если законодательством Российской Федерации определены формы и условия договора." w:history="1">
        <w:r w:rsidRPr="00D96D20">
          <w:t>&lt;27&gt;</w:t>
        </w:r>
      </w:hyperlink>
      <w:r w:rsidRPr="00D96D20">
        <w:t>)</w:t>
      </w:r>
    </w:p>
    <w:p w14:paraId="767090F3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4.3.10. исполнять иные обязанности установленные Федеральным законом, </w:t>
      </w:r>
      <w:r w:rsidR="003C204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а также иные обязанности, связанные с реализацией прав потребителей услуг </w:t>
      </w:r>
      <w:r w:rsidR="003C204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на получение Услуги (Услуг) </w:t>
      </w:r>
      <w:hyperlink w:anchor="Par487" w:tooltip="&lt;28&gt; Указываются иные обязанности Исполнителя услуг, связанные с реализацией прав потребителей услуг на получение Услуги (Услуг), в соответствии с федеральными законами (при наличии)." w:history="1">
        <w:r w:rsidRPr="00D96D20">
          <w:rPr>
            <w:rFonts w:ascii="Courier New" w:hAnsi="Courier New" w:cs="Courier New"/>
            <w:sz w:val="20"/>
            <w:szCs w:val="20"/>
          </w:rPr>
          <w:t>&lt;28&gt;</w:t>
        </w:r>
      </w:hyperlink>
      <w:r w:rsidRPr="00D96D20">
        <w:rPr>
          <w:rFonts w:ascii="Courier New" w:hAnsi="Courier New" w:cs="Courier New"/>
          <w:sz w:val="20"/>
          <w:szCs w:val="20"/>
        </w:rPr>
        <w:t>:</w:t>
      </w:r>
    </w:p>
    <w:p w14:paraId="5775AA38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4.3.10.1. _________________________________________________</w:t>
      </w:r>
      <w:r w:rsidR="003C204A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;</w:t>
      </w:r>
    </w:p>
    <w:p w14:paraId="58100E91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4.3.10.2. _________________________________________________</w:t>
      </w:r>
      <w:r w:rsidR="003C204A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.</w:t>
      </w:r>
    </w:p>
    <w:p w14:paraId="7B0BC3EA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4.4. Исполнитель вправе:</w:t>
      </w:r>
    </w:p>
    <w:p w14:paraId="0D67CFC9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4.4.1. отказать потребителю услуг в оказании Услуги (Услуг) только в случае достижения предельного объема оказания такой(их) Услуги (Услуг), определенного приложением </w:t>
      </w:r>
      <w:r w:rsidR="003C204A" w:rsidRPr="00D96D20">
        <w:rPr>
          <w:rFonts w:ascii="Courier New" w:hAnsi="Courier New" w:cs="Courier New"/>
          <w:sz w:val="20"/>
          <w:szCs w:val="20"/>
        </w:rPr>
        <w:t>№</w:t>
      </w:r>
      <w:r w:rsidRPr="00D96D20">
        <w:rPr>
          <w:rFonts w:ascii="Courier New" w:hAnsi="Courier New" w:cs="Courier New"/>
          <w:sz w:val="20"/>
          <w:szCs w:val="20"/>
        </w:rPr>
        <w:t xml:space="preserve"> __ к Соглашению </w:t>
      </w:r>
      <w:hyperlink w:anchor="Par465" w:tooltip="&lt;8&gt; Рекомендуемый образец приложения приведен в приложении N 1 к настоящей Типовой форме соглашения." w:history="1">
        <w:r w:rsidRPr="00D96D20">
          <w:rPr>
            <w:rFonts w:ascii="Courier New" w:hAnsi="Courier New" w:cs="Courier New"/>
            <w:sz w:val="20"/>
            <w:szCs w:val="20"/>
          </w:rPr>
          <w:t>&lt;8&gt;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, являющемся неотъемлемой частью Соглашения </w:t>
      </w:r>
      <w:hyperlink w:anchor="Par471" w:tooltip="&lt;12&gt; Абзац третий пункта 9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государственных услуг в социальной сфере" w:history="1">
        <w:r w:rsidRPr="00D96D20">
          <w:rPr>
            <w:rFonts w:ascii="Courier New" w:hAnsi="Courier New" w:cs="Courier New"/>
            <w:sz w:val="20"/>
            <w:szCs w:val="20"/>
          </w:rPr>
          <w:t>&lt;12&gt;</w:t>
        </w:r>
      </w:hyperlink>
      <w:r w:rsidRPr="00D96D20">
        <w:rPr>
          <w:rFonts w:ascii="Courier New" w:hAnsi="Courier New" w:cs="Courier New"/>
          <w:sz w:val="20"/>
          <w:szCs w:val="20"/>
        </w:rPr>
        <w:t>;</w:t>
      </w:r>
    </w:p>
    <w:p w14:paraId="629B1B86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4.4.2. направлять Уполномоченному органу предложения о внесении изменений в Соглашение в соответствии с </w:t>
      </w:r>
      <w:hyperlink w:anchor="Par379" w:tooltip="7.3. Изменение Соглашения осуществляется по соглашению Сторон и оформляется в виде дополнительного соглашения к Соглашению согласно приложению N __ к Соглашению &lt;32&gt;, являющемуся неотъемлемой частью Соглашения." w:history="1">
        <w:r w:rsidRPr="00D96D20">
          <w:rPr>
            <w:rFonts w:ascii="Courier New" w:hAnsi="Courier New" w:cs="Courier New"/>
            <w:sz w:val="20"/>
            <w:szCs w:val="20"/>
          </w:rPr>
          <w:t>пунктом 7.3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Соглашения;</w:t>
      </w:r>
    </w:p>
    <w:p w14:paraId="737BC4C9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lastRenderedPageBreak/>
        <w:t xml:space="preserve">4.4.3. обращаться к Уполномоченному органу в целях получения разъяснений </w:t>
      </w:r>
      <w:r w:rsidR="003C204A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>в связи с исполнением Соглашения;</w:t>
      </w:r>
    </w:p>
    <w:p w14:paraId="6E393C71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4.4.4. направлять Уполномоченному органу в течение ___ рабочих дней, следующих за днем поступления от Уполномоченного органа расчета средств Субсидии подлежащих возврату в бюджет</w:t>
      </w:r>
      <w:r w:rsidR="003C204A" w:rsidRPr="00D96D20">
        <w:rPr>
          <w:rFonts w:ascii="Courier New" w:hAnsi="Courier New" w:cs="Courier New"/>
          <w:sz w:val="20"/>
          <w:szCs w:val="20"/>
        </w:rPr>
        <w:t xml:space="preserve"> города</w:t>
      </w:r>
      <w:r w:rsidRPr="00D96D20">
        <w:rPr>
          <w:rFonts w:ascii="Courier New" w:hAnsi="Courier New" w:cs="Courier New"/>
          <w:sz w:val="20"/>
          <w:szCs w:val="20"/>
        </w:rPr>
        <w:t>, не более одного раза возражения на расчет средств Субсидии, подлежащих возврату в бюджет</w:t>
      </w:r>
      <w:r w:rsidR="003C204A" w:rsidRPr="00D96D20">
        <w:rPr>
          <w:rFonts w:ascii="Courier New" w:hAnsi="Courier New" w:cs="Courier New"/>
          <w:sz w:val="20"/>
          <w:szCs w:val="20"/>
        </w:rPr>
        <w:t xml:space="preserve"> города</w:t>
      </w:r>
      <w:r w:rsidRPr="00D96D20">
        <w:rPr>
          <w:rFonts w:ascii="Courier New" w:hAnsi="Courier New" w:cs="Courier New"/>
          <w:sz w:val="20"/>
          <w:szCs w:val="20"/>
        </w:rPr>
        <w:t>, которые содержат замечания к соответствующим положениям такого расчета;</w:t>
      </w:r>
    </w:p>
    <w:p w14:paraId="24D0AAC5" w14:textId="77777777" w:rsidR="00B920E7" w:rsidRPr="00D96D20" w:rsidRDefault="00F82C2C" w:rsidP="00B920E7">
      <w:pPr>
        <w:pStyle w:val="ConsPlusNonformat"/>
        <w:jc w:val="both"/>
      </w:pPr>
      <w:r w:rsidRPr="00D96D20">
        <w:t xml:space="preserve">    4.4.5. отказаться от заключения дополнительного соглашения к Соглашению</w:t>
      </w:r>
      <w:r w:rsidR="00B920E7" w:rsidRPr="00D96D20">
        <w:t xml:space="preserve"> </w:t>
      </w:r>
      <w:r w:rsidR="003C204A" w:rsidRPr="00D96D20">
        <w:br/>
      </w:r>
      <w:r w:rsidRPr="00D96D20">
        <w:t>об   изменении  объема  финансового  обеспечения  оказания  Услуги  (Услуг)</w:t>
      </w:r>
      <w:r w:rsidR="003C204A" w:rsidRPr="00D96D20">
        <w:t xml:space="preserve"> </w:t>
      </w:r>
      <w:r w:rsidRPr="00D96D20">
        <w:t>приводящего  к невозможности исполнения Уполномоченным органом обязательств</w:t>
      </w:r>
      <w:r w:rsidR="00B920E7" w:rsidRPr="00D96D20">
        <w:t xml:space="preserve"> </w:t>
      </w:r>
      <w:r w:rsidR="003C204A" w:rsidRPr="00D96D20">
        <w:br/>
      </w:r>
      <w:r w:rsidRPr="00D96D20">
        <w:t>по __________________________________ затрат</w:t>
      </w:r>
      <w:r w:rsidR="00B920E7" w:rsidRPr="00D96D20">
        <w:t xml:space="preserve"> </w:t>
      </w:r>
      <w:r w:rsidRPr="00D96D20">
        <w:t>Исполнителя,</w:t>
      </w:r>
      <w:r w:rsidR="003C204A" w:rsidRPr="00D96D20">
        <w:t xml:space="preserve"> связанных с оказанием  </w:t>
      </w:r>
    </w:p>
    <w:p w14:paraId="74341ACF" w14:textId="77777777" w:rsidR="00B920E7" w:rsidRPr="00D96D20" w:rsidRDefault="00B920E7" w:rsidP="00B920E7">
      <w:pPr>
        <w:pStyle w:val="ConsPlusNonformat"/>
        <w:jc w:val="both"/>
      </w:pPr>
      <w:r w:rsidRPr="00D96D20">
        <w:t xml:space="preserve">  (финансовому обеспечению/возмещению)</w:t>
      </w:r>
    </w:p>
    <w:p w14:paraId="0DF56FD6" w14:textId="77777777" w:rsidR="00F82C2C" w:rsidRPr="00D96D20" w:rsidRDefault="00F82C2C" w:rsidP="00B920E7">
      <w:pPr>
        <w:pStyle w:val="ConsPlusNonformat"/>
        <w:jc w:val="both"/>
      </w:pPr>
      <w:r w:rsidRPr="00D96D20">
        <w:t>Услуги  (Услуг)  в  соответствии  с  социальным  сертификатом, и</w:t>
      </w:r>
      <w:r w:rsidR="00B920E7" w:rsidRPr="00D96D20">
        <w:t xml:space="preserve"> </w:t>
      </w:r>
      <w:r w:rsidRPr="00D96D20">
        <w:t xml:space="preserve">направить  </w:t>
      </w:r>
      <w:r w:rsidR="00773BEF" w:rsidRPr="00D96D20">
        <w:br/>
      </w:r>
      <w:r w:rsidRPr="00D96D20">
        <w:t>в  течение __ рабочих дней, следующих  за днем получения проекта</w:t>
      </w:r>
      <w:r w:rsidR="00B920E7" w:rsidRPr="00D96D20">
        <w:t xml:space="preserve"> </w:t>
      </w:r>
      <w:r w:rsidRPr="00D96D20">
        <w:t>дополнительного   соглашения   к   Соглашению,  заявления  о  несогласии  с</w:t>
      </w:r>
      <w:r w:rsidR="00B920E7" w:rsidRPr="00D96D20">
        <w:t xml:space="preserve"> </w:t>
      </w:r>
      <w:r w:rsidRPr="00D96D20">
        <w:t xml:space="preserve">измененными  </w:t>
      </w:r>
      <w:r w:rsidR="00773BEF" w:rsidRPr="00D96D20">
        <w:br/>
      </w:r>
      <w:r w:rsidRPr="00D96D20">
        <w:t>в  соответствии  с  частью  2  статьи  23  Федерального закона</w:t>
      </w:r>
      <w:r w:rsidR="00B920E7" w:rsidRPr="00D96D20">
        <w:t xml:space="preserve"> </w:t>
      </w:r>
      <w:r w:rsidRPr="00D96D20">
        <w:t xml:space="preserve">условиями оказания Услуги (Услуг) </w:t>
      </w:r>
      <w:hyperlink w:anchor="Par474" w:tooltip="&lt;15&gt; Подлежит включению в случае, предусмотренном пунктом 2 части 6 статьи 9 Федерального закона, при предоставлении Субсидии в порядке финансового обеспечения затрат. Рекомендуемый образец приложения приведен в приложении N 3 к настоящей Типовой форме соглаше" w:history="1">
        <w:r w:rsidRPr="00D96D20">
          <w:t>&lt;15&gt;</w:t>
        </w:r>
      </w:hyperlink>
      <w:r w:rsidRPr="00D96D20">
        <w:t>;</w:t>
      </w:r>
    </w:p>
    <w:p w14:paraId="1BD0294E" w14:textId="77777777" w:rsidR="00F82C2C" w:rsidRPr="00D96D20" w:rsidRDefault="00F82C2C" w:rsidP="00B920E7">
      <w:pPr>
        <w:pStyle w:val="ConsPlusNonformat"/>
        <w:jc w:val="both"/>
      </w:pPr>
      <w:r w:rsidRPr="00D96D20">
        <w:t xml:space="preserve">    4.4.6. отказаться от заключения дополнительного соглашения к Соглашению</w:t>
      </w:r>
      <w:r w:rsidR="00B920E7" w:rsidRPr="00D96D20">
        <w:t xml:space="preserve"> </w:t>
      </w:r>
      <w:r w:rsidR="00773BEF" w:rsidRPr="00D96D20">
        <w:br/>
      </w:r>
      <w:r w:rsidRPr="00D96D20">
        <w:t xml:space="preserve">об изменении условий Соглашения в соответствии с Общими требованиями </w:t>
      </w:r>
      <w:r w:rsidR="00773BEF" w:rsidRPr="00D96D20">
        <w:t>№</w:t>
      </w:r>
      <w:r w:rsidRPr="00D96D20">
        <w:t xml:space="preserve"> 339,</w:t>
      </w:r>
      <w:r w:rsidR="00773BEF" w:rsidRPr="00D96D20">
        <w:t xml:space="preserve"> </w:t>
      </w:r>
      <w:r w:rsidR="00773BEF" w:rsidRPr="00D96D20">
        <w:br/>
      </w:r>
      <w:r w:rsidRPr="00D96D20">
        <w:t>в   случае  уменьшения  Уполномоченному  органу  ранее  доведенных  лимитов</w:t>
      </w:r>
      <w:r w:rsidR="00F1797A" w:rsidRPr="00D96D20">
        <w:t xml:space="preserve"> </w:t>
      </w:r>
      <w:r w:rsidRPr="00D96D20">
        <w:t>бюджетных</w:t>
      </w:r>
      <w:r w:rsidR="00773BEF" w:rsidRPr="00D96D20">
        <w:t xml:space="preserve"> </w:t>
      </w:r>
      <w:r w:rsidRPr="00D96D20">
        <w:t>обязательств,</w:t>
      </w:r>
      <w:r w:rsidR="00773BEF" w:rsidRPr="00D96D20">
        <w:t xml:space="preserve"> </w:t>
      </w:r>
      <w:r w:rsidRPr="00D96D20">
        <w:t>приводящего</w:t>
      </w:r>
      <w:r w:rsidR="00773BEF" w:rsidRPr="00D96D20">
        <w:t xml:space="preserve"> </w:t>
      </w:r>
      <w:r w:rsidRPr="00D96D20">
        <w:t>к</w:t>
      </w:r>
      <w:r w:rsidR="00773BEF" w:rsidRPr="00D96D20">
        <w:t xml:space="preserve"> </w:t>
      </w:r>
      <w:r w:rsidRPr="00D96D20">
        <w:t>невозможности   исполнения</w:t>
      </w:r>
      <w:r w:rsidR="00773BEF" w:rsidRPr="00D96D20">
        <w:t xml:space="preserve"> У</w:t>
      </w:r>
      <w:r w:rsidRPr="00D96D20">
        <w:t>полномоченным органом обязательств по ____________________________________</w:t>
      </w:r>
      <w:r w:rsidR="00F1797A" w:rsidRPr="00D96D20">
        <w:t xml:space="preserve"> затрат Исполнителя</w:t>
      </w:r>
    </w:p>
    <w:p w14:paraId="1BCD5088" w14:textId="77777777" w:rsidR="00F82C2C" w:rsidRPr="00D96D20" w:rsidRDefault="00F82C2C" w:rsidP="00B920E7">
      <w:pPr>
        <w:pStyle w:val="ConsPlusNonformat"/>
        <w:jc w:val="both"/>
      </w:pPr>
      <w:r w:rsidRPr="00D96D20">
        <w:t xml:space="preserve">                        (финансовому обеспечению/возмещению)</w:t>
      </w:r>
    </w:p>
    <w:p w14:paraId="2E9737EA" w14:textId="77777777" w:rsidR="00F82C2C" w:rsidRPr="00D96D20" w:rsidRDefault="00F82C2C" w:rsidP="00B920E7">
      <w:pPr>
        <w:pStyle w:val="ConsPlusNonformat"/>
        <w:jc w:val="both"/>
      </w:pPr>
      <w:r w:rsidRPr="00D96D20">
        <w:t xml:space="preserve">услуг, связанных с оказанием Услуги (Услуг) </w:t>
      </w:r>
      <w:hyperlink w:anchor="Par474" w:tooltip="&lt;15&gt; Подлежит включению в случае, предусмотренном пунктом 2 части 6 статьи 9 Федерального закона, при предоставлении Субсидии в порядке финансового обеспечения затрат. Рекомендуемый образец приложения приведен в приложении N 3 к настоящей Типовой форме соглаше" w:history="1">
        <w:r w:rsidRPr="00D96D20">
          <w:t>&lt;15&gt;</w:t>
        </w:r>
      </w:hyperlink>
      <w:r w:rsidRPr="00D96D20">
        <w:t>;</w:t>
      </w:r>
    </w:p>
    <w:p w14:paraId="7A48E2EC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4.4.7. осуществлять иные права, установленные бюджетным законодательством Российской Федерации, Федеральным законом и Соглашением </w:t>
      </w:r>
      <w:hyperlink w:anchor="Par488" w:tooltip="&lt;29&gt; Указываются иные права (при наличии)." w:history="1">
        <w:r w:rsidRPr="00D96D20">
          <w:rPr>
            <w:rFonts w:ascii="Courier New" w:hAnsi="Courier New" w:cs="Courier New"/>
            <w:sz w:val="20"/>
            <w:szCs w:val="20"/>
          </w:rPr>
          <w:t>&lt;29&gt;</w:t>
        </w:r>
      </w:hyperlink>
      <w:r w:rsidRPr="00D96D20">
        <w:rPr>
          <w:rFonts w:ascii="Courier New" w:hAnsi="Courier New" w:cs="Courier New"/>
          <w:sz w:val="20"/>
          <w:szCs w:val="20"/>
        </w:rPr>
        <w:t>:</w:t>
      </w:r>
    </w:p>
    <w:p w14:paraId="59366C8C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4.4.7.1. __________________________________________________</w:t>
      </w:r>
      <w:r w:rsidR="00773BEF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;</w:t>
      </w:r>
    </w:p>
    <w:p w14:paraId="17EF1798" w14:textId="77777777" w:rsidR="00F82C2C" w:rsidRPr="00D96D20" w:rsidRDefault="00F82C2C" w:rsidP="00B920E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4.4.7.2. __________________________________________________</w:t>
      </w:r>
      <w:r w:rsidR="00773BEF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.</w:t>
      </w:r>
    </w:p>
    <w:p w14:paraId="4A68E8CD" w14:textId="77777777" w:rsidR="00F82C2C" w:rsidRPr="00D96D20" w:rsidRDefault="00F82C2C" w:rsidP="00B920E7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35B7DE5C" w14:textId="77777777" w:rsidR="00F82C2C" w:rsidRPr="00D96D20" w:rsidRDefault="00F82C2C" w:rsidP="009B19B8">
      <w:pPr>
        <w:pStyle w:val="ConsPlusNormal"/>
        <w:jc w:val="center"/>
        <w:outlineLvl w:val="1"/>
      </w:pPr>
      <w:bookmarkStart w:id="24" w:name="Par362"/>
      <w:bookmarkEnd w:id="24"/>
      <w:r w:rsidRPr="00D96D20">
        <w:t>V. Ответственность Сторон</w:t>
      </w:r>
    </w:p>
    <w:p w14:paraId="69DA39C0" w14:textId="77777777" w:rsidR="00F82C2C" w:rsidRPr="00D96D20" w:rsidRDefault="00F82C2C" w:rsidP="009B19B8">
      <w:pPr>
        <w:pStyle w:val="ConsPlusNormal"/>
        <w:jc w:val="both"/>
        <w:rPr>
          <w:sz w:val="20"/>
          <w:szCs w:val="20"/>
        </w:rPr>
      </w:pPr>
    </w:p>
    <w:p w14:paraId="73E65BC7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14:paraId="675BEA1C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5.2. Иные положения об ответственности за неисполнение или ненадлежащее исполнение Сторонами обязательств по Соглашению </w:t>
      </w:r>
      <w:hyperlink w:anchor="Par489" w:tooltip="&lt;30&gt; Указываются иные положения (при наличии)." w:history="1">
        <w:r w:rsidRPr="00D96D20">
          <w:rPr>
            <w:rFonts w:ascii="Courier New" w:hAnsi="Courier New" w:cs="Courier New"/>
            <w:sz w:val="20"/>
            <w:szCs w:val="20"/>
          </w:rPr>
          <w:t>&lt;30&gt;</w:t>
        </w:r>
      </w:hyperlink>
      <w:r w:rsidRPr="00D96D20">
        <w:rPr>
          <w:rFonts w:ascii="Courier New" w:hAnsi="Courier New" w:cs="Courier New"/>
          <w:sz w:val="20"/>
          <w:szCs w:val="20"/>
        </w:rPr>
        <w:t>:</w:t>
      </w:r>
    </w:p>
    <w:p w14:paraId="4C312816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5.2.1. ____________________________________________________</w:t>
      </w:r>
      <w:r w:rsidR="00C816A5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;</w:t>
      </w:r>
    </w:p>
    <w:p w14:paraId="14DBADC2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96D20">
        <w:rPr>
          <w:rFonts w:ascii="Courier New" w:hAnsi="Courier New" w:cs="Courier New"/>
          <w:sz w:val="20"/>
          <w:szCs w:val="20"/>
        </w:rPr>
        <w:t>5.2.2. ____________________________________________________</w:t>
      </w:r>
      <w:r w:rsidR="00C816A5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.</w:t>
      </w:r>
    </w:p>
    <w:p w14:paraId="4AA5B62E" w14:textId="77777777" w:rsidR="00F82C2C" w:rsidRPr="00D96D20" w:rsidRDefault="00F82C2C" w:rsidP="004B796E">
      <w:pPr>
        <w:pStyle w:val="ConsPlusNormal"/>
        <w:jc w:val="both"/>
        <w:rPr>
          <w:rFonts w:ascii="Courier New" w:hAnsi="Courier New" w:cs="Courier New"/>
        </w:rPr>
      </w:pPr>
    </w:p>
    <w:p w14:paraId="524AE038" w14:textId="77777777" w:rsidR="00F82C2C" w:rsidRPr="00D96D20" w:rsidRDefault="00F82C2C" w:rsidP="009B19B8">
      <w:pPr>
        <w:pStyle w:val="ConsPlusNormal"/>
        <w:jc w:val="center"/>
        <w:outlineLvl w:val="1"/>
      </w:pPr>
      <w:bookmarkStart w:id="25" w:name="Par369"/>
      <w:bookmarkEnd w:id="25"/>
      <w:r w:rsidRPr="00D96D20">
        <w:t>VI. Иные условия</w:t>
      </w:r>
    </w:p>
    <w:p w14:paraId="1D88B88F" w14:textId="77777777" w:rsidR="00F82C2C" w:rsidRPr="00D96D20" w:rsidRDefault="00F82C2C" w:rsidP="009B19B8">
      <w:pPr>
        <w:pStyle w:val="ConsPlusNormal"/>
        <w:jc w:val="both"/>
      </w:pPr>
    </w:p>
    <w:p w14:paraId="211D153A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6.1. Иные условия по Соглашению </w:t>
      </w:r>
      <w:hyperlink w:anchor="Par490" w:tooltip="&lt;31&gt; Указываются иные условия, помимо условий, установленных настоящей Типовой формой соглашения, в случае если такие условия установлены федеральными законами." w:history="1">
        <w:r w:rsidRPr="00D96D20">
          <w:rPr>
            <w:rFonts w:ascii="Courier New" w:hAnsi="Courier New" w:cs="Courier New"/>
            <w:sz w:val="20"/>
            <w:szCs w:val="20"/>
          </w:rPr>
          <w:t>&lt;31&gt;</w:t>
        </w:r>
      </w:hyperlink>
      <w:r w:rsidRPr="00D96D20">
        <w:rPr>
          <w:rFonts w:ascii="Courier New" w:hAnsi="Courier New" w:cs="Courier New"/>
          <w:sz w:val="20"/>
          <w:szCs w:val="20"/>
        </w:rPr>
        <w:t>:</w:t>
      </w:r>
    </w:p>
    <w:p w14:paraId="73C40C49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6.1.1. ____________________________________________________</w:t>
      </w:r>
      <w:r w:rsidR="00C816A5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;</w:t>
      </w:r>
    </w:p>
    <w:p w14:paraId="431851E4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6.1.2. _________________________________________________</w:t>
      </w:r>
      <w:r w:rsidR="00C816A5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>___.</w:t>
      </w:r>
    </w:p>
    <w:p w14:paraId="170A7DF5" w14:textId="77777777" w:rsidR="00F82C2C" w:rsidRPr="00D96D20" w:rsidRDefault="00F82C2C" w:rsidP="009B19B8">
      <w:pPr>
        <w:pStyle w:val="ConsPlusNormal"/>
        <w:jc w:val="both"/>
      </w:pPr>
    </w:p>
    <w:p w14:paraId="088EE996" w14:textId="77777777" w:rsidR="00F82C2C" w:rsidRPr="00D96D20" w:rsidRDefault="00F82C2C" w:rsidP="009B19B8">
      <w:pPr>
        <w:pStyle w:val="ConsPlusNormal"/>
        <w:jc w:val="center"/>
        <w:outlineLvl w:val="1"/>
      </w:pPr>
      <w:bookmarkStart w:id="26" w:name="Par375"/>
      <w:bookmarkEnd w:id="26"/>
      <w:r w:rsidRPr="00D96D20">
        <w:t>VII. Заключительные положения</w:t>
      </w:r>
    </w:p>
    <w:p w14:paraId="6DA3E134" w14:textId="77777777" w:rsidR="00F82C2C" w:rsidRPr="00D96D20" w:rsidRDefault="00F82C2C" w:rsidP="009B19B8">
      <w:pPr>
        <w:pStyle w:val="ConsPlusNormal"/>
        <w:jc w:val="both"/>
      </w:pPr>
    </w:p>
    <w:p w14:paraId="43036D32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7.1. 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7580E0D1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7.2.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73" w:tooltip="    2.4. Субсидия предоставляется Исполнителю в следующем размере &lt;10&gt;:" w:history="1">
        <w:r w:rsidRPr="00D96D20">
          <w:rPr>
            <w:rFonts w:ascii="Courier New" w:hAnsi="Courier New" w:cs="Courier New"/>
            <w:sz w:val="20"/>
            <w:szCs w:val="20"/>
          </w:rPr>
          <w:t>пункте 2.4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Соглашения, и действует </w:t>
      </w:r>
      <w:r w:rsidR="007448E8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>до полного исполнения Сторонами своих обязательств по Соглашению.</w:t>
      </w:r>
    </w:p>
    <w:p w14:paraId="6C3DA0F8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7" w:name="Par379"/>
      <w:bookmarkEnd w:id="27"/>
      <w:r w:rsidRPr="00D96D20">
        <w:rPr>
          <w:rFonts w:ascii="Courier New" w:hAnsi="Courier New" w:cs="Courier New"/>
          <w:sz w:val="20"/>
          <w:szCs w:val="20"/>
        </w:rPr>
        <w:t xml:space="preserve">7.3. Изменение Соглашения осуществляется по соглашению Сторон и оформляется в виде дополнительного соглашения к Соглашению согласно приложению </w:t>
      </w:r>
      <w:r w:rsidR="007448E8" w:rsidRPr="00D96D20">
        <w:rPr>
          <w:rFonts w:ascii="Courier New" w:hAnsi="Courier New" w:cs="Courier New"/>
          <w:sz w:val="20"/>
          <w:szCs w:val="20"/>
        </w:rPr>
        <w:t>№</w:t>
      </w:r>
      <w:r w:rsidRPr="00D96D20">
        <w:rPr>
          <w:rFonts w:ascii="Courier New" w:hAnsi="Courier New" w:cs="Courier New"/>
          <w:sz w:val="20"/>
          <w:szCs w:val="20"/>
        </w:rPr>
        <w:t xml:space="preserve"> __ </w:t>
      </w:r>
      <w:r w:rsidR="007448E8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к Соглашению </w:t>
      </w:r>
      <w:hyperlink w:anchor="Par491" w:tooltip="&lt;32&gt; Дополнительное соглашение к Соглашению оформляется согласно приложению N 7 к настоящей Типовой форме соглашения." w:history="1">
        <w:r w:rsidRPr="00D96D20">
          <w:rPr>
            <w:rFonts w:ascii="Courier New" w:hAnsi="Courier New" w:cs="Courier New"/>
            <w:sz w:val="20"/>
            <w:szCs w:val="20"/>
          </w:rPr>
          <w:t>&lt;32&gt;</w:t>
        </w:r>
      </w:hyperlink>
      <w:r w:rsidRPr="00D96D20">
        <w:rPr>
          <w:rFonts w:ascii="Courier New" w:hAnsi="Courier New" w:cs="Courier New"/>
          <w:sz w:val="20"/>
          <w:szCs w:val="20"/>
        </w:rPr>
        <w:t>, являющемуся неотъемлемой частью Соглашения.</w:t>
      </w:r>
    </w:p>
    <w:p w14:paraId="13552B6E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7.4. Расторжение Соглашения осуществляется по соглашению Сторон </w:t>
      </w:r>
      <w:hyperlink w:anchor="Par492" w:tooltip="&lt;33&gt; Дополнительное соглашение о расторжении Соглашения оформляется согласно приложению N 8 к настоящей Типовой форме соглашения." w:history="1">
        <w:r w:rsidRPr="00D96D20">
          <w:rPr>
            <w:rFonts w:ascii="Courier New" w:hAnsi="Courier New" w:cs="Courier New"/>
            <w:sz w:val="20"/>
            <w:szCs w:val="20"/>
          </w:rPr>
          <w:t>&lt;33&gt;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или </w:t>
      </w:r>
      <w:r w:rsidR="007448E8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в случаях, определенных </w:t>
      </w:r>
      <w:hyperlink w:anchor="Par381" w:tooltip="7.5. Расторжение Соглашения Уполномоченным органом в одностороннем порядке &lt;34&gt; возможно в случаях:" w:history="1">
        <w:r w:rsidRPr="00D96D20">
          <w:rPr>
            <w:rFonts w:ascii="Courier New" w:hAnsi="Courier New" w:cs="Courier New"/>
            <w:sz w:val="20"/>
            <w:szCs w:val="20"/>
          </w:rPr>
          <w:t>пунктами 7.5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. и </w:t>
      </w:r>
      <w:hyperlink w:anchor="Par388" w:tooltip="7.6. Расторжение Соглашения Исполнителем в одностороннем порядке допускается в судебном порядке." w:history="1">
        <w:r w:rsidRPr="00D96D20">
          <w:rPr>
            <w:rFonts w:ascii="Courier New" w:hAnsi="Courier New" w:cs="Courier New"/>
            <w:sz w:val="20"/>
            <w:szCs w:val="20"/>
          </w:rPr>
          <w:t>7.6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Соглашения, в одностороннем порядке.</w:t>
      </w:r>
    </w:p>
    <w:p w14:paraId="456FCCA3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8" w:name="Par381"/>
      <w:bookmarkEnd w:id="28"/>
      <w:r w:rsidRPr="00D96D20">
        <w:rPr>
          <w:rFonts w:ascii="Courier New" w:hAnsi="Courier New" w:cs="Courier New"/>
          <w:sz w:val="20"/>
          <w:szCs w:val="20"/>
        </w:rPr>
        <w:t xml:space="preserve">7.5. Расторжение Соглашения Уполномоченным органом в одностороннем порядке </w:t>
      </w:r>
      <w:hyperlink w:anchor="Par493" w:tooltip="&lt;34&gt; Рекомендуемый образец уведомления о расторжении соглашения приведен в приложении N 9 к настоящей Типовой форме соглашения." w:history="1">
        <w:r w:rsidRPr="00D96D20">
          <w:rPr>
            <w:rFonts w:ascii="Courier New" w:hAnsi="Courier New" w:cs="Courier New"/>
            <w:sz w:val="20"/>
            <w:szCs w:val="20"/>
          </w:rPr>
          <w:t>&lt;34&gt;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 возможно в случаях:</w:t>
      </w:r>
    </w:p>
    <w:p w14:paraId="6D0A7376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lastRenderedPageBreak/>
        <w:t xml:space="preserve">7.5.1. неоднократного (более трех раз) отклонения показателей качества оказания Услуги (Услуг), определенных приложением </w:t>
      </w:r>
      <w:r w:rsidR="007448E8" w:rsidRPr="00D96D20">
        <w:rPr>
          <w:rFonts w:ascii="Courier New" w:hAnsi="Courier New" w:cs="Courier New"/>
          <w:sz w:val="20"/>
          <w:szCs w:val="20"/>
        </w:rPr>
        <w:t>№</w:t>
      </w:r>
      <w:r w:rsidRPr="00D96D20">
        <w:rPr>
          <w:rFonts w:ascii="Courier New" w:hAnsi="Courier New" w:cs="Courier New"/>
          <w:sz w:val="20"/>
          <w:szCs w:val="20"/>
        </w:rPr>
        <w:t xml:space="preserve"> __ к Соглашению, являющимся неотъемлемой частью Соглашения </w:t>
      </w:r>
      <w:hyperlink w:anchor="Par465" w:tooltip="&lt;8&gt; Рекомендуемый образец приложения приведен в приложении N 1 к настоящей Типовой форме соглашения." w:history="1">
        <w:r w:rsidRPr="00D96D20">
          <w:rPr>
            <w:rFonts w:ascii="Courier New" w:hAnsi="Courier New" w:cs="Courier New"/>
            <w:sz w:val="20"/>
            <w:szCs w:val="20"/>
          </w:rPr>
          <w:t>&lt;8&gt;</w:t>
        </w:r>
      </w:hyperlink>
      <w:r w:rsidRPr="00D96D20">
        <w:rPr>
          <w:rFonts w:ascii="Courier New" w:hAnsi="Courier New" w:cs="Courier New"/>
          <w:sz w:val="20"/>
          <w:szCs w:val="20"/>
        </w:rPr>
        <w:t>, сверх установленных предельно допустимых возможных отклонений по итогам отчетного периода;</w:t>
      </w:r>
    </w:p>
    <w:p w14:paraId="44FC656F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7.5.2. неоднократного (более трех раз) отклонения показателей объема оказания Услуги (Услуг), определенных приложением </w:t>
      </w:r>
      <w:r w:rsidR="007448E8" w:rsidRPr="00D96D20">
        <w:rPr>
          <w:rFonts w:ascii="Courier New" w:hAnsi="Courier New" w:cs="Courier New"/>
          <w:sz w:val="20"/>
          <w:szCs w:val="20"/>
        </w:rPr>
        <w:t>№</w:t>
      </w:r>
      <w:r w:rsidRPr="00D96D20">
        <w:rPr>
          <w:rFonts w:ascii="Courier New" w:hAnsi="Courier New" w:cs="Courier New"/>
          <w:sz w:val="20"/>
          <w:szCs w:val="20"/>
        </w:rPr>
        <w:t xml:space="preserve"> __ к Соглашению </w:t>
      </w:r>
      <w:hyperlink w:anchor="Par465" w:tooltip="&lt;8&gt; Рекомендуемый образец приложения приведен в приложении N 1 к настоящей Типовой форме соглашения." w:history="1">
        <w:r w:rsidRPr="00D96D20">
          <w:rPr>
            <w:rFonts w:ascii="Courier New" w:hAnsi="Courier New" w:cs="Courier New"/>
            <w:sz w:val="20"/>
            <w:szCs w:val="20"/>
          </w:rPr>
          <w:t>&lt;8&gt;</w:t>
        </w:r>
      </w:hyperlink>
      <w:r w:rsidRPr="00D96D20">
        <w:rPr>
          <w:rFonts w:ascii="Courier New" w:hAnsi="Courier New" w:cs="Courier New"/>
          <w:sz w:val="20"/>
          <w:szCs w:val="20"/>
        </w:rPr>
        <w:t xml:space="preserve">, являющимся неотъемлемой частью настоящего Соглашения, сверх установленных предельно допустимых возможных отклонений по итогам отчетного периода </w:t>
      </w:r>
      <w:hyperlink w:anchor="Par469" w:tooltip="&lt;10&gt; Подлежит включению в случае, предусмотренном пунктом 2 части 6 статьи 9 Федерального закона." w:history="1">
        <w:r w:rsidRPr="00D96D20">
          <w:rPr>
            <w:rFonts w:ascii="Courier New" w:hAnsi="Courier New" w:cs="Courier New"/>
            <w:sz w:val="20"/>
            <w:szCs w:val="20"/>
          </w:rPr>
          <w:t>&lt;10&gt;</w:t>
        </w:r>
      </w:hyperlink>
      <w:r w:rsidRPr="00D96D20">
        <w:rPr>
          <w:rFonts w:ascii="Courier New" w:hAnsi="Courier New" w:cs="Courier New"/>
          <w:sz w:val="20"/>
          <w:szCs w:val="20"/>
        </w:rPr>
        <w:t>;</w:t>
      </w:r>
    </w:p>
    <w:p w14:paraId="21CC3F00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7.5.3. неоднократного (более трех раз) нарушения Исполнителем условий предоставления Субсидии;</w:t>
      </w:r>
    </w:p>
    <w:p w14:paraId="33999727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7.5.4. однократного неоказания или ненадлежащего оказания Услуги (Услуг) потребителю услуг, установленного по результатам проверки, предусмотренной частью 7 статьи 21 Федерального закона;</w:t>
      </w:r>
    </w:p>
    <w:p w14:paraId="264876D5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7.5.5. недостижения согласия по новым условиям Соглашения, в случае изменения в соответствии с бюджетным законодательством Российской Федерации объема финансового обеспечения исполнения </w:t>
      </w:r>
      <w:r w:rsidR="007448E8" w:rsidRPr="00D96D20"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D96D20">
        <w:rPr>
          <w:rFonts w:ascii="Courier New" w:hAnsi="Courier New" w:cs="Courier New"/>
          <w:sz w:val="20"/>
          <w:szCs w:val="20"/>
        </w:rPr>
        <w:t xml:space="preserve">социального заказа, приводящего к невозможности исполнения Уполномоченным органом обязательств </w:t>
      </w:r>
      <w:r w:rsidR="007448E8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 xml:space="preserve">по финансовому обеспечению (возмещению) затрат Исполнителя услуг, связанных </w:t>
      </w:r>
      <w:r w:rsidR="007448E8" w:rsidRPr="00D96D20">
        <w:rPr>
          <w:rFonts w:ascii="Courier New" w:hAnsi="Courier New" w:cs="Courier New"/>
          <w:sz w:val="20"/>
          <w:szCs w:val="20"/>
        </w:rPr>
        <w:br/>
      </w:r>
      <w:r w:rsidRPr="00D96D20">
        <w:rPr>
          <w:rFonts w:ascii="Courier New" w:hAnsi="Courier New" w:cs="Courier New"/>
          <w:sz w:val="20"/>
          <w:szCs w:val="20"/>
        </w:rPr>
        <w:t>с оказанием Услуги (Услуг);</w:t>
      </w:r>
    </w:p>
    <w:p w14:paraId="45037DAE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7.5.6. _____________________________________</w:t>
      </w:r>
      <w:r w:rsidR="007448E8" w:rsidRPr="00D96D20">
        <w:rPr>
          <w:rFonts w:ascii="Courier New" w:hAnsi="Courier New" w:cs="Courier New"/>
          <w:sz w:val="20"/>
          <w:szCs w:val="20"/>
        </w:rPr>
        <w:t>_______________________</w:t>
      </w:r>
      <w:r w:rsidRPr="00D96D20">
        <w:rPr>
          <w:rFonts w:ascii="Courier New" w:hAnsi="Courier New" w:cs="Courier New"/>
          <w:sz w:val="20"/>
          <w:szCs w:val="20"/>
        </w:rPr>
        <w:t xml:space="preserve"> </w:t>
      </w:r>
      <w:hyperlink w:anchor="Par494" w:tooltip="&lt;35&gt; Указываются иные случаи расторжения Соглашения (при наличии)." w:history="1">
        <w:r w:rsidRPr="00D96D20">
          <w:rPr>
            <w:rFonts w:ascii="Courier New" w:hAnsi="Courier New" w:cs="Courier New"/>
            <w:sz w:val="20"/>
            <w:szCs w:val="20"/>
          </w:rPr>
          <w:t>&lt;35&gt;</w:t>
        </w:r>
      </w:hyperlink>
      <w:r w:rsidRPr="00D96D20">
        <w:rPr>
          <w:rFonts w:ascii="Courier New" w:hAnsi="Courier New" w:cs="Courier New"/>
          <w:sz w:val="20"/>
          <w:szCs w:val="20"/>
        </w:rPr>
        <w:t>.</w:t>
      </w:r>
    </w:p>
    <w:p w14:paraId="31F94DCF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9" w:name="Par388"/>
      <w:bookmarkEnd w:id="29"/>
      <w:r w:rsidRPr="00D96D20">
        <w:rPr>
          <w:rFonts w:ascii="Courier New" w:hAnsi="Courier New" w:cs="Courier New"/>
          <w:sz w:val="20"/>
          <w:szCs w:val="20"/>
        </w:rPr>
        <w:t>7.6. Расторжение Соглашения Исполнителем в одностороннем порядке допускается в судебном порядке.</w:t>
      </w:r>
    </w:p>
    <w:p w14:paraId="442AD09F" w14:textId="77777777" w:rsidR="00F82C2C" w:rsidRPr="00D96D20" w:rsidRDefault="00F82C2C" w:rsidP="004B796E">
      <w:pPr>
        <w:pStyle w:val="ConsPlusNonformat"/>
        <w:jc w:val="both"/>
      </w:pPr>
      <w:bookmarkStart w:id="30" w:name="Par389"/>
      <w:bookmarkEnd w:id="30"/>
      <w:r w:rsidRPr="00D96D20">
        <w:t xml:space="preserve">    7.7.  В  случае  расторжения  Соглашения по основаниям, предусмотренным</w:t>
      </w:r>
      <w:r w:rsidR="004B796E" w:rsidRPr="00D96D20">
        <w:t xml:space="preserve"> </w:t>
      </w:r>
      <w:hyperlink w:anchor="Par381" w:tooltip="7.5. Расторжение Соглашения Уполномоченным органом в одностороннем порядке &lt;34&gt; возможно в случаях:" w:history="1">
        <w:r w:rsidRPr="00D96D20">
          <w:t>пунктами  7.5</w:t>
        </w:r>
      </w:hyperlink>
      <w:r w:rsidRPr="00D96D20">
        <w:t xml:space="preserve">  и  </w:t>
      </w:r>
      <w:hyperlink w:anchor="Par388" w:tooltip="7.6. Расторжение Соглашения Исполнителем в одностороннем порядке допускается в судебном порядке." w:history="1">
        <w:r w:rsidRPr="00D96D20">
          <w:t>7.6</w:t>
        </w:r>
      </w:hyperlink>
      <w:r w:rsidRPr="00D96D20">
        <w:t xml:space="preserve">  Соглашения,  Исполнителю  выплачиваются  средства  </w:t>
      </w:r>
      <w:r w:rsidR="007448E8" w:rsidRPr="00D96D20">
        <w:br/>
      </w:r>
      <w:r w:rsidRPr="00D96D20">
        <w:t>в</w:t>
      </w:r>
      <w:r w:rsidR="004B796E" w:rsidRPr="00D96D20">
        <w:t xml:space="preserve"> </w:t>
      </w:r>
      <w:r w:rsidRPr="00D96D20">
        <w:t xml:space="preserve">размере, соответствующем стоимости Услуги (Услуг), оказанных Исполнителем </w:t>
      </w:r>
      <w:r w:rsidR="007448E8" w:rsidRPr="00D96D20">
        <w:br/>
      </w:r>
      <w:r w:rsidRPr="00D96D20">
        <w:t>в</w:t>
      </w:r>
      <w:r w:rsidR="004B796E" w:rsidRPr="00D96D20">
        <w:t xml:space="preserve"> </w:t>
      </w:r>
      <w:r w:rsidRPr="00D96D20">
        <w:t>надлежащем  порядке до момента расторжения Соглашения, который определяется</w:t>
      </w:r>
      <w:r w:rsidR="004B796E" w:rsidRPr="00D96D20">
        <w:t xml:space="preserve">  </w:t>
      </w:r>
      <w:r w:rsidRPr="00D96D20">
        <w:t>на   основании   нормативных   затрат,  утвержденных  с  соблюдением  общих</w:t>
      </w:r>
      <w:r w:rsidR="004B796E" w:rsidRPr="00D96D20">
        <w:t xml:space="preserve"> </w:t>
      </w:r>
      <w:r w:rsidRPr="00D96D20">
        <w:t xml:space="preserve">требований, определенных </w:t>
      </w:r>
      <w:r w:rsidR="004B796E" w:rsidRPr="00D96D20">
        <w:t>______</w:t>
      </w:r>
      <w:r w:rsidRPr="00D96D20">
        <w:t>_______________________________________________</w:t>
      </w:r>
      <w:r w:rsidR="004B796E" w:rsidRPr="00D96D20">
        <w:t xml:space="preserve">               </w:t>
      </w:r>
    </w:p>
    <w:p w14:paraId="3992361C" w14:textId="77777777" w:rsidR="007448E8" w:rsidRPr="00D96D20" w:rsidRDefault="00F82C2C" w:rsidP="004B796E">
      <w:pPr>
        <w:pStyle w:val="ConsPlusNonformat"/>
        <w:jc w:val="both"/>
      </w:pPr>
      <w:r w:rsidRPr="00D96D20">
        <w:t xml:space="preserve">                      </w:t>
      </w:r>
      <w:r w:rsidR="007448E8" w:rsidRPr="00D96D20">
        <w:t xml:space="preserve">   </w:t>
      </w:r>
      <w:r w:rsidRPr="00D96D20">
        <w:t xml:space="preserve">  </w:t>
      </w:r>
      <w:r w:rsidR="007448E8" w:rsidRPr="00D96D20">
        <w:t xml:space="preserve"> </w:t>
      </w:r>
      <w:r w:rsidRPr="00D96D20">
        <w:t xml:space="preserve"> (наименование органа </w:t>
      </w:r>
      <w:r w:rsidR="007448E8" w:rsidRPr="00D96D20">
        <w:t>местного самоуправления</w:t>
      </w:r>
      <w:r w:rsidRPr="00D96D20">
        <w:t>,</w:t>
      </w:r>
    </w:p>
    <w:p w14:paraId="39329B8D" w14:textId="77777777" w:rsidR="00F82C2C" w:rsidRPr="00D96D20" w:rsidRDefault="00F82C2C" w:rsidP="004B796E">
      <w:pPr>
        <w:pStyle w:val="ConsPlusNonformat"/>
        <w:jc w:val="both"/>
      </w:pPr>
      <w:r w:rsidRPr="00D96D20">
        <w:t xml:space="preserve"> </w:t>
      </w:r>
      <w:r w:rsidR="007448E8" w:rsidRPr="00D96D20">
        <w:t xml:space="preserve">                         </w:t>
      </w:r>
      <w:r w:rsidRPr="00D96D20">
        <w:t>осуществляющего функции по выработке</w:t>
      </w:r>
      <w:r w:rsidR="007448E8" w:rsidRPr="00D96D20">
        <w:t xml:space="preserve"> муниципальной</w:t>
      </w:r>
    </w:p>
    <w:p w14:paraId="65863FB8" w14:textId="77777777" w:rsidR="007448E8" w:rsidRPr="00D96D20" w:rsidRDefault="00F82C2C" w:rsidP="004B796E">
      <w:pPr>
        <w:pStyle w:val="ConsPlusNonformat"/>
        <w:jc w:val="both"/>
      </w:pPr>
      <w:r w:rsidRPr="00D96D20">
        <w:t xml:space="preserve">                          </w:t>
      </w:r>
      <w:r w:rsidR="007448E8" w:rsidRPr="00D96D20">
        <w:t xml:space="preserve">  </w:t>
      </w:r>
      <w:r w:rsidRPr="00D96D20">
        <w:t>политики и нормативно-правовому</w:t>
      </w:r>
      <w:r w:rsidR="007448E8" w:rsidRPr="00D96D20">
        <w:t xml:space="preserve"> </w:t>
      </w:r>
      <w:r w:rsidRPr="00D96D20">
        <w:t xml:space="preserve">регулированию </w:t>
      </w:r>
    </w:p>
    <w:p w14:paraId="6A476B54" w14:textId="77777777" w:rsidR="00F82C2C" w:rsidRPr="00D96D20" w:rsidRDefault="007448E8" w:rsidP="004B796E">
      <w:pPr>
        <w:pStyle w:val="ConsPlusNonformat"/>
        <w:jc w:val="both"/>
      </w:pPr>
      <w:r w:rsidRPr="00D96D20">
        <w:t xml:space="preserve">                                </w:t>
      </w:r>
      <w:r w:rsidR="00F82C2C" w:rsidRPr="00D96D20">
        <w:t>в установленных сферах деятельности)</w:t>
      </w:r>
    </w:p>
    <w:p w14:paraId="50ED6E86" w14:textId="77777777" w:rsidR="00F82C2C" w:rsidRPr="00D96D20" w:rsidRDefault="00F82C2C" w:rsidP="004B796E">
      <w:pPr>
        <w:pStyle w:val="ConsPlusNonformat"/>
        <w:jc w:val="both"/>
      </w:pPr>
      <w:r w:rsidRPr="00D96D20">
        <w:t xml:space="preserve">в   </w:t>
      </w:r>
      <w:proofErr w:type="gramStart"/>
      <w:r w:rsidRPr="00D96D20">
        <w:t xml:space="preserve">порядке,   </w:t>
      </w:r>
      <w:proofErr w:type="gramEnd"/>
      <w:r w:rsidRPr="00D96D20">
        <w:t>предусмотренном  Дополнительным  соглашением  о  расторжении</w:t>
      </w:r>
      <w:r w:rsidR="004B796E" w:rsidRPr="00D96D20">
        <w:t xml:space="preserve"> </w:t>
      </w:r>
      <w:r w:rsidRPr="00D96D20">
        <w:t>Соглашения.</w:t>
      </w:r>
    </w:p>
    <w:p w14:paraId="3FB5F1EE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7.8. Документы и иная информация, предусмотренные Соглашением, направляются Сторонами следующими способами:</w:t>
      </w:r>
    </w:p>
    <w:p w14:paraId="420F1CD7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 xml:space="preserve">7.8.1. путем использования государственной интегрированной информационной системы управления общественными финансами </w:t>
      </w:r>
      <w:r w:rsidR="007448E8" w:rsidRPr="00D96D20">
        <w:rPr>
          <w:rFonts w:ascii="Courier New" w:hAnsi="Courier New" w:cs="Courier New"/>
          <w:sz w:val="20"/>
          <w:szCs w:val="20"/>
        </w:rPr>
        <w:t>«</w:t>
      </w:r>
      <w:r w:rsidRPr="00D96D20">
        <w:rPr>
          <w:rFonts w:ascii="Courier New" w:hAnsi="Courier New" w:cs="Courier New"/>
          <w:sz w:val="20"/>
          <w:szCs w:val="20"/>
        </w:rPr>
        <w:t>Электронный бюджет</w:t>
      </w:r>
      <w:r w:rsidR="007448E8" w:rsidRPr="00D96D20">
        <w:rPr>
          <w:rFonts w:ascii="Courier New" w:hAnsi="Courier New" w:cs="Courier New"/>
          <w:sz w:val="20"/>
          <w:szCs w:val="20"/>
        </w:rPr>
        <w:t>»</w:t>
      </w:r>
      <w:r w:rsidRPr="00D96D20">
        <w:rPr>
          <w:rFonts w:ascii="Courier New" w:hAnsi="Courier New" w:cs="Courier New"/>
          <w:sz w:val="20"/>
          <w:szCs w:val="20"/>
        </w:rPr>
        <w:t xml:space="preserve"> </w:t>
      </w:r>
      <w:hyperlink w:anchor="Par495" w:tooltip="&lt;36&gt; Указанный способ применяется при направлении документов, формы которых предусмотрены настоящей Типовой формой соглашения." w:history="1">
        <w:r w:rsidRPr="00D96D20">
          <w:rPr>
            <w:rFonts w:ascii="Courier New" w:hAnsi="Courier New" w:cs="Courier New"/>
            <w:sz w:val="20"/>
            <w:szCs w:val="20"/>
          </w:rPr>
          <w:t>&lt;36&gt;</w:t>
        </w:r>
      </w:hyperlink>
      <w:r w:rsidRPr="00D96D20">
        <w:rPr>
          <w:rFonts w:ascii="Courier New" w:hAnsi="Courier New" w:cs="Courier New"/>
          <w:sz w:val="20"/>
          <w:szCs w:val="20"/>
        </w:rPr>
        <w:t>;</w:t>
      </w:r>
    </w:p>
    <w:p w14:paraId="58D234BA" w14:textId="77777777" w:rsidR="00F82C2C" w:rsidRPr="00D96D20" w:rsidRDefault="00F82C2C" w:rsidP="004B796E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96D20">
        <w:rPr>
          <w:rFonts w:ascii="Courier New" w:hAnsi="Courier New" w:cs="Courier New"/>
          <w:sz w:val="20"/>
          <w:szCs w:val="20"/>
        </w:rPr>
        <w:t>7.8.2. _______________________________________________</w:t>
      </w:r>
      <w:r w:rsidR="007448E8" w:rsidRPr="00D96D20">
        <w:rPr>
          <w:rFonts w:ascii="Courier New" w:hAnsi="Courier New" w:cs="Courier New"/>
          <w:sz w:val="20"/>
          <w:szCs w:val="20"/>
        </w:rPr>
        <w:t>_____________</w:t>
      </w:r>
      <w:r w:rsidRPr="00D96D20">
        <w:rPr>
          <w:rFonts w:ascii="Courier New" w:hAnsi="Courier New" w:cs="Courier New"/>
          <w:sz w:val="20"/>
          <w:szCs w:val="20"/>
        </w:rPr>
        <w:t xml:space="preserve"> </w:t>
      </w:r>
      <w:hyperlink w:anchor="Par496" w:tooltip="&lt;37&gt; Указывается иной способ направления документа (при необходимости)." w:history="1">
        <w:r w:rsidRPr="00D96D20">
          <w:rPr>
            <w:rFonts w:ascii="Courier New" w:hAnsi="Courier New" w:cs="Courier New"/>
            <w:sz w:val="20"/>
            <w:szCs w:val="20"/>
          </w:rPr>
          <w:t>&lt;37&gt;</w:t>
        </w:r>
      </w:hyperlink>
      <w:r w:rsidRPr="00D96D20">
        <w:rPr>
          <w:rFonts w:ascii="Courier New" w:hAnsi="Courier New" w:cs="Courier New"/>
          <w:sz w:val="20"/>
          <w:szCs w:val="20"/>
        </w:rPr>
        <w:t>.</w:t>
      </w:r>
    </w:p>
    <w:p w14:paraId="133DAE7F" w14:textId="77777777" w:rsidR="006D02E1" w:rsidRPr="00D96D20" w:rsidRDefault="006D02E1" w:rsidP="006D02E1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D96D20">
        <w:rPr>
          <w:rFonts w:ascii="Courier New" w:hAnsi="Courier New" w:cs="Courier New"/>
          <w:sz w:val="20"/>
        </w:rPr>
        <w:t>7.9. Настоящее Соглашение заключено Сторонами в форме:</w:t>
      </w:r>
    </w:p>
    <w:p w14:paraId="405BF955" w14:textId="77777777" w:rsidR="006D02E1" w:rsidRPr="00D96D20" w:rsidRDefault="006D02E1" w:rsidP="006D02E1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D96D20">
        <w:rPr>
          <w:rFonts w:ascii="Courier New" w:hAnsi="Courier New" w:cs="Courier New"/>
          <w:sz w:val="20"/>
        </w:rPr>
        <w:t>7.9.1.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&lt;38&gt;;</w:t>
      </w:r>
    </w:p>
    <w:p w14:paraId="2378F863" w14:textId="77777777" w:rsidR="006D02E1" w:rsidRPr="00D96D20" w:rsidRDefault="006D02E1" w:rsidP="00BE5F12">
      <w:pPr>
        <w:pStyle w:val="ConsPlusNonformat"/>
        <w:ind w:firstLine="567"/>
        <w:jc w:val="both"/>
      </w:pPr>
      <w:r w:rsidRPr="00D96D20">
        <w:t xml:space="preserve">7.9.2. документа на бумажном носителе в </w:t>
      </w:r>
      <w:r w:rsidR="00A10FAC" w:rsidRPr="00D96D20">
        <w:t>двух</w:t>
      </w:r>
      <w:r w:rsidRPr="00D96D20">
        <w:t xml:space="preserve"> экземплярах,</w:t>
      </w:r>
      <w:r w:rsidR="00A10FAC" w:rsidRPr="00D96D20">
        <w:t xml:space="preserve"> </w:t>
      </w:r>
      <w:r w:rsidRPr="00D96D20">
        <w:t>по одному экземпляру для каждой из Сторон &lt;39&gt;.</w:t>
      </w:r>
    </w:p>
    <w:p w14:paraId="72DDC4E1" w14:textId="77777777" w:rsidR="00A10FAC" w:rsidRPr="00D96D20" w:rsidRDefault="00A10FAC" w:rsidP="009B19B8">
      <w:pPr>
        <w:pStyle w:val="ConsPlusNormal"/>
        <w:jc w:val="center"/>
        <w:outlineLvl w:val="1"/>
      </w:pPr>
      <w:bookmarkStart w:id="31" w:name="Par406"/>
      <w:bookmarkEnd w:id="31"/>
    </w:p>
    <w:p w14:paraId="40D6E08D" w14:textId="77777777" w:rsidR="00F82C2C" w:rsidRPr="00D96D20" w:rsidRDefault="00F82C2C" w:rsidP="009B19B8">
      <w:pPr>
        <w:pStyle w:val="ConsPlusNormal"/>
        <w:jc w:val="center"/>
        <w:outlineLvl w:val="1"/>
        <w:rPr>
          <w:rFonts w:ascii="Courier New" w:hAnsi="Courier New" w:cs="Courier New"/>
          <w:sz w:val="20"/>
          <w:szCs w:val="20"/>
        </w:rPr>
      </w:pPr>
      <w:r w:rsidRPr="00D96D20">
        <w:t xml:space="preserve">VIII. Платежные реквизиты Сторон </w:t>
      </w:r>
      <w:hyperlink w:anchor="Par497" w:tooltip="&lt;38&gt; Реквизиты Исполнителя, являющегося физическим лицом - производителем товаров, работ, услуг, не указываются в случае, если в соответствии с законодательством Российской Федерации наличие соответствующих реквизитов не предусмотрено." w:history="1">
        <w:r w:rsidRPr="00D96D20">
          <w:rPr>
            <w:rFonts w:ascii="Courier New" w:hAnsi="Courier New" w:cs="Courier New"/>
            <w:sz w:val="20"/>
            <w:szCs w:val="20"/>
          </w:rPr>
          <w:t>&lt;</w:t>
        </w:r>
        <w:r w:rsidR="006D02E1" w:rsidRPr="00D96D20">
          <w:rPr>
            <w:rFonts w:ascii="Courier New" w:hAnsi="Courier New" w:cs="Courier New"/>
            <w:sz w:val="20"/>
            <w:szCs w:val="20"/>
          </w:rPr>
          <w:t>40</w:t>
        </w:r>
        <w:r w:rsidRPr="00D96D20">
          <w:rPr>
            <w:rFonts w:ascii="Courier New" w:hAnsi="Courier New" w:cs="Courier New"/>
            <w:sz w:val="20"/>
            <w:szCs w:val="20"/>
          </w:rPr>
          <w:t>&gt;</w:t>
        </w:r>
      </w:hyperlink>
    </w:p>
    <w:p w14:paraId="0E7161F5" w14:textId="77777777" w:rsidR="00F82C2C" w:rsidRPr="00D96D20" w:rsidRDefault="00F82C2C" w:rsidP="009B19B8">
      <w:pPr>
        <w:pStyle w:val="ConsPlusNormal"/>
        <w:jc w:val="both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6"/>
        <w:gridCol w:w="2679"/>
        <w:gridCol w:w="470"/>
        <w:gridCol w:w="4536"/>
      </w:tblGrid>
      <w:tr w:rsidR="00D665C5" w:rsidRPr="00D96D20" w14:paraId="74CD0E35" w14:textId="77777777" w:rsidTr="00BE5F12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BA96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наименование Уполномоченного органа</w:t>
            </w:r>
          </w:p>
          <w:p w14:paraId="3F4DEA61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_______________________________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592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наименование Исполнителя</w:t>
            </w:r>
          </w:p>
          <w:p w14:paraId="52507CB5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_______________________________</w:t>
            </w:r>
          </w:p>
        </w:tc>
      </w:tr>
      <w:tr w:rsidR="00D665C5" w:rsidRPr="00D96D20" w14:paraId="6C188B0F" w14:textId="77777777" w:rsidTr="00BE5F12"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A6FB04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14:paraId="15F8BAB9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1FFED6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010FD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Наименование Исполнителя</w:t>
            </w:r>
          </w:p>
        </w:tc>
      </w:tr>
      <w:tr w:rsidR="00D665C5" w:rsidRPr="00D96D20" w14:paraId="50F60317" w14:textId="77777777" w:rsidTr="00BE5F12"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49BA46E" w14:textId="77777777" w:rsidR="00F82C2C" w:rsidRPr="00D96D20" w:rsidRDefault="00F82C2C" w:rsidP="009B19B8">
            <w:pPr>
              <w:pStyle w:val="ConsPlusNormal"/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14:paraId="61FFCBAD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(Уполномоченного органа)</w:t>
            </w:r>
          </w:p>
        </w:tc>
        <w:tc>
          <w:tcPr>
            <w:tcW w:w="47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D35A323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02FC8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65C5" w:rsidRPr="00D96D20" w14:paraId="153F82F5" w14:textId="77777777" w:rsidTr="00BE5F12">
        <w:tc>
          <w:tcPr>
            <w:tcW w:w="48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7E1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Основной государственный регистрационный номер, код по общероссийскому классификатору территорий муниципальных образований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A324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Основной государственный регистрационный номер, код по общероссийскому классификатору территорий муниципальных образований</w:t>
            </w:r>
          </w:p>
        </w:tc>
      </w:tr>
      <w:tr w:rsidR="00D665C5" w:rsidRPr="00D96D20" w14:paraId="4719A479" w14:textId="77777777" w:rsidTr="00BE5F12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B38A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lastRenderedPageBreak/>
              <w:t>Место нахождения: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A5C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Место нахождения/адрес:</w:t>
            </w:r>
          </w:p>
        </w:tc>
      </w:tr>
      <w:tr w:rsidR="00D665C5" w:rsidRPr="00D96D20" w14:paraId="7E061711" w14:textId="77777777" w:rsidTr="00BE5F12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82C2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Идентификационный номер налогоплательщика/код причины постановки на учет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D49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Идентификационный номер налогоплательщика/код причины постановки на учет</w:t>
            </w:r>
          </w:p>
        </w:tc>
      </w:tr>
      <w:tr w:rsidR="00D665C5" w:rsidRPr="00D96D20" w14:paraId="36088812" w14:textId="77777777" w:rsidTr="00BE5F12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74E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Платежные реквизиты:</w:t>
            </w:r>
          </w:p>
          <w:p w14:paraId="59496630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Наименование учреждения Банка России, Наименование и место нахождения территориального органа Федерального казначейства, в котором открыт лицевой счет, банковский идентификационный код</w:t>
            </w:r>
          </w:p>
          <w:p w14:paraId="6FE22AE2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Единый казначейский счет</w:t>
            </w:r>
          </w:p>
          <w:p w14:paraId="52940C13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Казначейский счет</w:t>
            </w:r>
          </w:p>
          <w:p w14:paraId="14A00501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Лицевой счет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182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Платежные реквизиты:</w:t>
            </w:r>
          </w:p>
          <w:p w14:paraId="6862A044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Наименование учреждения Банка России (наименование кредитной организации), банковский идентификационный код</w:t>
            </w:r>
          </w:p>
          <w:p w14:paraId="2AAB3AF4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Расчетный (корреспондентский) счет</w:t>
            </w:r>
          </w:p>
          <w:p w14:paraId="06016BD9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Наименование территориального органа Федерального казначейства, которому открыт казначейский счет, банковский идентификационный код</w:t>
            </w:r>
          </w:p>
          <w:p w14:paraId="7F932910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Единый казначейский счет</w:t>
            </w:r>
          </w:p>
          <w:p w14:paraId="4B9B44B8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Казначейский счет</w:t>
            </w:r>
          </w:p>
          <w:p w14:paraId="1EA83511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Лицевой счет</w:t>
            </w:r>
          </w:p>
        </w:tc>
      </w:tr>
    </w:tbl>
    <w:p w14:paraId="0058EB8A" w14:textId="77777777" w:rsidR="00F82C2C" w:rsidRPr="00D96D20" w:rsidRDefault="00F82C2C" w:rsidP="009B19B8">
      <w:pPr>
        <w:pStyle w:val="ConsPlusNormal"/>
        <w:jc w:val="both"/>
      </w:pPr>
    </w:p>
    <w:p w14:paraId="6E50CE2B" w14:textId="77777777" w:rsidR="00F82C2C" w:rsidRPr="00D96D20" w:rsidRDefault="00F82C2C" w:rsidP="009B19B8">
      <w:pPr>
        <w:pStyle w:val="ConsPlusNormal"/>
        <w:jc w:val="center"/>
        <w:outlineLvl w:val="1"/>
      </w:pPr>
      <w:r w:rsidRPr="00D96D20">
        <w:t>IX. Подписи Сторон</w:t>
      </w:r>
    </w:p>
    <w:p w14:paraId="2D023AF0" w14:textId="77777777" w:rsidR="00F82C2C" w:rsidRPr="00D96D20" w:rsidRDefault="00F82C2C" w:rsidP="009B19B8">
      <w:pPr>
        <w:pStyle w:val="ConsPlusNormal"/>
        <w:jc w:val="both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2041"/>
        <w:gridCol w:w="450"/>
        <w:gridCol w:w="1761"/>
        <w:gridCol w:w="340"/>
        <w:gridCol w:w="2435"/>
      </w:tblGrid>
      <w:tr w:rsidR="00D665C5" w:rsidRPr="00D96D20" w14:paraId="7431B186" w14:textId="77777777" w:rsidTr="009040CE"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E007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наименование Уполномоченного органа</w:t>
            </w:r>
          </w:p>
          <w:p w14:paraId="7BEE5A62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CBF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наименование Исполнителя</w:t>
            </w:r>
          </w:p>
          <w:p w14:paraId="7E6E9AB3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______________________________</w:t>
            </w:r>
          </w:p>
        </w:tc>
      </w:tr>
      <w:tr w:rsidR="00D665C5" w:rsidRPr="00D96D20" w14:paraId="78C54E2B" w14:textId="77777777" w:rsidTr="009040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45333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14:paraId="56A88632" w14:textId="77777777" w:rsidR="00F82C2C" w:rsidRPr="00D96D20" w:rsidRDefault="00F82C2C" w:rsidP="009B19B8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1A310E9F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729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19216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14:paraId="1FEE28F1" w14:textId="77777777" w:rsidR="00F82C2C" w:rsidRPr="00D96D20" w:rsidRDefault="00F82C2C" w:rsidP="009B19B8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5BF4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65C5" w:rsidRPr="00D96D20" w14:paraId="144449E3" w14:textId="77777777" w:rsidTr="009040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4C01B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25AA8A6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6B049DCD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(фамилия, имя, отчество (при наличии)</w:t>
            </w:r>
          </w:p>
        </w:tc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B5D7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AC6F6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94F7448" w14:textId="77777777" w:rsidR="00F82C2C" w:rsidRPr="00D96D20" w:rsidRDefault="00F82C2C" w:rsidP="009B19B8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A860" w14:textId="77777777" w:rsidR="00F82C2C" w:rsidRPr="00D96D20" w:rsidRDefault="00F82C2C" w:rsidP="009B19B8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D20">
              <w:rPr>
                <w:rFonts w:ascii="Courier New" w:hAnsi="Courier New" w:cs="Courier New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AD3493B" w14:textId="77777777" w:rsidR="00F82C2C" w:rsidRPr="00D96D20" w:rsidRDefault="00F82C2C" w:rsidP="009B19B8">
      <w:pPr>
        <w:pStyle w:val="ConsPlusNormal"/>
        <w:jc w:val="both"/>
      </w:pPr>
    </w:p>
    <w:p w14:paraId="36AD2604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r w:rsidRPr="00D96D20">
        <w:rPr>
          <w:sz w:val="20"/>
          <w:szCs w:val="20"/>
        </w:rPr>
        <w:t>--------------------------------</w:t>
      </w:r>
    </w:p>
    <w:p w14:paraId="2B98292B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32" w:name="Par458"/>
      <w:bookmarkEnd w:id="32"/>
      <w:r w:rsidRPr="00D96D20">
        <w:rPr>
          <w:sz w:val="20"/>
          <w:szCs w:val="20"/>
        </w:rPr>
        <w:t xml:space="preserve">&lt;1&gt;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</w:t>
      </w:r>
      <w:r w:rsidR="00C22BA7" w:rsidRPr="00D96D20">
        <w:rPr>
          <w:sz w:val="20"/>
          <w:szCs w:val="20"/>
        </w:rPr>
        <w:t>«</w:t>
      </w:r>
      <w:r w:rsidRPr="00D96D20">
        <w:rPr>
          <w:sz w:val="20"/>
          <w:szCs w:val="20"/>
        </w:rPr>
        <w:t>Электронный бюджет</w:t>
      </w:r>
      <w:r w:rsidR="00C22BA7" w:rsidRPr="00D96D20">
        <w:rPr>
          <w:sz w:val="20"/>
          <w:szCs w:val="20"/>
        </w:rPr>
        <w:t>»</w:t>
      </w:r>
      <w:r w:rsidRPr="00D96D20">
        <w:rPr>
          <w:sz w:val="20"/>
          <w:szCs w:val="20"/>
        </w:rPr>
        <w:t xml:space="preserve">, функционирующей в соответствии с Положением о государственной интегрированной информационной системе управления общественными финансами </w:t>
      </w:r>
      <w:r w:rsidR="00C22BA7" w:rsidRPr="00D96D20">
        <w:rPr>
          <w:sz w:val="20"/>
          <w:szCs w:val="20"/>
        </w:rPr>
        <w:t>«</w:t>
      </w:r>
      <w:r w:rsidRPr="00D96D20">
        <w:rPr>
          <w:sz w:val="20"/>
          <w:szCs w:val="20"/>
        </w:rPr>
        <w:t>Электронный бюджет</w:t>
      </w:r>
      <w:r w:rsidR="00C22BA7" w:rsidRPr="00D96D20">
        <w:rPr>
          <w:sz w:val="20"/>
          <w:szCs w:val="20"/>
        </w:rPr>
        <w:t>»</w:t>
      </w:r>
      <w:r w:rsidRPr="00D96D20">
        <w:rPr>
          <w:sz w:val="20"/>
          <w:szCs w:val="20"/>
        </w:rPr>
        <w:t xml:space="preserve">, утвержденным постановлением Правительства Российской Федерации от 30 июня 2015 г. </w:t>
      </w:r>
      <w:r w:rsidR="00C22BA7" w:rsidRPr="00D96D20">
        <w:rPr>
          <w:sz w:val="20"/>
          <w:szCs w:val="20"/>
        </w:rPr>
        <w:t>№</w:t>
      </w:r>
      <w:r w:rsidRPr="00D96D20">
        <w:rPr>
          <w:sz w:val="20"/>
          <w:szCs w:val="20"/>
        </w:rPr>
        <w:t xml:space="preserve"> 658 </w:t>
      </w:r>
      <w:r w:rsidR="00C22BA7" w:rsidRPr="00D96D20">
        <w:rPr>
          <w:sz w:val="20"/>
          <w:szCs w:val="20"/>
        </w:rPr>
        <w:br/>
        <w:t>«</w:t>
      </w:r>
      <w:r w:rsidRPr="00D96D20">
        <w:rPr>
          <w:sz w:val="20"/>
          <w:szCs w:val="20"/>
        </w:rPr>
        <w:t xml:space="preserve">О государственной интегрированной информационной системе управления общественными финансами </w:t>
      </w:r>
      <w:r w:rsidR="00C22BA7" w:rsidRPr="00D96D20">
        <w:rPr>
          <w:sz w:val="20"/>
          <w:szCs w:val="20"/>
        </w:rPr>
        <w:t>«</w:t>
      </w:r>
      <w:r w:rsidRPr="00D96D20">
        <w:rPr>
          <w:sz w:val="20"/>
          <w:szCs w:val="20"/>
        </w:rPr>
        <w:t>Электронный бюджет</w:t>
      </w:r>
      <w:r w:rsidR="00C22BA7" w:rsidRPr="00D96D20">
        <w:rPr>
          <w:sz w:val="20"/>
          <w:szCs w:val="20"/>
        </w:rPr>
        <w:t>»</w:t>
      </w:r>
      <w:r w:rsidRPr="00D96D20">
        <w:rPr>
          <w:sz w:val="20"/>
          <w:szCs w:val="20"/>
        </w:rPr>
        <w:t xml:space="preserve"> (далее - система </w:t>
      </w:r>
      <w:r w:rsidR="00C22BA7" w:rsidRPr="00D96D20">
        <w:rPr>
          <w:sz w:val="20"/>
          <w:szCs w:val="20"/>
        </w:rPr>
        <w:t>«</w:t>
      </w:r>
      <w:r w:rsidRPr="00D96D20">
        <w:rPr>
          <w:sz w:val="20"/>
          <w:szCs w:val="20"/>
        </w:rPr>
        <w:t>Электронный бюджет</w:t>
      </w:r>
      <w:r w:rsidR="00C22BA7" w:rsidRPr="00D96D20">
        <w:rPr>
          <w:sz w:val="20"/>
          <w:szCs w:val="20"/>
        </w:rPr>
        <w:t>»</w:t>
      </w:r>
      <w:r w:rsidRPr="00D96D20">
        <w:rPr>
          <w:sz w:val="20"/>
          <w:szCs w:val="20"/>
        </w:rPr>
        <w:t>).</w:t>
      </w:r>
    </w:p>
    <w:p w14:paraId="07701591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33" w:name="Par459"/>
      <w:bookmarkEnd w:id="33"/>
      <w:r w:rsidRPr="00D96D20">
        <w:rPr>
          <w:sz w:val="20"/>
          <w:szCs w:val="20"/>
        </w:rPr>
        <w:t>&lt;2&gt; Указывается в случае, предусмотренном пунктом 2 части 6 статьи 9 Федерального закона.</w:t>
      </w:r>
    </w:p>
    <w:p w14:paraId="71F7FEF7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34" w:name="Par460"/>
      <w:bookmarkEnd w:id="34"/>
      <w:r w:rsidRPr="00D96D20">
        <w:rPr>
          <w:sz w:val="20"/>
          <w:szCs w:val="20"/>
        </w:rPr>
        <w:t>&lt;3&gt; Указывается в случае, предусмотренном пунктом 1 части 6 статьи 9 Федерального закона.</w:t>
      </w:r>
    </w:p>
    <w:p w14:paraId="51FD38C6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35" w:name="Par461"/>
      <w:bookmarkEnd w:id="35"/>
      <w:r w:rsidRPr="00D96D20">
        <w:rPr>
          <w:sz w:val="20"/>
          <w:szCs w:val="20"/>
        </w:rPr>
        <w:t xml:space="preserve">&lt;4&gt; Указывается в соответствии со сроком (предельным сроком) оказания Услуги (Услуг), установленным в </w:t>
      </w:r>
      <w:r w:rsidR="001D747C" w:rsidRPr="00D96D20">
        <w:rPr>
          <w:sz w:val="20"/>
          <w:szCs w:val="20"/>
        </w:rPr>
        <w:t xml:space="preserve">муниципальном </w:t>
      </w:r>
      <w:r w:rsidRPr="00D96D20">
        <w:rPr>
          <w:sz w:val="20"/>
          <w:szCs w:val="20"/>
        </w:rPr>
        <w:t>социальном заказе.</w:t>
      </w:r>
    </w:p>
    <w:p w14:paraId="7A77E542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36" w:name="Par462"/>
      <w:bookmarkEnd w:id="36"/>
      <w:r w:rsidRPr="00D96D20">
        <w:rPr>
          <w:sz w:val="20"/>
          <w:szCs w:val="20"/>
        </w:rPr>
        <w:t>&lt;5&gt; Указывается наименование(я)</w:t>
      </w:r>
      <w:r w:rsidR="001D747C" w:rsidRPr="00D96D20">
        <w:rPr>
          <w:sz w:val="20"/>
          <w:szCs w:val="20"/>
        </w:rPr>
        <w:t xml:space="preserve"> муниципальной(</w:t>
      </w:r>
      <w:proofErr w:type="spellStart"/>
      <w:r w:rsidR="001D747C" w:rsidRPr="00D96D20">
        <w:rPr>
          <w:sz w:val="20"/>
          <w:szCs w:val="20"/>
        </w:rPr>
        <w:t>ых</w:t>
      </w:r>
      <w:proofErr w:type="spellEnd"/>
      <w:r w:rsidR="001D747C" w:rsidRPr="00D96D20">
        <w:rPr>
          <w:sz w:val="20"/>
          <w:szCs w:val="20"/>
        </w:rPr>
        <w:t>) услуги (услуг), оказываемой(</w:t>
      </w:r>
      <w:proofErr w:type="spellStart"/>
      <w:r w:rsidR="001D747C" w:rsidRPr="00D96D20">
        <w:rPr>
          <w:sz w:val="20"/>
          <w:szCs w:val="20"/>
        </w:rPr>
        <w:t>ых</w:t>
      </w:r>
      <w:proofErr w:type="spellEnd"/>
      <w:r w:rsidR="001D747C" w:rsidRPr="00D96D20">
        <w:rPr>
          <w:sz w:val="20"/>
          <w:szCs w:val="20"/>
        </w:rPr>
        <w:t xml:space="preserve">) физическим лицам, установленные в соответствии с бюджетным законодательством Российской Федерации, </w:t>
      </w:r>
      <w:r w:rsidRPr="00D96D20">
        <w:rPr>
          <w:sz w:val="20"/>
          <w:szCs w:val="20"/>
        </w:rPr>
        <w:t>и реестровый номер в общероссийском базовом (отраслевыми) перечне (классификаторе)</w:t>
      </w:r>
      <w:r w:rsidR="001D747C" w:rsidRPr="00D96D20">
        <w:rPr>
          <w:sz w:val="20"/>
          <w:szCs w:val="20"/>
        </w:rPr>
        <w:t>.</w:t>
      </w:r>
      <w:r w:rsidRPr="00D96D20">
        <w:rPr>
          <w:sz w:val="20"/>
          <w:szCs w:val="20"/>
        </w:rPr>
        <w:t xml:space="preserve"> </w:t>
      </w:r>
    </w:p>
    <w:p w14:paraId="64A3134E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37" w:name="Par463"/>
      <w:bookmarkEnd w:id="37"/>
      <w:r w:rsidRPr="00D96D20">
        <w:rPr>
          <w:sz w:val="20"/>
          <w:szCs w:val="20"/>
        </w:rPr>
        <w:t xml:space="preserve">&lt;6&gt; Предусматривается в случае, если Субсидия предоставляется в целях достижения результатов </w:t>
      </w:r>
      <w:r w:rsidR="001D747C" w:rsidRPr="00D96D20">
        <w:rPr>
          <w:sz w:val="20"/>
          <w:szCs w:val="20"/>
        </w:rPr>
        <w:t xml:space="preserve">регионального </w:t>
      </w:r>
      <w:r w:rsidRPr="00D96D20">
        <w:rPr>
          <w:sz w:val="20"/>
          <w:szCs w:val="20"/>
        </w:rPr>
        <w:t xml:space="preserve">проекта, не входящего в состав </w:t>
      </w:r>
      <w:r w:rsidR="001D747C" w:rsidRPr="00D96D20">
        <w:rPr>
          <w:sz w:val="20"/>
          <w:szCs w:val="20"/>
        </w:rPr>
        <w:t xml:space="preserve">муниципальной </w:t>
      </w:r>
      <w:r w:rsidRPr="00D96D20">
        <w:rPr>
          <w:sz w:val="20"/>
          <w:szCs w:val="20"/>
        </w:rPr>
        <w:t>программы.</w:t>
      </w:r>
    </w:p>
    <w:p w14:paraId="5F287AC4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38" w:name="Par464"/>
      <w:bookmarkEnd w:id="38"/>
      <w:r w:rsidRPr="00D96D20">
        <w:rPr>
          <w:sz w:val="20"/>
          <w:szCs w:val="20"/>
        </w:rPr>
        <w:t xml:space="preserve">&lt;7&gt; Предусматривается в случае, если Субсидия предоставляется в целях достижения результатов (выполнения мероприятий) структурных элементов </w:t>
      </w:r>
      <w:r w:rsidR="001D747C" w:rsidRPr="00D96D20">
        <w:rPr>
          <w:sz w:val="20"/>
          <w:szCs w:val="20"/>
        </w:rPr>
        <w:t xml:space="preserve">муниципальной </w:t>
      </w:r>
      <w:r w:rsidRPr="00D96D20">
        <w:rPr>
          <w:sz w:val="20"/>
          <w:szCs w:val="20"/>
        </w:rPr>
        <w:t xml:space="preserve">программы, в том числе результатов </w:t>
      </w:r>
      <w:r w:rsidR="001D747C" w:rsidRPr="00D96D20">
        <w:rPr>
          <w:sz w:val="20"/>
          <w:szCs w:val="20"/>
        </w:rPr>
        <w:t xml:space="preserve">региональных </w:t>
      </w:r>
      <w:r w:rsidRPr="00D96D20">
        <w:rPr>
          <w:sz w:val="20"/>
          <w:szCs w:val="20"/>
        </w:rPr>
        <w:t xml:space="preserve">проектов, входящих в состав </w:t>
      </w:r>
      <w:r w:rsidR="001D747C" w:rsidRPr="00D96D20">
        <w:rPr>
          <w:sz w:val="20"/>
          <w:szCs w:val="20"/>
        </w:rPr>
        <w:t xml:space="preserve">муниципальной </w:t>
      </w:r>
      <w:r w:rsidRPr="00D96D20">
        <w:rPr>
          <w:sz w:val="20"/>
          <w:szCs w:val="20"/>
        </w:rPr>
        <w:t>программы.</w:t>
      </w:r>
    </w:p>
    <w:p w14:paraId="2EFA8C78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39" w:name="Par465"/>
      <w:bookmarkEnd w:id="39"/>
      <w:r w:rsidRPr="00D96D20">
        <w:rPr>
          <w:sz w:val="20"/>
          <w:szCs w:val="20"/>
        </w:rPr>
        <w:t xml:space="preserve">&lt;8&gt; Рекомендуемый образец приложения приведен в </w:t>
      </w:r>
      <w:hyperlink w:anchor="Par521" w:tooltip="Условия" w:history="1">
        <w:r w:rsidRPr="00D96D20">
          <w:rPr>
            <w:sz w:val="20"/>
            <w:szCs w:val="20"/>
          </w:rPr>
          <w:t xml:space="preserve">приложении </w:t>
        </w:r>
        <w:r w:rsidR="00A04925" w:rsidRPr="00D96D20">
          <w:rPr>
            <w:sz w:val="20"/>
            <w:szCs w:val="20"/>
          </w:rPr>
          <w:t>№</w:t>
        </w:r>
        <w:r w:rsidRPr="00D96D20">
          <w:rPr>
            <w:sz w:val="20"/>
            <w:szCs w:val="20"/>
          </w:rPr>
          <w:t xml:space="preserve"> 1</w:t>
        </w:r>
      </w:hyperlink>
      <w:r w:rsidRPr="00D96D20">
        <w:rPr>
          <w:sz w:val="20"/>
          <w:szCs w:val="20"/>
        </w:rPr>
        <w:t xml:space="preserve"> к настоящей Типовой форме соглашения.</w:t>
      </w:r>
    </w:p>
    <w:p w14:paraId="5CEB9436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40" w:name="Par466"/>
      <w:bookmarkEnd w:id="40"/>
      <w:r w:rsidRPr="00D96D20">
        <w:rPr>
          <w:sz w:val="20"/>
          <w:szCs w:val="20"/>
        </w:rPr>
        <w:t>&lt;9&gt; Указываются:</w:t>
      </w:r>
    </w:p>
    <w:p w14:paraId="54A1B36F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r w:rsidRPr="00D96D20">
        <w:rPr>
          <w:sz w:val="20"/>
          <w:szCs w:val="20"/>
        </w:rPr>
        <w:t>реквизиты и наименование нормативного правового акта, устанавливающего стандарт (порядок) оказания Услуги (Услуг) в случае, если нормативным правовым актом установлен стандарт (порядок) оказания Услуги (Услуг);</w:t>
      </w:r>
    </w:p>
    <w:p w14:paraId="5A6D7EAB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r w:rsidRPr="00D96D20">
        <w:rPr>
          <w:sz w:val="20"/>
          <w:szCs w:val="20"/>
        </w:rPr>
        <w:t xml:space="preserve">реквизиты и наименование нормативного правового (правового) акта, устанавливающего требования к условиям и порядку оказания Услуги (Услуг), в случае </w:t>
      </w:r>
      <w:proofErr w:type="gramStart"/>
      <w:r w:rsidRPr="00D96D20">
        <w:rPr>
          <w:sz w:val="20"/>
          <w:szCs w:val="20"/>
        </w:rPr>
        <w:t>отсутствия нормативного правового акта</w:t>
      </w:r>
      <w:proofErr w:type="gramEnd"/>
      <w:r w:rsidRPr="00D96D20">
        <w:rPr>
          <w:sz w:val="20"/>
          <w:szCs w:val="20"/>
        </w:rPr>
        <w:t xml:space="preserve"> устанавливающего стандарт (порядок) оказания Услуги (Услуг).</w:t>
      </w:r>
    </w:p>
    <w:p w14:paraId="35A13BB1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41" w:name="Par469"/>
      <w:bookmarkEnd w:id="41"/>
      <w:r w:rsidRPr="00D96D20">
        <w:rPr>
          <w:sz w:val="20"/>
          <w:szCs w:val="20"/>
        </w:rPr>
        <w:lastRenderedPageBreak/>
        <w:t>&lt;10&gt; Подлежит включению в случае, предусмотренном пунктом 2 части 6 статьи 9 Федерального закона.</w:t>
      </w:r>
    </w:p>
    <w:p w14:paraId="057BB96A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42" w:name="Par470"/>
      <w:bookmarkEnd w:id="42"/>
      <w:r w:rsidRPr="00D96D20">
        <w:rPr>
          <w:sz w:val="20"/>
          <w:szCs w:val="20"/>
        </w:rPr>
        <w:t xml:space="preserve">&lt;11&gt; Рекомендуемый образец приложения приведен в </w:t>
      </w:r>
      <w:hyperlink w:anchor="Par771" w:tooltip="Расчет" w:history="1">
        <w:r w:rsidRPr="00D96D20">
          <w:rPr>
            <w:sz w:val="20"/>
            <w:szCs w:val="20"/>
          </w:rPr>
          <w:t xml:space="preserve">приложении </w:t>
        </w:r>
        <w:r w:rsidR="00A04925" w:rsidRPr="00D96D20">
          <w:rPr>
            <w:sz w:val="20"/>
            <w:szCs w:val="20"/>
          </w:rPr>
          <w:t>№</w:t>
        </w:r>
        <w:r w:rsidRPr="00D96D20">
          <w:rPr>
            <w:sz w:val="20"/>
            <w:szCs w:val="20"/>
          </w:rPr>
          <w:t xml:space="preserve"> 2</w:t>
        </w:r>
      </w:hyperlink>
      <w:r w:rsidRPr="00D96D20">
        <w:rPr>
          <w:sz w:val="20"/>
          <w:szCs w:val="20"/>
        </w:rPr>
        <w:t xml:space="preserve"> к настоящей Типовой форме соглашения.</w:t>
      </w:r>
    </w:p>
    <w:p w14:paraId="7684CF40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43" w:name="Par471"/>
      <w:bookmarkEnd w:id="43"/>
      <w:r w:rsidRPr="00D96D20">
        <w:rPr>
          <w:sz w:val="20"/>
          <w:szCs w:val="20"/>
        </w:rPr>
        <w:t>&lt;12&gt; Абзац третий пункта 9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</w:t>
      </w:r>
      <w:r w:rsidR="00A04925" w:rsidRPr="00D96D20">
        <w:rPr>
          <w:sz w:val="20"/>
          <w:szCs w:val="20"/>
        </w:rPr>
        <w:t xml:space="preserve"> муниципальных </w:t>
      </w:r>
      <w:r w:rsidRPr="00D96D20">
        <w:rPr>
          <w:sz w:val="20"/>
          <w:szCs w:val="20"/>
        </w:rPr>
        <w:t xml:space="preserve">услуг в социальной сфере, соглашений о финансовом обеспечении (возмещении) затрат, связанных с оказанием </w:t>
      </w:r>
      <w:r w:rsidR="00A04925" w:rsidRPr="00D96D20">
        <w:rPr>
          <w:sz w:val="20"/>
          <w:szCs w:val="20"/>
        </w:rPr>
        <w:t xml:space="preserve">муниципальных </w:t>
      </w:r>
      <w:r w:rsidRPr="00D96D20">
        <w:rPr>
          <w:sz w:val="20"/>
          <w:szCs w:val="20"/>
        </w:rPr>
        <w:t xml:space="preserve">услуг в социальной сфере в соответствии с социальным сертификатом на получение </w:t>
      </w:r>
      <w:r w:rsidR="00A04925" w:rsidRPr="00D96D20">
        <w:rPr>
          <w:sz w:val="20"/>
          <w:szCs w:val="20"/>
        </w:rPr>
        <w:t xml:space="preserve">муниципальной </w:t>
      </w:r>
      <w:r w:rsidRPr="00D96D20">
        <w:rPr>
          <w:sz w:val="20"/>
          <w:szCs w:val="20"/>
        </w:rPr>
        <w:t xml:space="preserve">услуги в социальной сфере, и соглашений об оказании </w:t>
      </w:r>
      <w:r w:rsidR="00A04925" w:rsidRPr="00D96D20">
        <w:rPr>
          <w:sz w:val="20"/>
          <w:szCs w:val="20"/>
        </w:rPr>
        <w:t xml:space="preserve">муниципальных </w:t>
      </w:r>
      <w:r w:rsidRPr="00D96D20">
        <w:rPr>
          <w:sz w:val="20"/>
          <w:szCs w:val="20"/>
        </w:rPr>
        <w:t xml:space="preserve">услуг в социальной сфере, заключенных по результатам конкурса на заключение соглашения об оказании </w:t>
      </w:r>
      <w:r w:rsidR="00A04925" w:rsidRPr="00D96D20">
        <w:rPr>
          <w:sz w:val="20"/>
          <w:szCs w:val="20"/>
        </w:rPr>
        <w:t xml:space="preserve">муниципальных </w:t>
      </w:r>
      <w:r w:rsidRPr="00D96D20">
        <w:rPr>
          <w:sz w:val="20"/>
          <w:szCs w:val="20"/>
        </w:rPr>
        <w:t xml:space="preserve">услуг в социальной сфере, утвержденных постановлением Правительства Российской Федерации от 31 марта 2021 г. </w:t>
      </w:r>
      <w:r w:rsidR="00A04925" w:rsidRPr="00D96D20">
        <w:rPr>
          <w:sz w:val="20"/>
          <w:szCs w:val="20"/>
        </w:rPr>
        <w:t>№</w:t>
      </w:r>
      <w:r w:rsidRPr="00D96D20">
        <w:rPr>
          <w:sz w:val="20"/>
          <w:szCs w:val="20"/>
        </w:rPr>
        <w:t xml:space="preserve"> 498 (далее - Правила </w:t>
      </w:r>
      <w:r w:rsidR="00A04925" w:rsidRPr="00D96D20">
        <w:rPr>
          <w:sz w:val="20"/>
          <w:szCs w:val="20"/>
        </w:rPr>
        <w:t>№</w:t>
      </w:r>
      <w:r w:rsidRPr="00D96D20">
        <w:rPr>
          <w:sz w:val="20"/>
          <w:szCs w:val="20"/>
        </w:rPr>
        <w:t xml:space="preserve"> 498).</w:t>
      </w:r>
    </w:p>
    <w:p w14:paraId="600FCFD8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44" w:name="Par472"/>
      <w:bookmarkEnd w:id="44"/>
      <w:r w:rsidRPr="00D96D20">
        <w:rPr>
          <w:sz w:val="20"/>
          <w:szCs w:val="20"/>
        </w:rPr>
        <w:t>&lt;13&gt; Подлежит включению в случае, предусмотренном пунктом 1 части 6 статьи 9 Федерального закона.</w:t>
      </w:r>
    </w:p>
    <w:p w14:paraId="59A58C93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45" w:name="Par473"/>
      <w:bookmarkEnd w:id="45"/>
      <w:r w:rsidRPr="00D96D20">
        <w:rPr>
          <w:sz w:val="20"/>
          <w:szCs w:val="20"/>
        </w:rPr>
        <w:t>&lt;14&gt; Указываются иные условия предоставления Субсидии, предусмотренные Правилами предоставления Субсидии (при наличии).</w:t>
      </w:r>
    </w:p>
    <w:p w14:paraId="3F0ECDF3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46" w:name="Par474"/>
      <w:bookmarkEnd w:id="46"/>
      <w:r w:rsidRPr="00D96D20">
        <w:rPr>
          <w:sz w:val="20"/>
          <w:szCs w:val="20"/>
        </w:rPr>
        <w:t xml:space="preserve">&lt;15&gt; Подлежит включению в случае, предусмотренном пунктом 2 части 6 статьи 9 Федерального закона, при предоставлении Субсидии в порядке финансового обеспечения затрат. Рекомендуемый образец приложения приведен в </w:t>
      </w:r>
      <w:hyperlink w:anchor="Par1107" w:tooltip="План-график" w:history="1">
        <w:r w:rsidRPr="00D96D20">
          <w:rPr>
            <w:sz w:val="20"/>
            <w:szCs w:val="20"/>
          </w:rPr>
          <w:t xml:space="preserve">приложении </w:t>
        </w:r>
        <w:r w:rsidR="00A04925" w:rsidRPr="00D96D20">
          <w:rPr>
            <w:sz w:val="20"/>
            <w:szCs w:val="20"/>
          </w:rPr>
          <w:t>№</w:t>
        </w:r>
        <w:r w:rsidRPr="00D96D20">
          <w:rPr>
            <w:sz w:val="20"/>
            <w:szCs w:val="20"/>
          </w:rPr>
          <w:t xml:space="preserve"> 3</w:t>
        </w:r>
      </w:hyperlink>
      <w:r w:rsidRPr="00D96D20">
        <w:rPr>
          <w:sz w:val="20"/>
          <w:szCs w:val="20"/>
        </w:rPr>
        <w:t xml:space="preserve"> к настоящей Типовой форме соглашения.</w:t>
      </w:r>
    </w:p>
    <w:p w14:paraId="35FFC85B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47" w:name="Par475"/>
      <w:bookmarkEnd w:id="47"/>
      <w:r w:rsidRPr="00D96D20">
        <w:rPr>
          <w:sz w:val="20"/>
          <w:szCs w:val="20"/>
        </w:rPr>
        <w:t>&lt;16&gt; Подлежит включению в случае, предусмотренном пунктом 1 части 6 статьи 9 Федерального закона, при предоставлении Субсидии в порядке финансового обеспечения затрат.</w:t>
      </w:r>
    </w:p>
    <w:p w14:paraId="30B6262C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48" w:name="Par476"/>
      <w:bookmarkEnd w:id="48"/>
      <w:r w:rsidRPr="00D96D20">
        <w:rPr>
          <w:sz w:val="20"/>
          <w:szCs w:val="20"/>
        </w:rPr>
        <w:t>&lt;17&gt; Подлежит включению в случае, если Субсидия предоставляется в порядке возмещения затрат. Указываются документы, определенные Правилами предоставления субсидии, подтверждающие оказание Услуги (Услуг) (при наличии).</w:t>
      </w:r>
    </w:p>
    <w:p w14:paraId="56E33B07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49" w:name="Par477"/>
      <w:bookmarkEnd w:id="49"/>
      <w:r w:rsidRPr="00D96D20">
        <w:rPr>
          <w:sz w:val="20"/>
          <w:szCs w:val="20"/>
        </w:rPr>
        <w:t>&lt;18&gt; Указывается информация, необходимая для оказания Услуги (Услуг), которую Уполномоченный орган обязан предоставлять Исполнителю в соответствии с пунктом 3 статьи 5 Федерального закона (при наличии).</w:t>
      </w:r>
    </w:p>
    <w:p w14:paraId="665C5B99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50" w:name="Par478"/>
      <w:bookmarkEnd w:id="50"/>
      <w:r w:rsidRPr="00D96D20">
        <w:rPr>
          <w:sz w:val="20"/>
          <w:szCs w:val="20"/>
        </w:rPr>
        <w:t xml:space="preserve">&lt;19&gt; Рекомендуемый образец приложения приведен в </w:t>
      </w:r>
      <w:hyperlink w:anchor="Par1244" w:tooltip="Расчет" w:history="1">
        <w:r w:rsidRPr="00D96D20">
          <w:rPr>
            <w:sz w:val="20"/>
            <w:szCs w:val="20"/>
          </w:rPr>
          <w:t xml:space="preserve">приложении </w:t>
        </w:r>
        <w:r w:rsidR="00486B79" w:rsidRPr="00D96D20">
          <w:rPr>
            <w:sz w:val="20"/>
            <w:szCs w:val="20"/>
          </w:rPr>
          <w:t>№</w:t>
        </w:r>
        <w:r w:rsidRPr="00D96D20">
          <w:rPr>
            <w:sz w:val="20"/>
            <w:szCs w:val="20"/>
          </w:rPr>
          <w:t xml:space="preserve"> 4</w:t>
        </w:r>
      </w:hyperlink>
      <w:r w:rsidRPr="00D96D20">
        <w:rPr>
          <w:sz w:val="20"/>
          <w:szCs w:val="20"/>
        </w:rPr>
        <w:t xml:space="preserve"> к настоящей Типовой форме соглашения.</w:t>
      </w:r>
    </w:p>
    <w:p w14:paraId="0032F78B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51" w:name="Par479"/>
      <w:bookmarkEnd w:id="51"/>
      <w:r w:rsidRPr="00D96D20">
        <w:rPr>
          <w:sz w:val="20"/>
          <w:szCs w:val="20"/>
        </w:rPr>
        <w:t>&lt;20&gt; Указывается в размере, определенном актом Уполномоченного органа, если соответствующая сумма в отраслях социальной сферы не установлена Правительством Российской Федерации.</w:t>
      </w:r>
    </w:p>
    <w:p w14:paraId="3E4F45BF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52" w:name="Par480"/>
      <w:bookmarkEnd w:id="52"/>
      <w:r w:rsidRPr="00D96D20">
        <w:rPr>
          <w:sz w:val="20"/>
          <w:szCs w:val="20"/>
        </w:rPr>
        <w:t xml:space="preserve">&lt;21&gt; Рекомендуемый образец приложения приведен в </w:t>
      </w:r>
      <w:hyperlink w:anchor="Par1455" w:tooltip="                                  Договор" w:history="1">
        <w:r w:rsidRPr="00D96D20">
          <w:rPr>
            <w:sz w:val="20"/>
            <w:szCs w:val="20"/>
          </w:rPr>
          <w:t xml:space="preserve">приложении </w:t>
        </w:r>
        <w:r w:rsidR="00486B79" w:rsidRPr="00D96D20">
          <w:rPr>
            <w:sz w:val="20"/>
            <w:szCs w:val="20"/>
          </w:rPr>
          <w:t>№</w:t>
        </w:r>
        <w:r w:rsidRPr="00D96D20">
          <w:rPr>
            <w:sz w:val="20"/>
            <w:szCs w:val="20"/>
          </w:rPr>
          <w:t xml:space="preserve"> 5</w:t>
        </w:r>
      </w:hyperlink>
      <w:r w:rsidRPr="00D96D20">
        <w:rPr>
          <w:sz w:val="20"/>
          <w:szCs w:val="20"/>
        </w:rPr>
        <w:t xml:space="preserve"> к настоящей Типовой форме соглашения.</w:t>
      </w:r>
    </w:p>
    <w:p w14:paraId="02337759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53" w:name="Par481"/>
      <w:bookmarkEnd w:id="53"/>
      <w:r w:rsidRPr="00D96D20">
        <w:rPr>
          <w:sz w:val="20"/>
          <w:szCs w:val="20"/>
        </w:rPr>
        <w:t>&lt;22&gt; Указываются иные обязательства (при наличии).</w:t>
      </w:r>
    </w:p>
    <w:p w14:paraId="0B7653B9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54" w:name="Par482"/>
      <w:bookmarkEnd w:id="54"/>
      <w:r w:rsidRPr="00D96D20">
        <w:rPr>
          <w:sz w:val="20"/>
          <w:szCs w:val="20"/>
        </w:rPr>
        <w:t>&lt;23&gt; Указываются иные права (при наличии).</w:t>
      </w:r>
    </w:p>
    <w:p w14:paraId="55769123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55" w:name="Par483"/>
      <w:bookmarkEnd w:id="55"/>
      <w:r w:rsidRPr="00D96D20">
        <w:rPr>
          <w:sz w:val="20"/>
          <w:szCs w:val="20"/>
        </w:rPr>
        <w:t xml:space="preserve">&lt;24&gt; Указываются иные требования, которым должен соответствовать Исполнитель в течение срока оказания Услуги (Услуг), определенного </w:t>
      </w:r>
      <w:hyperlink w:anchor="Par154" w:tooltip="    1.3.  Оказание Услуги (Услуг) осуществляется в соответствии с условиями" w:history="1">
        <w:r w:rsidRPr="00D96D20">
          <w:rPr>
            <w:sz w:val="20"/>
            <w:szCs w:val="20"/>
          </w:rPr>
          <w:t>пунктом 1.3</w:t>
        </w:r>
      </w:hyperlink>
      <w:r w:rsidRPr="00D96D20">
        <w:rPr>
          <w:sz w:val="20"/>
          <w:szCs w:val="20"/>
        </w:rPr>
        <w:t xml:space="preserve"> Соглашения, установленные федеральными законами, которые регулируют оказание Услуги (Услуг) (при наличии).</w:t>
      </w:r>
    </w:p>
    <w:p w14:paraId="40AACDA3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56" w:name="Par484"/>
      <w:bookmarkEnd w:id="56"/>
      <w:r w:rsidRPr="00D96D20">
        <w:rPr>
          <w:sz w:val="20"/>
          <w:szCs w:val="20"/>
        </w:rPr>
        <w:t xml:space="preserve">&lt;25&gt; Рекомендуемый образец приложения приведен в </w:t>
      </w:r>
      <w:hyperlink w:anchor="Par1854" w:tooltip="Отчет" w:history="1">
        <w:r w:rsidRPr="00D96D20">
          <w:rPr>
            <w:sz w:val="20"/>
            <w:szCs w:val="20"/>
          </w:rPr>
          <w:t xml:space="preserve">приложении </w:t>
        </w:r>
        <w:r w:rsidR="00486B79" w:rsidRPr="00D96D20">
          <w:rPr>
            <w:sz w:val="20"/>
            <w:szCs w:val="20"/>
          </w:rPr>
          <w:t>№</w:t>
        </w:r>
        <w:r w:rsidRPr="00D96D20">
          <w:rPr>
            <w:sz w:val="20"/>
            <w:szCs w:val="20"/>
          </w:rPr>
          <w:t xml:space="preserve"> 6</w:t>
        </w:r>
      </w:hyperlink>
      <w:r w:rsidRPr="00D96D20">
        <w:rPr>
          <w:sz w:val="20"/>
          <w:szCs w:val="20"/>
        </w:rPr>
        <w:t xml:space="preserve"> к настоящей Типовой форме соглашения.</w:t>
      </w:r>
    </w:p>
    <w:p w14:paraId="739FC047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57" w:name="Par485"/>
      <w:bookmarkEnd w:id="57"/>
      <w:r w:rsidRPr="00D96D20">
        <w:rPr>
          <w:sz w:val="20"/>
          <w:szCs w:val="20"/>
        </w:rPr>
        <w:t xml:space="preserve">&lt;26&gt; Подлежит включению, в случае принятия Уполномоченным органом на основании части 4 </w:t>
      </w:r>
      <w:r w:rsidR="00486B79" w:rsidRPr="00D96D20">
        <w:rPr>
          <w:sz w:val="20"/>
          <w:szCs w:val="20"/>
        </w:rPr>
        <w:br/>
      </w:r>
      <w:r w:rsidRPr="00D96D20">
        <w:rPr>
          <w:sz w:val="20"/>
          <w:szCs w:val="20"/>
        </w:rPr>
        <w:t>статьи 21 Федерального закона решения о необходимости заключения договора.</w:t>
      </w:r>
    </w:p>
    <w:p w14:paraId="52A04A5E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58" w:name="Par486"/>
      <w:bookmarkEnd w:id="58"/>
      <w:r w:rsidRPr="00D96D20">
        <w:rPr>
          <w:sz w:val="20"/>
          <w:szCs w:val="20"/>
        </w:rPr>
        <w:t>&lt;27&gt; Подлежит включению, в случае если законодательством Российской Федерации определены формы и условия договора.</w:t>
      </w:r>
    </w:p>
    <w:p w14:paraId="6A51EB9C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59" w:name="Par487"/>
      <w:bookmarkEnd w:id="59"/>
      <w:r w:rsidRPr="00D96D20">
        <w:rPr>
          <w:sz w:val="20"/>
          <w:szCs w:val="20"/>
        </w:rPr>
        <w:t>&lt;28&gt; Указываются иные обязанности Исполнителя услуг, связанные с реализацией прав потребителей услуг на получение Услуги (Услуг), в соответствии с федеральными законами (при наличии).</w:t>
      </w:r>
    </w:p>
    <w:p w14:paraId="63C8BC5A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60" w:name="Par488"/>
      <w:bookmarkEnd w:id="60"/>
      <w:r w:rsidRPr="00D96D20">
        <w:rPr>
          <w:sz w:val="20"/>
          <w:szCs w:val="20"/>
        </w:rPr>
        <w:t>&lt;29&gt; Указываются иные права (при наличии).</w:t>
      </w:r>
    </w:p>
    <w:p w14:paraId="26EEAC21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61" w:name="Par489"/>
      <w:bookmarkEnd w:id="61"/>
      <w:r w:rsidRPr="00D96D20">
        <w:rPr>
          <w:sz w:val="20"/>
          <w:szCs w:val="20"/>
        </w:rPr>
        <w:t>&lt;30&gt; Указываются иные положения (при наличии).</w:t>
      </w:r>
    </w:p>
    <w:p w14:paraId="2D4E22E4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62" w:name="Par490"/>
      <w:bookmarkEnd w:id="62"/>
      <w:r w:rsidRPr="00D96D20">
        <w:rPr>
          <w:sz w:val="20"/>
          <w:szCs w:val="20"/>
        </w:rPr>
        <w:t>&lt;31&gt; Указываются иные условия, помимо условий, установленных настоящей Типовой формой соглашения, в случае если такие условия установлены федеральными законами.</w:t>
      </w:r>
    </w:p>
    <w:p w14:paraId="299D4172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63" w:name="Par491"/>
      <w:bookmarkEnd w:id="63"/>
      <w:r w:rsidRPr="00D96D20">
        <w:rPr>
          <w:sz w:val="20"/>
          <w:szCs w:val="20"/>
        </w:rPr>
        <w:t xml:space="preserve">&lt;32&gt; Дополнительное соглашение к Соглашению оформляется согласно </w:t>
      </w:r>
      <w:hyperlink w:anchor="Par2100" w:tooltip="                               Типовая форма" w:history="1">
        <w:r w:rsidRPr="00D96D20">
          <w:rPr>
            <w:sz w:val="20"/>
            <w:szCs w:val="20"/>
          </w:rPr>
          <w:t xml:space="preserve">приложению </w:t>
        </w:r>
        <w:r w:rsidR="00E23771" w:rsidRPr="00D96D20">
          <w:rPr>
            <w:sz w:val="20"/>
            <w:szCs w:val="20"/>
          </w:rPr>
          <w:t>№</w:t>
        </w:r>
        <w:r w:rsidRPr="00D96D20">
          <w:rPr>
            <w:sz w:val="20"/>
            <w:szCs w:val="20"/>
          </w:rPr>
          <w:t xml:space="preserve"> 7</w:t>
        </w:r>
      </w:hyperlink>
      <w:r w:rsidRPr="00D96D20">
        <w:rPr>
          <w:sz w:val="20"/>
          <w:szCs w:val="20"/>
        </w:rPr>
        <w:t xml:space="preserve"> к настоящей Типовой форме соглашения.</w:t>
      </w:r>
    </w:p>
    <w:p w14:paraId="10E48A3C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64" w:name="Par492"/>
      <w:bookmarkEnd w:id="64"/>
      <w:r w:rsidRPr="00D96D20">
        <w:rPr>
          <w:sz w:val="20"/>
          <w:szCs w:val="20"/>
        </w:rPr>
        <w:t xml:space="preserve">&lt;33&gt; Дополнительное соглашение о расторжении Соглашения оформляется согласно </w:t>
      </w:r>
      <w:r w:rsidR="00E23771" w:rsidRPr="00D96D20">
        <w:rPr>
          <w:sz w:val="20"/>
          <w:szCs w:val="20"/>
        </w:rPr>
        <w:br/>
      </w:r>
      <w:hyperlink w:anchor="Par2311" w:tooltip="                               Типовая форма" w:history="1">
        <w:r w:rsidRPr="00D96D20">
          <w:rPr>
            <w:sz w:val="20"/>
            <w:szCs w:val="20"/>
          </w:rPr>
          <w:t xml:space="preserve">приложению </w:t>
        </w:r>
        <w:r w:rsidR="00E23771" w:rsidRPr="00D96D20">
          <w:rPr>
            <w:sz w:val="20"/>
            <w:szCs w:val="20"/>
          </w:rPr>
          <w:t>№</w:t>
        </w:r>
        <w:r w:rsidRPr="00D96D20">
          <w:rPr>
            <w:sz w:val="20"/>
            <w:szCs w:val="20"/>
          </w:rPr>
          <w:t xml:space="preserve"> 8</w:t>
        </w:r>
      </w:hyperlink>
      <w:r w:rsidRPr="00D96D20">
        <w:rPr>
          <w:sz w:val="20"/>
          <w:szCs w:val="20"/>
        </w:rPr>
        <w:t xml:space="preserve"> к настоящей Типовой форме соглашения.</w:t>
      </w:r>
    </w:p>
    <w:p w14:paraId="2A97CEC7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65" w:name="Par493"/>
      <w:bookmarkEnd w:id="65"/>
      <w:r w:rsidRPr="00D96D20">
        <w:rPr>
          <w:sz w:val="20"/>
          <w:szCs w:val="20"/>
        </w:rPr>
        <w:t xml:space="preserve">&lt;34&gt; Рекомендуемый образец уведомления о расторжении соглашения приведен в </w:t>
      </w:r>
      <w:hyperlink w:anchor="Par2495" w:tooltip="                                УВЕДОМЛЕНИЕ" w:history="1">
        <w:r w:rsidRPr="00D96D20">
          <w:rPr>
            <w:sz w:val="20"/>
            <w:szCs w:val="20"/>
          </w:rPr>
          <w:t xml:space="preserve">приложении </w:t>
        </w:r>
        <w:r w:rsidR="00E23771" w:rsidRPr="00D96D20">
          <w:rPr>
            <w:sz w:val="20"/>
            <w:szCs w:val="20"/>
          </w:rPr>
          <w:t>№</w:t>
        </w:r>
        <w:r w:rsidRPr="00D96D20">
          <w:rPr>
            <w:sz w:val="20"/>
            <w:szCs w:val="20"/>
          </w:rPr>
          <w:t xml:space="preserve"> 9</w:t>
        </w:r>
      </w:hyperlink>
      <w:r w:rsidRPr="00D96D20">
        <w:rPr>
          <w:sz w:val="20"/>
          <w:szCs w:val="20"/>
        </w:rPr>
        <w:t xml:space="preserve"> </w:t>
      </w:r>
      <w:r w:rsidR="00E23771" w:rsidRPr="00D96D20">
        <w:rPr>
          <w:sz w:val="20"/>
          <w:szCs w:val="20"/>
        </w:rPr>
        <w:br/>
      </w:r>
      <w:r w:rsidRPr="00D96D20">
        <w:rPr>
          <w:sz w:val="20"/>
          <w:szCs w:val="20"/>
        </w:rPr>
        <w:t>к настоящей Типовой форме соглашения.</w:t>
      </w:r>
    </w:p>
    <w:p w14:paraId="1CE47DDD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66" w:name="Par494"/>
      <w:bookmarkEnd w:id="66"/>
      <w:r w:rsidRPr="00D96D20">
        <w:rPr>
          <w:sz w:val="20"/>
          <w:szCs w:val="20"/>
        </w:rPr>
        <w:t>&lt;35&gt; Указываются иные случаи расторжения Соглашения (при наличии).</w:t>
      </w:r>
    </w:p>
    <w:p w14:paraId="04BD4B66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67" w:name="Par495"/>
      <w:bookmarkEnd w:id="67"/>
      <w:r w:rsidRPr="00D96D20">
        <w:rPr>
          <w:sz w:val="20"/>
          <w:szCs w:val="20"/>
        </w:rPr>
        <w:t>&lt;36&gt; Указанный способ применяется при направлении документов, формы которых предусмотрены настоящей Типовой формой соглашения.</w:t>
      </w:r>
    </w:p>
    <w:p w14:paraId="6D023FCD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68" w:name="Par496"/>
      <w:bookmarkEnd w:id="68"/>
      <w:r w:rsidRPr="00D96D20">
        <w:rPr>
          <w:sz w:val="20"/>
          <w:szCs w:val="20"/>
        </w:rPr>
        <w:t>&lt;37&gt; Указывается иной способ направления документа (при необходимости).</w:t>
      </w:r>
    </w:p>
    <w:p w14:paraId="0A567AB6" w14:textId="77777777" w:rsidR="00A10FAC" w:rsidRPr="00D96D20" w:rsidRDefault="00A10FAC" w:rsidP="00A10FAC">
      <w:pPr>
        <w:pStyle w:val="ConsPlusNormal"/>
        <w:ind w:firstLine="539"/>
        <w:jc w:val="both"/>
        <w:rPr>
          <w:sz w:val="20"/>
        </w:rPr>
      </w:pPr>
      <w:r w:rsidRPr="00D96D20">
        <w:rPr>
          <w:sz w:val="20"/>
        </w:rPr>
        <w:t xml:space="preserve">&lt;38&gt; Предусматривается в случае формирования и подписания соглашения в системе </w:t>
      </w:r>
      <w:r w:rsidR="00E23771" w:rsidRPr="00D96D20">
        <w:rPr>
          <w:sz w:val="20"/>
        </w:rPr>
        <w:t>«</w:t>
      </w:r>
      <w:r w:rsidRPr="00D96D20">
        <w:rPr>
          <w:sz w:val="20"/>
        </w:rPr>
        <w:t>Электронный бюджет</w:t>
      </w:r>
      <w:r w:rsidR="00E23771" w:rsidRPr="00D96D20">
        <w:rPr>
          <w:sz w:val="20"/>
        </w:rPr>
        <w:t>»</w:t>
      </w:r>
      <w:r w:rsidRPr="00D96D20">
        <w:rPr>
          <w:sz w:val="20"/>
        </w:rPr>
        <w:t>.</w:t>
      </w:r>
    </w:p>
    <w:p w14:paraId="32AE4680" w14:textId="77777777" w:rsidR="00A10FAC" w:rsidRPr="00D96D20" w:rsidRDefault="00A10FAC" w:rsidP="00A10FAC">
      <w:pPr>
        <w:pStyle w:val="ConsPlusNormal"/>
        <w:ind w:firstLine="540"/>
        <w:jc w:val="both"/>
        <w:rPr>
          <w:sz w:val="20"/>
        </w:rPr>
      </w:pPr>
      <w:r w:rsidRPr="00D96D20">
        <w:rPr>
          <w:sz w:val="20"/>
        </w:rPr>
        <w:t xml:space="preserve">&lt;39&gt; Предусматривается в случае формирования и подписания соглашения в форме бумажного </w:t>
      </w:r>
      <w:r w:rsidRPr="00D96D20">
        <w:rPr>
          <w:sz w:val="20"/>
        </w:rPr>
        <w:lastRenderedPageBreak/>
        <w:t>документа.</w:t>
      </w:r>
    </w:p>
    <w:p w14:paraId="62D360AF" w14:textId="77777777" w:rsidR="00F82C2C" w:rsidRPr="00D96D20" w:rsidRDefault="00F82C2C" w:rsidP="004B796E">
      <w:pPr>
        <w:pStyle w:val="ConsPlusNormal"/>
        <w:ind w:firstLine="540"/>
        <w:jc w:val="both"/>
        <w:rPr>
          <w:sz w:val="20"/>
          <w:szCs w:val="20"/>
        </w:rPr>
      </w:pPr>
      <w:bookmarkStart w:id="69" w:name="Par497"/>
      <w:bookmarkEnd w:id="69"/>
      <w:r w:rsidRPr="00D96D20">
        <w:rPr>
          <w:sz w:val="20"/>
          <w:szCs w:val="20"/>
        </w:rPr>
        <w:t>&lt;</w:t>
      </w:r>
      <w:r w:rsidR="00A10FAC" w:rsidRPr="00D96D20">
        <w:rPr>
          <w:sz w:val="20"/>
          <w:szCs w:val="20"/>
        </w:rPr>
        <w:t>40</w:t>
      </w:r>
      <w:r w:rsidRPr="00D96D20">
        <w:rPr>
          <w:sz w:val="20"/>
          <w:szCs w:val="20"/>
        </w:rPr>
        <w:t>&gt; Реквизиты Исполнителя, являющегося физическим лицом - производителем товаров, работ, услуг,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14:paraId="6230FEA7" w14:textId="77777777" w:rsidR="00E246EE" w:rsidRPr="00D96D20" w:rsidRDefault="00E246EE" w:rsidP="004B796E">
      <w:pPr>
        <w:pStyle w:val="ConsPlusNormal"/>
        <w:ind w:firstLine="540"/>
        <w:jc w:val="both"/>
        <w:rPr>
          <w:sz w:val="20"/>
          <w:szCs w:val="20"/>
        </w:rPr>
      </w:pPr>
    </w:p>
    <w:p w14:paraId="0CA627C9" w14:textId="77777777" w:rsidR="00E246EE" w:rsidRPr="00D96D20" w:rsidRDefault="00E246EE" w:rsidP="004B796E">
      <w:pPr>
        <w:pStyle w:val="ConsPlusNormal"/>
        <w:ind w:firstLine="540"/>
        <w:jc w:val="both"/>
        <w:rPr>
          <w:sz w:val="20"/>
          <w:szCs w:val="20"/>
        </w:rPr>
      </w:pPr>
    </w:p>
    <w:p w14:paraId="5D50F8B3" w14:textId="77777777" w:rsidR="00E246EE" w:rsidRPr="00D96D20" w:rsidRDefault="00E246EE" w:rsidP="004B796E">
      <w:pPr>
        <w:pStyle w:val="ConsPlusNormal"/>
        <w:ind w:firstLine="540"/>
        <w:jc w:val="both"/>
        <w:rPr>
          <w:sz w:val="20"/>
          <w:szCs w:val="20"/>
        </w:rPr>
      </w:pPr>
    </w:p>
    <w:p w14:paraId="0661CB17" w14:textId="77777777" w:rsidR="00E246EE" w:rsidRPr="00D665C5" w:rsidRDefault="00E246EE" w:rsidP="00E246EE">
      <w:pPr>
        <w:pStyle w:val="ConsPlusNormal"/>
        <w:jc w:val="both"/>
        <w:rPr>
          <w:sz w:val="28"/>
          <w:szCs w:val="28"/>
        </w:rPr>
      </w:pPr>
      <w:r w:rsidRPr="00D96D20">
        <w:rPr>
          <w:sz w:val="28"/>
          <w:szCs w:val="28"/>
        </w:rPr>
        <w:t>Глава города Пскова</w:t>
      </w:r>
      <w:r w:rsidRPr="00D96D20">
        <w:rPr>
          <w:sz w:val="28"/>
          <w:szCs w:val="28"/>
        </w:rPr>
        <w:tab/>
      </w:r>
      <w:r w:rsidRPr="00D96D20">
        <w:rPr>
          <w:sz w:val="28"/>
          <w:szCs w:val="28"/>
        </w:rPr>
        <w:tab/>
      </w:r>
      <w:r w:rsidRPr="00D96D20">
        <w:rPr>
          <w:sz w:val="28"/>
          <w:szCs w:val="28"/>
        </w:rPr>
        <w:tab/>
      </w:r>
      <w:r w:rsidRPr="00D96D20">
        <w:rPr>
          <w:sz w:val="28"/>
          <w:szCs w:val="28"/>
        </w:rPr>
        <w:tab/>
      </w:r>
      <w:r w:rsidRPr="00D96D20">
        <w:rPr>
          <w:sz w:val="28"/>
          <w:szCs w:val="28"/>
        </w:rPr>
        <w:tab/>
      </w:r>
      <w:r w:rsidRPr="00D96D20">
        <w:rPr>
          <w:sz w:val="28"/>
          <w:szCs w:val="28"/>
        </w:rPr>
        <w:tab/>
      </w:r>
      <w:r w:rsidRPr="00D96D20">
        <w:rPr>
          <w:sz w:val="28"/>
          <w:szCs w:val="28"/>
        </w:rPr>
        <w:tab/>
      </w:r>
      <w:r w:rsidRPr="00D96D20">
        <w:rPr>
          <w:sz w:val="28"/>
          <w:szCs w:val="28"/>
        </w:rPr>
        <w:tab/>
        <w:t xml:space="preserve">   Б.А. Елкин</w:t>
      </w:r>
    </w:p>
    <w:p w14:paraId="70B8DF95" w14:textId="77777777" w:rsidR="00F82C2C" w:rsidRPr="00D665C5" w:rsidRDefault="00F82C2C" w:rsidP="004B796E">
      <w:pPr>
        <w:pStyle w:val="ConsPlusNormal"/>
        <w:jc w:val="both"/>
        <w:rPr>
          <w:sz w:val="28"/>
          <w:szCs w:val="28"/>
        </w:rPr>
      </w:pPr>
    </w:p>
    <w:p w14:paraId="7F665A1A" w14:textId="77777777" w:rsidR="00F82C2C" w:rsidRPr="00D665C5" w:rsidRDefault="00F82C2C" w:rsidP="004B796E">
      <w:pPr>
        <w:pStyle w:val="ConsPlusNormal"/>
        <w:jc w:val="both"/>
        <w:rPr>
          <w:sz w:val="20"/>
          <w:szCs w:val="20"/>
        </w:rPr>
      </w:pPr>
    </w:p>
    <w:p w14:paraId="149B84C5" w14:textId="77777777" w:rsidR="00F82C2C" w:rsidRPr="00D665C5" w:rsidRDefault="00F82C2C" w:rsidP="004B796E">
      <w:pPr>
        <w:pStyle w:val="ConsPlusNormal"/>
        <w:jc w:val="both"/>
        <w:rPr>
          <w:sz w:val="20"/>
          <w:szCs w:val="20"/>
        </w:rPr>
      </w:pPr>
    </w:p>
    <w:p w14:paraId="2D412DA5" w14:textId="77777777" w:rsidR="00F661DD" w:rsidRPr="00D665C5" w:rsidRDefault="00F661DD" w:rsidP="004B796E">
      <w:pPr>
        <w:spacing w:after="0"/>
        <w:rPr>
          <w:sz w:val="20"/>
          <w:szCs w:val="20"/>
        </w:rPr>
      </w:pPr>
    </w:p>
    <w:p w14:paraId="3880CFA2" w14:textId="77777777" w:rsidR="004B796E" w:rsidRPr="00D665C5" w:rsidRDefault="004B796E" w:rsidP="004B796E">
      <w:pPr>
        <w:spacing w:after="0"/>
        <w:rPr>
          <w:sz w:val="20"/>
          <w:szCs w:val="20"/>
        </w:rPr>
      </w:pPr>
    </w:p>
    <w:sectPr w:rsidR="004B796E" w:rsidRPr="00D665C5" w:rsidSect="004A6259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2A"/>
    <w:rsid w:val="0004434A"/>
    <w:rsid w:val="000670A2"/>
    <w:rsid w:val="0007657B"/>
    <w:rsid w:val="000D6DDF"/>
    <w:rsid w:val="00115D7A"/>
    <w:rsid w:val="00151DB6"/>
    <w:rsid w:val="001572B5"/>
    <w:rsid w:val="001D747C"/>
    <w:rsid w:val="0028739A"/>
    <w:rsid w:val="002963A3"/>
    <w:rsid w:val="002D134E"/>
    <w:rsid w:val="002D2F44"/>
    <w:rsid w:val="002F3C19"/>
    <w:rsid w:val="003203B1"/>
    <w:rsid w:val="00330C1F"/>
    <w:rsid w:val="00344702"/>
    <w:rsid w:val="003850BB"/>
    <w:rsid w:val="003B1321"/>
    <w:rsid w:val="003B548B"/>
    <w:rsid w:val="003C204A"/>
    <w:rsid w:val="00407F2B"/>
    <w:rsid w:val="00486B79"/>
    <w:rsid w:val="004A6259"/>
    <w:rsid w:val="004B0CAB"/>
    <w:rsid w:val="004B796E"/>
    <w:rsid w:val="004E5F7D"/>
    <w:rsid w:val="005023D9"/>
    <w:rsid w:val="00591F06"/>
    <w:rsid w:val="005A5E39"/>
    <w:rsid w:val="005D4214"/>
    <w:rsid w:val="005E5F72"/>
    <w:rsid w:val="00613F0A"/>
    <w:rsid w:val="00616CCA"/>
    <w:rsid w:val="00691937"/>
    <w:rsid w:val="006D02E1"/>
    <w:rsid w:val="006E53D4"/>
    <w:rsid w:val="007447AA"/>
    <w:rsid w:val="007448E8"/>
    <w:rsid w:val="00760710"/>
    <w:rsid w:val="00773BEF"/>
    <w:rsid w:val="007A0AD4"/>
    <w:rsid w:val="007B2D2B"/>
    <w:rsid w:val="007F429C"/>
    <w:rsid w:val="00826759"/>
    <w:rsid w:val="008B16F5"/>
    <w:rsid w:val="009040CE"/>
    <w:rsid w:val="009725F0"/>
    <w:rsid w:val="00972DE2"/>
    <w:rsid w:val="00986652"/>
    <w:rsid w:val="009B19B8"/>
    <w:rsid w:val="009B37A5"/>
    <w:rsid w:val="009C7150"/>
    <w:rsid w:val="009D2F88"/>
    <w:rsid w:val="009D59CD"/>
    <w:rsid w:val="009F3E65"/>
    <w:rsid w:val="00A04925"/>
    <w:rsid w:val="00A10FAC"/>
    <w:rsid w:val="00A3593B"/>
    <w:rsid w:val="00A36C2A"/>
    <w:rsid w:val="00A869DB"/>
    <w:rsid w:val="00AB35C5"/>
    <w:rsid w:val="00AB6FD3"/>
    <w:rsid w:val="00AC27C9"/>
    <w:rsid w:val="00B002A9"/>
    <w:rsid w:val="00B601B5"/>
    <w:rsid w:val="00B920E7"/>
    <w:rsid w:val="00BE5F12"/>
    <w:rsid w:val="00BF5061"/>
    <w:rsid w:val="00C22BA7"/>
    <w:rsid w:val="00C238DB"/>
    <w:rsid w:val="00C816A5"/>
    <w:rsid w:val="00CC2352"/>
    <w:rsid w:val="00CD095C"/>
    <w:rsid w:val="00D11045"/>
    <w:rsid w:val="00D438E9"/>
    <w:rsid w:val="00D55756"/>
    <w:rsid w:val="00D665C5"/>
    <w:rsid w:val="00D76B7E"/>
    <w:rsid w:val="00D877BF"/>
    <w:rsid w:val="00D93230"/>
    <w:rsid w:val="00D96D20"/>
    <w:rsid w:val="00DA4D3B"/>
    <w:rsid w:val="00DC3855"/>
    <w:rsid w:val="00DF5CE9"/>
    <w:rsid w:val="00E03507"/>
    <w:rsid w:val="00E23771"/>
    <w:rsid w:val="00E246EE"/>
    <w:rsid w:val="00E62032"/>
    <w:rsid w:val="00E62AF3"/>
    <w:rsid w:val="00ED0460"/>
    <w:rsid w:val="00F1797A"/>
    <w:rsid w:val="00F3771A"/>
    <w:rsid w:val="00F47761"/>
    <w:rsid w:val="00F65A76"/>
    <w:rsid w:val="00F661DD"/>
    <w:rsid w:val="00F82C2C"/>
    <w:rsid w:val="00F8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366F"/>
  <w15:chartTrackingRefBased/>
  <w15:docId w15:val="{E632A0FB-154A-41D5-A033-B11AB6D1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2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2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F507B-4824-4037-9560-8706FC3C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9339</Words>
  <Characters>53235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Г. Трифонова</cp:lastModifiedBy>
  <cp:revision>2</cp:revision>
  <dcterms:created xsi:type="dcterms:W3CDTF">2025-05-28T12:24:00Z</dcterms:created>
  <dcterms:modified xsi:type="dcterms:W3CDTF">2025-05-28T12:24:00Z</dcterms:modified>
</cp:coreProperties>
</file>