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8AAD" w14:textId="78A74760" w:rsidR="00993958" w:rsidRDefault="0065615C" w:rsidP="009939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4C44F" wp14:editId="3E1C13AB">
                <wp:simplePos x="0" y="0"/>
                <wp:positionH relativeFrom="column">
                  <wp:posOffset>1525270</wp:posOffset>
                </wp:positionH>
                <wp:positionV relativeFrom="paragraph">
                  <wp:posOffset>2059305</wp:posOffset>
                </wp:positionV>
                <wp:extent cx="1162050" cy="314960"/>
                <wp:effectExtent l="0" t="0" r="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980CE" w14:textId="77777777" w:rsidR="00303BAB" w:rsidRPr="00303BAB" w:rsidRDefault="00303BAB" w:rsidP="00303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4C4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2.15pt;width:91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" filled="f" stroked="f">
                <v:textbox>
                  <w:txbxContent>
                    <w:p w14:paraId="47A980CE" w14:textId="77777777" w:rsidR="00303BAB" w:rsidRPr="00303BAB" w:rsidRDefault="00303BAB" w:rsidP="00303B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B6275" wp14:editId="596D0C7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60E3E" w14:textId="77777777" w:rsidR="00303BAB" w:rsidRPr="00303BAB" w:rsidRDefault="00303BAB" w:rsidP="00303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6275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5FA60E3E" w14:textId="77777777" w:rsidR="00303BAB" w:rsidRPr="00303BAB" w:rsidRDefault="00303BAB" w:rsidP="00303B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9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1C6AA" wp14:editId="17A28A1C">
                <wp:simplePos x="0" y="0"/>
                <wp:positionH relativeFrom="column">
                  <wp:posOffset>1525270</wp:posOffset>
                </wp:positionH>
                <wp:positionV relativeFrom="paragraph">
                  <wp:posOffset>2059305</wp:posOffset>
                </wp:positionV>
                <wp:extent cx="1162050" cy="314960"/>
                <wp:effectExtent l="0" t="0" r="0" b="889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A90B" w14:textId="77777777" w:rsidR="00993958" w:rsidRPr="00303BAB" w:rsidRDefault="00993958" w:rsidP="00993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C6AA" id="Надпись 6" o:spid="_x0000_s1028" type="#_x0000_t202" style="position:absolute;margin-left:120.1pt;margin-top:162.15pt;width:91.5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" filled="f" stroked="f">
                <v:textbox>
                  <w:txbxContent>
                    <w:p w14:paraId="08A6A90B" w14:textId="77777777" w:rsidR="00993958" w:rsidRPr="00303BAB" w:rsidRDefault="00993958" w:rsidP="009939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9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F5F44" wp14:editId="2A2B7EE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01BE1" w14:textId="77777777" w:rsidR="00993958" w:rsidRPr="00303BAB" w:rsidRDefault="00993958" w:rsidP="00993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F5F44" id="Надпись 5" o:spid="_x0000_s1029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H3Bvfw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FC01BE1" w14:textId="77777777" w:rsidR="00993958" w:rsidRPr="00303BAB" w:rsidRDefault="00993958" w:rsidP="009939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B25453" w14:textId="4F4B32D9" w:rsidR="00993958" w:rsidRDefault="00993958" w:rsidP="0099395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E63B5" wp14:editId="46F8BBD8">
                <wp:simplePos x="0" y="0"/>
                <wp:positionH relativeFrom="column">
                  <wp:posOffset>1525270</wp:posOffset>
                </wp:positionH>
                <wp:positionV relativeFrom="paragraph">
                  <wp:posOffset>2059305</wp:posOffset>
                </wp:positionV>
                <wp:extent cx="1162050" cy="314960"/>
                <wp:effectExtent l="0" t="0" r="0" b="889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F970F" w14:textId="4F3BEBC8" w:rsidR="00993958" w:rsidRPr="00303BAB" w:rsidRDefault="00993958" w:rsidP="00993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240-р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63B5" id="Надпись 8" o:spid="_x0000_s1030" type="#_x0000_t202" style="position:absolute;margin-left:120.1pt;margin-top:162.15pt;width:91.5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" filled="f" stroked="f">
                <v:textbox>
                  <w:txbxContent>
                    <w:p w14:paraId="5D2F970F" w14:textId="4F3BEBC8" w:rsidR="00993958" w:rsidRPr="00303BAB" w:rsidRDefault="00993958" w:rsidP="009939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240-р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3D5D7" wp14:editId="0B02D46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6B60E" w14:textId="1D920931" w:rsidR="00993958" w:rsidRPr="00303BAB" w:rsidRDefault="00993958" w:rsidP="00993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D5D7" id="Надпись 7" o:spid="_x0000_s1031" type="#_x0000_t202" style="position:absolute;margin-left:12.85pt;margin-top:165.9pt;width:87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ka4Umg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2516B60E" w14:textId="1D920931" w:rsidR="00993958" w:rsidRPr="00303BAB" w:rsidRDefault="00993958" w:rsidP="009939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17.08.2023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11AEF9" wp14:editId="09727222">
            <wp:extent cx="4467225" cy="2619375"/>
            <wp:effectExtent l="19050" t="0" r="9525" b="0"/>
            <wp:docPr id="1" name="Рисунок 1" descr="C:\Documents and Settings\Admin\Рабочий стол\адмнист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дмнистрац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57CE0C" w14:textId="77777777" w:rsidR="0065615C" w:rsidRPr="0065615C" w:rsidRDefault="0065615C" w:rsidP="0065615C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B80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внесении изменений в распоряжение Администрации города Пскова </w:t>
      </w:r>
      <w:r w:rsidR="00567015" w:rsidRPr="00567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B80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25.11.2022 №751-р «О 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создании комиссии по осуществлению контроля </w:t>
      </w:r>
      <w:r w:rsidR="00567015" w:rsidRPr="00567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за реализацией муниципальной программы «Формирование современной городской среды муниципального образования «Город Псков»</w:t>
      </w:r>
    </w:p>
    <w:p w14:paraId="3C8885CA" w14:textId="77777777" w:rsidR="0065615C" w:rsidRPr="0065615C" w:rsidRDefault="0065615C" w:rsidP="006561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8171A5" w14:textId="77777777" w:rsidR="00817D8E" w:rsidRDefault="0065615C" w:rsidP="00817D8E">
      <w:pP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от 06 октября 2003 года                                № 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в Российской Федерации», в соответствии с п.</w:t>
      </w:r>
      <w:r w:rsidR="00567015" w:rsidRPr="00567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раздела </w:t>
      </w:r>
      <w:r w:rsidRPr="0065615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Приложения </w:t>
      </w:r>
      <w:r w:rsidR="00567015" w:rsidRPr="00567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567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города Пскова </w:t>
      </w:r>
      <w:r w:rsidR="00567015"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567015" w:rsidRPr="00BC6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7015"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 2017 г. </w:t>
      </w:r>
      <w:r w:rsidR="00567015" w:rsidRPr="00567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№ 1981 для обсуждения внесения изменений в муниципальную программу «Формирование современной городской среды муниципального образования «Город Псков»</w:t>
      </w:r>
      <w:r w:rsidR="00C13E7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рассмотрения и проведения оценки предложений заинтересованных лиц о включении дворовой территории многоквартирного дома или общественной территории в программу, а также осуществления контроля за реализацией муниципальной программы «Формирование современной городской среды муниципального образования «Город Псков», руководствуясь статьями 28, 32 Устава муниципального образования «Город Псков», </w:t>
      </w:r>
    </w:p>
    <w:p w14:paraId="6CF1A9EB" w14:textId="77777777" w:rsidR="00817D8E" w:rsidRPr="0065615C" w:rsidRDefault="0065615C" w:rsidP="00817D8E">
      <w:pP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17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Внести в пункт 1 распоряжения Администрации города Пскова                               от 25.11.2022 № 751-р «О </w:t>
      </w:r>
      <w:r w:rsidR="00817D8E"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создании комиссии по осуществлению контроля </w:t>
      </w:r>
      <w:r w:rsidR="00817D8E" w:rsidRPr="00567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817D8E"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за реализацией муниципальной программы «Формирование современной городской среды муниципального образования «Город Псков»</w:t>
      </w:r>
      <w:r w:rsidR="00817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14:paraId="0E109A8E" w14:textId="77777777" w:rsidR="0065615C" w:rsidRPr="0065615C" w:rsidRDefault="00817D8E" w:rsidP="0065615C">
      <w:pPr>
        <w:spacing w:after="0" w:line="240" w:lineRule="auto"/>
        <w:ind w:right="-567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с</w:t>
      </w:r>
      <w:r w:rsidR="00B80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остав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осуществлению контроля 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за реализацией муниципальной программы «Формирование современной городской среды муниципального образования «Город Псков»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061C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65615C"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E05E891" w14:textId="77777777" w:rsidR="0065615C" w:rsidRPr="0065615C" w:rsidRDefault="0065615C" w:rsidP="006561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p w14:paraId="33B7D83F" w14:textId="77777777" w:rsidR="0065615C" w:rsidRPr="0065615C" w:rsidRDefault="0065615C" w:rsidP="006561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1634"/>
        <w:gridCol w:w="3781"/>
      </w:tblGrid>
      <w:tr w:rsidR="0065615C" w:rsidRPr="0065615C" w14:paraId="0B77258B" w14:textId="77777777" w:rsidTr="0065615C">
        <w:trPr>
          <w:trHeight w:val="675"/>
        </w:trPr>
        <w:tc>
          <w:tcPr>
            <w:tcW w:w="594" w:type="dxa"/>
          </w:tcPr>
          <w:p w14:paraId="2EEFACFF" w14:textId="77777777" w:rsidR="0065615C" w:rsidRPr="0065615C" w:rsidRDefault="0065615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3BCC90BF" w14:textId="77777777" w:rsidR="0065615C" w:rsidRPr="0065615C" w:rsidRDefault="0065615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1634" w:type="dxa"/>
          </w:tcPr>
          <w:p w14:paraId="31D9CE9F" w14:textId="77777777" w:rsidR="0065615C" w:rsidRPr="0065615C" w:rsidRDefault="0065615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Возложенные обязанности</w:t>
            </w:r>
          </w:p>
        </w:tc>
        <w:tc>
          <w:tcPr>
            <w:tcW w:w="3781" w:type="dxa"/>
          </w:tcPr>
          <w:p w14:paraId="0BD87E6F" w14:textId="77777777" w:rsidR="0065615C" w:rsidRPr="0065615C" w:rsidRDefault="0065615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общественная организация</w:t>
            </w:r>
          </w:p>
        </w:tc>
      </w:tr>
      <w:tr w:rsidR="0065615C" w:rsidRPr="0065615C" w14:paraId="1795A185" w14:textId="77777777" w:rsidTr="0065615C">
        <w:trPr>
          <w:trHeight w:val="883"/>
        </w:trPr>
        <w:tc>
          <w:tcPr>
            <w:tcW w:w="594" w:type="dxa"/>
          </w:tcPr>
          <w:p w14:paraId="74E80854" w14:textId="77777777" w:rsidR="0065615C" w:rsidRPr="0065615C" w:rsidRDefault="0065615C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34" w:type="dxa"/>
          </w:tcPr>
          <w:p w14:paraId="04947F9F" w14:textId="77777777" w:rsidR="0065615C" w:rsidRPr="0065615C" w:rsidRDefault="0065615C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Елкин Борис Андреевич</w:t>
            </w:r>
          </w:p>
        </w:tc>
        <w:tc>
          <w:tcPr>
            <w:tcW w:w="1634" w:type="dxa"/>
          </w:tcPr>
          <w:p w14:paraId="4FF0A90A" w14:textId="77777777" w:rsidR="0065615C" w:rsidRPr="0065615C" w:rsidRDefault="0065615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81" w:type="dxa"/>
          </w:tcPr>
          <w:p w14:paraId="5E91B9E6" w14:textId="77777777" w:rsidR="0065615C" w:rsidRPr="0065615C" w:rsidRDefault="0065615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Глава города Пскова</w:t>
            </w:r>
          </w:p>
        </w:tc>
      </w:tr>
      <w:tr w:rsidR="0065615C" w:rsidRPr="0065615C" w14:paraId="5FC1E861" w14:textId="77777777" w:rsidTr="0065615C">
        <w:tc>
          <w:tcPr>
            <w:tcW w:w="594" w:type="dxa"/>
          </w:tcPr>
          <w:p w14:paraId="6262338C" w14:textId="77777777" w:rsidR="0065615C" w:rsidRPr="0065615C" w:rsidRDefault="0065615C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6C605F98" w14:textId="77777777" w:rsidR="0065615C" w:rsidRPr="0065615C" w:rsidRDefault="0065615C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Бурлин</w:t>
            </w:r>
            <w:proofErr w:type="spellEnd"/>
            <w:r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 Юрий Вячеславович</w:t>
            </w:r>
          </w:p>
        </w:tc>
        <w:tc>
          <w:tcPr>
            <w:tcW w:w="1634" w:type="dxa"/>
          </w:tcPr>
          <w:p w14:paraId="48402CF9" w14:textId="77777777" w:rsidR="0065615C" w:rsidRPr="0065615C" w:rsidRDefault="0065615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81" w:type="dxa"/>
          </w:tcPr>
          <w:p w14:paraId="610A35E1" w14:textId="77777777" w:rsidR="0065615C" w:rsidRPr="0065615C" w:rsidRDefault="0065615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председатель ко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митета по ЖКХ и благоустройству 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C13E7A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65615C" w:rsidRPr="0065615C" w14:paraId="5B4985AA" w14:textId="77777777" w:rsidTr="0065615C">
        <w:tc>
          <w:tcPr>
            <w:tcW w:w="594" w:type="dxa"/>
          </w:tcPr>
          <w:p w14:paraId="2CFCC3CE" w14:textId="77777777" w:rsidR="0065615C" w:rsidRPr="0065615C" w:rsidRDefault="0065615C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77F08542" w14:textId="77777777" w:rsidR="0065615C" w:rsidRPr="0065615C" w:rsidRDefault="00B8061C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Ольга Александровна</w:t>
            </w:r>
            <w:r w:rsidR="0065615C"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</w:tcPr>
          <w:p w14:paraId="6135237E" w14:textId="77777777" w:rsidR="0065615C" w:rsidRPr="0065615C" w:rsidRDefault="0065615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781" w:type="dxa"/>
          </w:tcPr>
          <w:p w14:paraId="4E9F95FA" w14:textId="77777777" w:rsidR="0065615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</w:t>
            </w:r>
            <w:r w:rsidR="0065615C" w:rsidRPr="0065615C">
              <w:rPr>
                <w:rFonts w:ascii="Times New Roman" w:hAnsi="Times New Roman" w:cs="Times New Roman"/>
                <w:sz w:val="28"/>
                <w:szCs w:val="28"/>
              </w:rPr>
              <w:t>Управления городского хозяйс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>тва Администрации города Пскова</w:t>
            </w:r>
          </w:p>
        </w:tc>
      </w:tr>
      <w:tr w:rsidR="00DC2054" w:rsidRPr="0065615C" w14:paraId="7C58127A" w14:textId="77777777" w:rsidTr="0065615C">
        <w:tc>
          <w:tcPr>
            <w:tcW w:w="594" w:type="dxa"/>
          </w:tcPr>
          <w:p w14:paraId="2E99AF8A" w14:textId="77777777" w:rsidR="00DC2054" w:rsidRPr="0065615C" w:rsidRDefault="00DC2054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58F0005F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Викторовна</w:t>
            </w:r>
          </w:p>
        </w:tc>
        <w:tc>
          <w:tcPr>
            <w:tcW w:w="1634" w:type="dxa"/>
          </w:tcPr>
          <w:p w14:paraId="0A4B220B" w14:textId="77777777" w:rsidR="00DC2054" w:rsidRPr="0065615C" w:rsidRDefault="00DC2054" w:rsidP="00DC20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7F65B830" w14:textId="77777777" w:rsidR="00DC2054" w:rsidRPr="0065615C" w:rsidRDefault="00DC2054" w:rsidP="00C13E7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 Пскова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2054" w:rsidRPr="0065615C" w14:paraId="150CE5EA" w14:textId="77777777" w:rsidTr="0065615C">
        <w:tc>
          <w:tcPr>
            <w:tcW w:w="594" w:type="dxa"/>
          </w:tcPr>
          <w:p w14:paraId="59C9DB10" w14:textId="77777777" w:rsidR="00DC2054" w:rsidRPr="0065615C" w:rsidRDefault="00DC2054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2FE5E1AF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Барабанов Дмитрий Александрович </w:t>
            </w:r>
          </w:p>
        </w:tc>
        <w:tc>
          <w:tcPr>
            <w:tcW w:w="1634" w:type="dxa"/>
          </w:tcPr>
          <w:p w14:paraId="210FCD7E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764B2938" w14:textId="77777777" w:rsidR="00C13E7A" w:rsidRDefault="00C13E7A" w:rsidP="00455B78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DC2054" w:rsidRPr="0065615C">
              <w:rPr>
                <w:rFonts w:ascii="Times New Roman" w:hAnsi="Times New Roman" w:cs="Times New Roman"/>
                <w:sz w:val="28"/>
                <w:szCs w:val="28"/>
              </w:rPr>
              <w:t>Псковской городской Думы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gramStart"/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015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14:paraId="3C79505D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54" w:rsidRPr="0065615C" w14:paraId="3655CAC9" w14:textId="77777777" w:rsidTr="0065615C">
        <w:tc>
          <w:tcPr>
            <w:tcW w:w="594" w:type="dxa"/>
          </w:tcPr>
          <w:p w14:paraId="2ADD0B97" w14:textId="77777777" w:rsidR="00DC2054" w:rsidRPr="0065615C" w:rsidRDefault="00DC2054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7D126190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Болотин Константин Васильевич</w:t>
            </w:r>
          </w:p>
        </w:tc>
        <w:tc>
          <w:tcPr>
            <w:tcW w:w="1634" w:type="dxa"/>
          </w:tcPr>
          <w:p w14:paraId="4535DCFB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3E6B52D7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правовым вопросам и р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азвитию местного самоуправления 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13E7A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DC2054" w:rsidRPr="0065615C" w14:paraId="65607278" w14:textId="77777777" w:rsidTr="0065615C">
        <w:tc>
          <w:tcPr>
            <w:tcW w:w="594" w:type="dxa"/>
          </w:tcPr>
          <w:p w14:paraId="14516234" w14:textId="77777777" w:rsidR="00DC2054" w:rsidRPr="0065615C" w:rsidRDefault="00DC2054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11312EEC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Борисенкова Марина Эдуардовна</w:t>
            </w:r>
          </w:p>
        </w:tc>
        <w:tc>
          <w:tcPr>
            <w:tcW w:w="1634" w:type="dxa"/>
          </w:tcPr>
          <w:p w14:paraId="26E1D8E5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414A95C5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Псковской областной организации Общероссийской общественной организации «Всероссийское общество инвалидов» (</w:t>
            </w:r>
            <w:proofErr w:type="gramStart"/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ВОИ)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C2054" w:rsidRPr="0065615C" w14:paraId="2A6298B1" w14:textId="77777777" w:rsidTr="0065615C">
        <w:tc>
          <w:tcPr>
            <w:tcW w:w="594" w:type="dxa"/>
          </w:tcPr>
          <w:p w14:paraId="40143F82" w14:textId="77777777" w:rsidR="00DC2054" w:rsidRPr="0065615C" w:rsidRDefault="00DC2054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63D536DD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Иванов Денис Олегович</w:t>
            </w:r>
          </w:p>
        </w:tc>
        <w:tc>
          <w:tcPr>
            <w:tcW w:w="1634" w:type="dxa"/>
          </w:tcPr>
          <w:p w14:paraId="05A6B7EC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67EA80F8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C13E7A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DC2054" w:rsidRPr="0065615C" w14:paraId="258C025A" w14:textId="77777777" w:rsidTr="0065615C">
        <w:tc>
          <w:tcPr>
            <w:tcW w:w="594" w:type="dxa"/>
          </w:tcPr>
          <w:p w14:paraId="238875AD" w14:textId="77777777" w:rsidR="00DC2054" w:rsidRPr="0065615C" w:rsidRDefault="00DC2054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34" w:type="dxa"/>
          </w:tcPr>
          <w:p w14:paraId="45172A3D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Мешков Иван Александрович</w:t>
            </w:r>
          </w:p>
        </w:tc>
        <w:tc>
          <w:tcPr>
            <w:tcW w:w="1634" w:type="dxa"/>
          </w:tcPr>
          <w:p w14:paraId="24BC4F70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67403707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C13E7A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DC2054" w:rsidRPr="0065615C" w14:paraId="7EE82A12" w14:textId="77777777" w:rsidTr="0065615C">
        <w:tc>
          <w:tcPr>
            <w:tcW w:w="594" w:type="dxa"/>
          </w:tcPr>
          <w:p w14:paraId="07430560" w14:textId="77777777" w:rsidR="00DC2054" w:rsidRPr="0065615C" w:rsidRDefault="00DC2054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3131DCB6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Стороненков</w:t>
            </w:r>
            <w:proofErr w:type="spellEnd"/>
            <w:r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Иванович</w:t>
            </w:r>
          </w:p>
        </w:tc>
        <w:tc>
          <w:tcPr>
            <w:tcW w:w="1634" w:type="dxa"/>
          </w:tcPr>
          <w:p w14:paraId="60ED0BBB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00E7E811" w14:textId="77777777" w:rsidR="00C13E7A" w:rsidRDefault="00DC2054" w:rsidP="0045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BE9390" w14:textId="77777777" w:rsidR="00DC2054" w:rsidRPr="0065615C" w:rsidRDefault="00455B78" w:rsidP="0045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C2054" w:rsidRPr="0065615C">
              <w:rPr>
                <w:rFonts w:ascii="Times New Roman" w:hAnsi="Times New Roman" w:cs="Times New Roman"/>
                <w:sz w:val="28"/>
                <w:szCs w:val="28"/>
              </w:rPr>
              <w:t>комитета по земельны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м ресурсам и градостроительству 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</w:t>
            </w:r>
          </w:p>
          <w:p w14:paraId="392FEEC7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54" w:rsidRPr="0065615C" w14:paraId="22C83A91" w14:textId="77777777" w:rsidTr="0065615C">
        <w:tc>
          <w:tcPr>
            <w:tcW w:w="594" w:type="dxa"/>
          </w:tcPr>
          <w:p w14:paraId="2BA2F651" w14:textId="77777777" w:rsidR="00DC2054" w:rsidRPr="0065615C" w:rsidRDefault="00DC2054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25D04BFB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Гаврилов Александр Николаевич</w:t>
            </w:r>
          </w:p>
        </w:tc>
        <w:tc>
          <w:tcPr>
            <w:tcW w:w="1634" w:type="dxa"/>
          </w:tcPr>
          <w:p w14:paraId="42FFABC2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656D0791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культуре, спорту и делам молодежи Администрации города Пскова</w:t>
            </w:r>
          </w:p>
        </w:tc>
      </w:tr>
      <w:tr w:rsidR="00DC2054" w:rsidRPr="0065615C" w14:paraId="3FAF5E57" w14:textId="77777777" w:rsidTr="0065615C">
        <w:tc>
          <w:tcPr>
            <w:tcW w:w="594" w:type="dxa"/>
          </w:tcPr>
          <w:p w14:paraId="767B8DEF" w14:textId="77777777" w:rsidR="00DC2054" w:rsidRPr="0065615C" w:rsidRDefault="00DC2054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14:paraId="7D01120A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Алексеева Татьяна Викторовна</w:t>
            </w:r>
          </w:p>
          <w:p w14:paraId="2D1E1287" w14:textId="77777777" w:rsidR="00DC2054" w:rsidRPr="0065615C" w:rsidRDefault="00DC2054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B9997C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6C421F15" w14:textId="77777777" w:rsidR="00DC2054" w:rsidRPr="0065615C" w:rsidRDefault="00DC2054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городского хозяйства Администрации города Пскова</w:t>
            </w:r>
          </w:p>
        </w:tc>
      </w:tr>
      <w:tr w:rsidR="00B8061C" w:rsidRPr="0065615C" w14:paraId="6836AEA9" w14:textId="77777777" w:rsidTr="0065615C">
        <w:tc>
          <w:tcPr>
            <w:tcW w:w="594" w:type="dxa"/>
          </w:tcPr>
          <w:p w14:paraId="45C3173B" w14:textId="77777777" w:rsidR="00B8061C" w:rsidRPr="0065615C" w:rsidRDefault="00B8061C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14:paraId="685F144A" w14:textId="77777777" w:rsidR="00B8061C" w:rsidRPr="0065615C" w:rsidRDefault="00B8061C" w:rsidP="00914E1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Кузнецова Диана Викторовна</w:t>
            </w:r>
          </w:p>
        </w:tc>
        <w:tc>
          <w:tcPr>
            <w:tcW w:w="1634" w:type="dxa"/>
          </w:tcPr>
          <w:p w14:paraId="229A3D44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122D2024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E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914E1F"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комитета-начальник отдела</w:t>
            </w: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ГО и ЧС Администрации города Пскова</w:t>
            </w:r>
          </w:p>
        </w:tc>
      </w:tr>
      <w:tr w:rsidR="00B8061C" w:rsidRPr="0065615C" w14:paraId="0E47F3AB" w14:textId="77777777" w:rsidTr="0065615C">
        <w:tc>
          <w:tcPr>
            <w:tcW w:w="594" w:type="dxa"/>
          </w:tcPr>
          <w:p w14:paraId="14D78255" w14:textId="77777777" w:rsidR="00B8061C" w:rsidRPr="0065615C" w:rsidRDefault="00B8061C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14:paraId="2AAFB0CD" w14:textId="77777777" w:rsidR="00B8061C" w:rsidRPr="0065615C" w:rsidRDefault="00A0147D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1.Папорт </w:t>
            </w:r>
            <w:r w:rsidR="00B8061C" w:rsidRPr="0065615C"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  <w:p w14:paraId="311E6B9C" w14:textId="77777777" w:rsidR="00B8061C" w:rsidRPr="0065615C" w:rsidRDefault="00B8061C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2.Кириллов Владимир Васильевич</w:t>
            </w:r>
          </w:p>
          <w:p w14:paraId="77130FEB" w14:textId="77777777" w:rsidR="00B8061C" w:rsidRPr="0065615C" w:rsidRDefault="00B8061C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3.Терентьева Наталья Григорьевна</w:t>
            </w:r>
          </w:p>
        </w:tc>
        <w:tc>
          <w:tcPr>
            <w:tcW w:w="1634" w:type="dxa"/>
          </w:tcPr>
          <w:p w14:paraId="315698D1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623159DF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1.Папорт Владимир Анатольевич – начальник ОГИБДД УМВД России по гор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оду Пскову подполковник полиции 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согласованию);</w:t>
            </w:r>
          </w:p>
          <w:p w14:paraId="1A51B8F3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2. Кириллов Владимир Васильевич – старший государственный инспектор дорожного надзора ОГИБДД УМВД России по городу Пскову капитан полиции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3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0147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30FC32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3.Терентьева Наталья Григорьевна государственный инспектор дорожного надзора ОГИБДД </w:t>
            </w:r>
            <w:r w:rsidRPr="00656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УМВД России по городу Пскову капитан полиции</w:t>
            </w:r>
          </w:p>
        </w:tc>
      </w:tr>
      <w:tr w:rsidR="00B8061C" w:rsidRPr="0065615C" w14:paraId="26415F93" w14:textId="77777777" w:rsidTr="0065615C">
        <w:tc>
          <w:tcPr>
            <w:tcW w:w="594" w:type="dxa"/>
          </w:tcPr>
          <w:p w14:paraId="795B9101" w14:textId="77777777" w:rsidR="00B8061C" w:rsidRPr="0065615C" w:rsidRDefault="00B8061C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34" w:type="dxa"/>
          </w:tcPr>
          <w:p w14:paraId="48D6C1CF" w14:textId="77777777" w:rsidR="00B8061C" w:rsidRPr="0065615C" w:rsidRDefault="00B8061C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1.Огинский Эдуард Борисович</w:t>
            </w:r>
          </w:p>
          <w:p w14:paraId="71D5F225" w14:textId="77777777" w:rsidR="00B8061C" w:rsidRPr="0065615C" w:rsidRDefault="00B8061C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2.Огинская Ольга Николаевна</w:t>
            </w:r>
          </w:p>
          <w:p w14:paraId="37B76E60" w14:textId="77777777" w:rsidR="00B8061C" w:rsidRPr="0065615C" w:rsidRDefault="00B8061C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3.Трофимов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634" w:type="dxa"/>
          </w:tcPr>
          <w:p w14:paraId="13123950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3D2D5CC6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1.Огинский Эдуард Борисович- эксперт, сертифицированный по созданию доступной среды МНГ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4CDFF0" w14:textId="77777777" w:rsidR="00B8061C" w:rsidRPr="0065615C" w:rsidRDefault="00455B78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2.Огинская Ольга Николаевна - </w:t>
            </w:r>
            <w:r w:rsidR="00B8061C" w:rsidRPr="0065615C">
              <w:rPr>
                <w:rFonts w:ascii="Times New Roman" w:hAnsi="Times New Roman" w:cs="Times New Roman"/>
                <w:sz w:val="28"/>
                <w:szCs w:val="28"/>
              </w:rPr>
              <w:t>член общества инвалидов города Пскова;</w:t>
            </w:r>
          </w:p>
          <w:p w14:paraId="7037C304" w14:textId="77777777" w:rsidR="00B8061C" w:rsidRPr="0065615C" w:rsidRDefault="00B8061C" w:rsidP="00914E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3. Трофимов Александр Владимирович - член о</w:t>
            </w:r>
            <w:r w:rsidR="00455B78">
              <w:rPr>
                <w:rFonts w:ascii="Times New Roman" w:hAnsi="Times New Roman" w:cs="Times New Roman"/>
                <w:sz w:val="28"/>
                <w:szCs w:val="28"/>
              </w:rPr>
              <w:t>бщества инвалидов города Пскова</w:t>
            </w:r>
          </w:p>
        </w:tc>
      </w:tr>
      <w:tr w:rsidR="00B8061C" w:rsidRPr="0065615C" w14:paraId="1C69E13D" w14:textId="77777777" w:rsidTr="0065615C">
        <w:tc>
          <w:tcPr>
            <w:tcW w:w="594" w:type="dxa"/>
          </w:tcPr>
          <w:p w14:paraId="34FC4C44" w14:textId="77777777" w:rsidR="00B8061C" w:rsidRPr="0065615C" w:rsidRDefault="00B8061C" w:rsidP="006561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4" w:type="dxa"/>
          </w:tcPr>
          <w:p w14:paraId="4E069994" w14:textId="77777777" w:rsidR="00B8061C" w:rsidRPr="0065615C" w:rsidRDefault="00B8061C" w:rsidP="006561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Старосельская</w:t>
            </w:r>
            <w:proofErr w:type="spellEnd"/>
            <w:r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634" w:type="dxa"/>
          </w:tcPr>
          <w:p w14:paraId="6E3EAA8A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15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81" w:type="dxa"/>
          </w:tcPr>
          <w:p w14:paraId="75215FEC" w14:textId="77777777" w:rsidR="00B8061C" w:rsidRPr="0065615C" w:rsidRDefault="00B8061C" w:rsidP="0065615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5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правовым вопросам, нормотворческой деятельности и анализу финансово-экономической деятельности аппарата Псковской городской Думы (Координатор клуба председателей совета многоквартирных </w:t>
            </w:r>
            <w:proofErr w:type="gramStart"/>
            <w:r w:rsidRPr="0065615C">
              <w:rPr>
                <w:rFonts w:ascii="Times New Roman" w:hAnsi="Times New Roman" w:cs="Times New Roman"/>
                <w:sz w:val="28"/>
                <w:szCs w:val="28"/>
              </w:rPr>
              <w:t>домов)</w:t>
            </w:r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A0147D">
              <w:rPr>
                <w:rFonts w:ascii="Times New Roman" w:hAnsi="Times New Roman" w:cs="Times New Roman"/>
                <w:sz w:val="28"/>
                <w:szCs w:val="28"/>
              </w:rPr>
              <w:t xml:space="preserve">      (по согласованию)</w:t>
            </w:r>
          </w:p>
        </w:tc>
      </w:tr>
    </w:tbl>
    <w:p w14:paraId="24F2A86B" w14:textId="77777777" w:rsidR="0065615C" w:rsidRPr="0065615C" w:rsidRDefault="0065615C" w:rsidP="0065615C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0C33E0C0" w14:textId="77777777" w:rsidR="0065615C" w:rsidRPr="0065615C" w:rsidRDefault="0065615C" w:rsidP="0065615C">
      <w:pP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распоряжение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D41CAFD" w14:textId="77777777" w:rsidR="0065615C" w:rsidRPr="0065615C" w:rsidRDefault="00B8061C" w:rsidP="0065615C">
      <w:pP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5615C"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распоряжение вступает в силу с момента </w:t>
      </w:r>
      <w:r w:rsidR="00567015" w:rsidRPr="00567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 w:rsidR="0065615C"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его официального опубликования.</w:t>
      </w:r>
    </w:p>
    <w:p w14:paraId="20153051" w14:textId="77777777" w:rsidR="0065615C" w:rsidRPr="0065615C" w:rsidRDefault="00B8061C" w:rsidP="0065615C">
      <w:pP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5615C"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исполнением настоящего распоряжения возложить </w:t>
      </w:r>
      <w:r w:rsid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65615C"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на первого заместителя Главы Администрации города Пскова Иванову</w:t>
      </w:r>
      <w:r w:rsidR="00A91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И.В.</w:t>
      </w:r>
    </w:p>
    <w:p w14:paraId="67EB562F" w14:textId="77777777" w:rsidR="0065615C" w:rsidRPr="0065615C" w:rsidRDefault="0065615C" w:rsidP="006561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564335" w14:textId="77777777" w:rsidR="0065615C" w:rsidRPr="0065615C" w:rsidRDefault="0065615C" w:rsidP="006561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5D24F0" w14:textId="77777777" w:rsidR="0065615C" w:rsidRPr="0065615C" w:rsidRDefault="0065615C" w:rsidP="006561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BD8DC6" w14:textId="1B61F273" w:rsidR="00303BAB" w:rsidRDefault="0065615C" w:rsidP="00993958">
      <w:pPr>
        <w:spacing w:after="0" w:line="240" w:lineRule="auto"/>
        <w:ind w:right="-567"/>
      </w:pP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города Пскова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65615C">
        <w:rPr>
          <w:rFonts w:ascii="Times New Roman" w:eastAsia="Calibri" w:hAnsi="Times New Roman" w:cs="Times New Roman"/>
          <w:sz w:val="28"/>
          <w:szCs w:val="28"/>
          <w:lang w:eastAsia="en-US"/>
        </w:rPr>
        <w:t>Б.А. Елкин</w:t>
      </w:r>
    </w:p>
    <w:sectPr w:rsidR="00303BAB" w:rsidSect="0065615C">
      <w:headerReference w:type="default" r:id="rId7"/>
      <w:type w:val="continuous"/>
      <w:pgSz w:w="11906" w:h="16838" w:code="9"/>
      <w:pgMar w:top="567" w:right="567" w:bottom="567" w:left="1588" w:header="720" w:footer="720" w:gutter="0"/>
      <w:cols w:space="720" w:equalWidth="0">
        <w:col w:w="8668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A4318" w14:textId="77777777" w:rsidR="00D17859" w:rsidRDefault="00D17859" w:rsidP="0065615C">
      <w:pPr>
        <w:spacing w:after="0" w:line="240" w:lineRule="auto"/>
      </w:pPr>
      <w:r>
        <w:separator/>
      </w:r>
    </w:p>
  </w:endnote>
  <w:endnote w:type="continuationSeparator" w:id="0">
    <w:p w14:paraId="5D8A85DB" w14:textId="77777777" w:rsidR="00D17859" w:rsidRDefault="00D17859" w:rsidP="0065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244EB" w14:textId="77777777" w:rsidR="00D17859" w:rsidRDefault="00D17859" w:rsidP="0065615C">
      <w:pPr>
        <w:spacing w:after="0" w:line="240" w:lineRule="auto"/>
      </w:pPr>
      <w:r>
        <w:separator/>
      </w:r>
    </w:p>
  </w:footnote>
  <w:footnote w:type="continuationSeparator" w:id="0">
    <w:p w14:paraId="5A44635B" w14:textId="77777777" w:rsidR="00D17859" w:rsidRDefault="00D17859" w:rsidP="0065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4757120"/>
      <w:docPartObj>
        <w:docPartGallery w:val="Page Numbers (Top of Page)"/>
        <w:docPartUnique/>
      </w:docPartObj>
    </w:sdtPr>
    <w:sdtEndPr/>
    <w:sdtContent>
      <w:p w14:paraId="36783F27" w14:textId="77777777" w:rsidR="0065615C" w:rsidRDefault="006561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34">
          <w:rPr>
            <w:noProof/>
          </w:rPr>
          <w:t>2</w:t>
        </w:r>
        <w:r>
          <w:fldChar w:fldCharType="end"/>
        </w:r>
      </w:p>
    </w:sdtContent>
  </w:sdt>
  <w:p w14:paraId="3E1B9981" w14:textId="77777777" w:rsidR="0065615C" w:rsidRDefault="006561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AB"/>
    <w:rsid w:val="00040847"/>
    <w:rsid w:val="00154D34"/>
    <w:rsid w:val="00192A8C"/>
    <w:rsid w:val="001A17E9"/>
    <w:rsid w:val="001E7837"/>
    <w:rsid w:val="002319D7"/>
    <w:rsid w:val="00241F46"/>
    <w:rsid w:val="002562C3"/>
    <w:rsid w:val="002F0D88"/>
    <w:rsid w:val="00303BAB"/>
    <w:rsid w:val="00342500"/>
    <w:rsid w:val="003470AD"/>
    <w:rsid w:val="00352DC3"/>
    <w:rsid w:val="00356F31"/>
    <w:rsid w:val="00393199"/>
    <w:rsid w:val="00455B78"/>
    <w:rsid w:val="0047433A"/>
    <w:rsid w:val="004C3ABF"/>
    <w:rsid w:val="00567015"/>
    <w:rsid w:val="005B2310"/>
    <w:rsid w:val="006008B3"/>
    <w:rsid w:val="006264ED"/>
    <w:rsid w:val="0065615C"/>
    <w:rsid w:val="006C30C2"/>
    <w:rsid w:val="00760467"/>
    <w:rsid w:val="007A28AE"/>
    <w:rsid w:val="007E7A04"/>
    <w:rsid w:val="007F6F3A"/>
    <w:rsid w:val="00817D8E"/>
    <w:rsid w:val="00840C4B"/>
    <w:rsid w:val="008C7B4B"/>
    <w:rsid w:val="00914E1F"/>
    <w:rsid w:val="009636FD"/>
    <w:rsid w:val="00993958"/>
    <w:rsid w:val="009A04BA"/>
    <w:rsid w:val="00A0147D"/>
    <w:rsid w:val="00A20DD5"/>
    <w:rsid w:val="00A535A9"/>
    <w:rsid w:val="00A91E0D"/>
    <w:rsid w:val="00AC2CF7"/>
    <w:rsid w:val="00AC4B4B"/>
    <w:rsid w:val="00B8061C"/>
    <w:rsid w:val="00BC6571"/>
    <w:rsid w:val="00BE0316"/>
    <w:rsid w:val="00C00276"/>
    <w:rsid w:val="00C13E7A"/>
    <w:rsid w:val="00CC6085"/>
    <w:rsid w:val="00D17859"/>
    <w:rsid w:val="00D32D98"/>
    <w:rsid w:val="00D75A21"/>
    <w:rsid w:val="00D832EE"/>
    <w:rsid w:val="00DC2054"/>
    <w:rsid w:val="00E46478"/>
    <w:rsid w:val="00EC1E19"/>
    <w:rsid w:val="00EC794C"/>
    <w:rsid w:val="00F116C2"/>
    <w:rsid w:val="00F80F26"/>
    <w:rsid w:val="00F8735E"/>
    <w:rsid w:val="00FC1EED"/>
    <w:rsid w:val="00FD76AD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293EA4"/>
  <w15:docId w15:val="{87FD4621-4EE0-46D5-A36C-BF2EF84A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561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5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615C"/>
  </w:style>
  <w:style w:type="paragraph" w:styleId="a8">
    <w:name w:val="footer"/>
    <w:basedOn w:val="a"/>
    <w:link w:val="a9"/>
    <w:uiPriority w:val="99"/>
    <w:unhideWhenUsed/>
    <w:rsid w:val="0065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Власова Анна Игоревна</cp:lastModifiedBy>
  <cp:revision>2</cp:revision>
  <dcterms:created xsi:type="dcterms:W3CDTF">2023-08-17T07:02:00Z</dcterms:created>
  <dcterms:modified xsi:type="dcterms:W3CDTF">2023-08-17T07:02:00Z</dcterms:modified>
</cp:coreProperties>
</file>